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F55B5" w14:textId="77777777" w:rsidR="007F7895" w:rsidRDefault="007F7895"/>
    <w:tbl>
      <w:tblPr>
        <w:tblW w:w="10001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4253"/>
        <w:gridCol w:w="1212"/>
        <w:gridCol w:w="4536"/>
      </w:tblGrid>
      <w:tr w:rsidR="007F7895" w:rsidRPr="007A44E4" w14:paraId="345C1BC5" w14:textId="77777777" w:rsidTr="008E6B64">
        <w:tc>
          <w:tcPr>
            <w:tcW w:w="4253" w:type="dxa"/>
          </w:tcPr>
          <w:p w14:paraId="4E680407" w14:textId="77777777" w:rsidR="007F7895" w:rsidRPr="007C31EB" w:rsidRDefault="007F7895" w:rsidP="00C57840">
            <w:pPr>
              <w:shd w:val="clear" w:color="auto" w:fill="FFFFFF"/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C31EB">
              <w:rPr>
                <w:rFonts w:ascii="Times New Roman" w:hAnsi="Times New Roman"/>
                <w:b/>
                <w:sz w:val="20"/>
                <w:szCs w:val="24"/>
              </w:rPr>
              <w:t xml:space="preserve">Муниципальное бюджетное учреждение </w:t>
            </w:r>
          </w:p>
          <w:p w14:paraId="076F6361" w14:textId="77777777" w:rsidR="007F7895" w:rsidRPr="007C31EB" w:rsidRDefault="007F7895" w:rsidP="00C57840">
            <w:pPr>
              <w:shd w:val="clear" w:color="auto" w:fill="FFFFFF"/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C31EB">
              <w:rPr>
                <w:rFonts w:ascii="Times New Roman" w:hAnsi="Times New Roman"/>
                <w:b/>
                <w:sz w:val="20"/>
                <w:szCs w:val="24"/>
              </w:rPr>
              <w:t xml:space="preserve">дополнительного образования </w:t>
            </w:r>
          </w:p>
          <w:p w14:paraId="574423C1" w14:textId="77777777" w:rsidR="007F7895" w:rsidRPr="007C31EB" w:rsidRDefault="007F7895" w:rsidP="008E6B64">
            <w:pPr>
              <w:shd w:val="clear" w:color="auto" w:fill="FFFFFF"/>
              <w:spacing w:after="0" w:line="240" w:lineRule="auto"/>
              <w:ind w:left="34" w:right="-108" w:hanging="3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C31EB">
              <w:rPr>
                <w:rFonts w:ascii="Times New Roman" w:hAnsi="Times New Roman"/>
                <w:b/>
                <w:sz w:val="20"/>
                <w:szCs w:val="20"/>
              </w:rPr>
              <w:t>«Детско-юношеская спортивная школа №1»</w:t>
            </w:r>
            <w:r w:rsidRPr="007C3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C31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городского округа «город Якутск»</w:t>
            </w:r>
          </w:p>
          <w:p w14:paraId="6C1C80B2" w14:textId="77777777" w:rsidR="007F7895" w:rsidRDefault="007F7895" w:rsidP="00C57840">
            <w:pPr>
              <w:shd w:val="clear" w:color="auto" w:fill="FFFFFF"/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1C8227D9" w14:textId="77777777" w:rsidR="007F7895" w:rsidRPr="007F7895" w:rsidRDefault="007F7895" w:rsidP="00C5784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34B891" wp14:editId="0C99421C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546100</wp:posOffset>
                      </wp:positionV>
                      <wp:extent cx="6219825" cy="9525"/>
                      <wp:effectExtent l="9525" t="12700" r="9525" b="63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474087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-5.55pt;margin-top:43pt;width:489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"/>
                  </w:pict>
                </mc:Fallback>
              </mc:AlternateContent>
            </w:r>
            <w:r w:rsidRPr="007F7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</w:tcPr>
          <w:p w14:paraId="483F7AFC" w14:textId="77777777" w:rsidR="007F7895" w:rsidRPr="00D210E9" w:rsidRDefault="007F7895" w:rsidP="00C5784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10E9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89DED2" wp14:editId="3A361666">
                  <wp:extent cx="586174" cy="628650"/>
                  <wp:effectExtent l="0" t="0" r="4445" b="0"/>
                  <wp:docPr id="2" name="Рисунок 2" descr="Файл:Coat of Arms of Yakutsk (Yakutia)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Coat of Arms of Yakutsk (Yakutia)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571" cy="630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465DF681" w14:textId="77777777" w:rsidR="007F7895" w:rsidRPr="0098066E" w:rsidRDefault="007F7895" w:rsidP="00DA7DB9">
            <w:pPr>
              <w:spacing w:after="0" w:line="240" w:lineRule="auto"/>
              <w:ind w:left="-205" w:right="-163" w:hanging="45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8066E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«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Дьокуускай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куорат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» 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куораттаа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ҕ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уокуругун</w:t>
            </w:r>
          </w:p>
          <w:p w14:paraId="1DC68E5A" w14:textId="77777777" w:rsidR="007F7895" w:rsidRPr="0098066E" w:rsidRDefault="007F7895" w:rsidP="00C57840">
            <w:pPr>
              <w:tabs>
                <w:tab w:val="right" w:pos="9498"/>
              </w:tabs>
              <w:spacing w:after="0" w:line="240" w:lineRule="auto"/>
              <w:ind w:left="-205" w:right="141" w:firstLine="97"/>
              <w:jc w:val="center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«1 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нү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ɵ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мэр</w:t>
            </w:r>
            <w:r w:rsidR="006D7EBA">
              <w:rPr>
                <w:rFonts w:ascii="Times New Roman" w:hAnsi="Times New Roman"/>
                <w:b/>
                <w:sz w:val="20"/>
                <w:szCs w:val="24"/>
              </w:rPr>
              <w:t>д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ээх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оҕо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спортивнай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оскуолата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»</w:t>
            </w:r>
          </w:p>
          <w:p w14:paraId="654FE437" w14:textId="77777777" w:rsidR="007F7895" w:rsidRPr="0098066E" w:rsidRDefault="007F7895" w:rsidP="00C57840">
            <w:pPr>
              <w:tabs>
                <w:tab w:val="right" w:pos="9498"/>
              </w:tabs>
              <w:spacing w:after="0" w:line="240" w:lineRule="auto"/>
              <w:ind w:left="-205" w:right="141" w:firstLine="97"/>
              <w:jc w:val="center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эбии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ү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ɵ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рэхтээ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h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иҥҥэ</w:t>
            </w:r>
          </w:p>
          <w:p w14:paraId="44F303CC" w14:textId="77777777" w:rsidR="007F7895" w:rsidRPr="0098066E" w:rsidRDefault="007F7895" w:rsidP="00C57840">
            <w:pPr>
              <w:shd w:val="clear" w:color="auto" w:fill="FFFFFF"/>
              <w:spacing w:after="0" w:line="240" w:lineRule="auto"/>
              <w:ind w:left="-205" w:right="141" w:firstLine="97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муниципальнай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тэрилтэтэ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39E57F94" w14:textId="77777777" w:rsidR="007F7895" w:rsidRPr="007A44E4" w:rsidRDefault="007F7895" w:rsidP="007F7895">
            <w:pPr>
              <w:shd w:val="clear" w:color="auto" w:fill="FFFFFF"/>
              <w:spacing w:after="0" w:line="240" w:lineRule="auto"/>
              <w:ind w:left="-205" w:right="141" w:firstLine="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895" w:rsidRPr="00291742" w14:paraId="31FE207B" w14:textId="77777777" w:rsidTr="008E6B64">
        <w:tc>
          <w:tcPr>
            <w:tcW w:w="10001" w:type="dxa"/>
            <w:gridSpan w:val="3"/>
          </w:tcPr>
          <w:p w14:paraId="4CA22796" w14:textId="77777777" w:rsidR="007F7895" w:rsidRPr="008A7D20" w:rsidRDefault="00464D51" w:rsidP="00DA7DB9">
            <w:pPr>
              <w:spacing w:after="0" w:line="240" w:lineRule="auto"/>
              <w:ind w:left="-250" w:right="-305" w:firstLine="142"/>
              <w:rPr>
                <w:rStyle w:val="a3"/>
                <w:rFonts w:ascii="Times New Roman" w:hAnsi="Times New Roman"/>
                <w:sz w:val="20"/>
                <w:szCs w:val="24"/>
                <w:lang w:val="en-US"/>
              </w:rPr>
            </w:pPr>
            <w:r w:rsidRPr="00650708">
              <w:rPr>
                <w:rFonts w:ascii="Times New Roman" w:hAnsi="Times New Roman"/>
                <w:sz w:val="20"/>
                <w:szCs w:val="24"/>
              </w:rPr>
              <w:t>ул. Дзержинского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650708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д. </w:t>
            </w:r>
            <w:r w:rsidRPr="00650708">
              <w:rPr>
                <w:rFonts w:ascii="Times New Roman" w:hAnsi="Times New Roman"/>
                <w:sz w:val="20"/>
                <w:szCs w:val="24"/>
              </w:rPr>
              <w:t xml:space="preserve">5, г. Якутск, </w:t>
            </w:r>
            <w:r w:rsidR="007F7895" w:rsidRPr="00650708">
              <w:rPr>
                <w:rFonts w:ascii="Times New Roman" w:hAnsi="Times New Roman"/>
                <w:sz w:val="20"/>
                <w:szCs w:val="24"/>
              </w:rPr>
              <w:t xml:space="preserve">677000, тел/факс. </w:t>
            </w:r>
            <w:r w:rsidR="007F7895" w:rsidRPr="008A7D20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(4112)34-14-62, </w:t>
            </w:r>
            <w:r w:rsidR="007F7895" w:rsidRPr="00650708">
              <w:rPr>
                <w:rFonts w:ascii="Times New Roman" w:hAnsi="Times New Roman"/>
                <w:sz w:val="20"/>
                <w:szCs w:val="24"/>
              </w:rPr>
              <w:t>тел</w:t>
            </w:r>
            <w:r w:rsidR="007F7895" w:rsidRPr="008A7D20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. (4112)42-01-05, </w:t>
            </w:r>
            <w:r w:rsidR="007F7895" w:rsidRPr="00650708">
              <w:rPr>
                <w:rFonts w:ascii="Times New Roman" w:hAnsi="Times New Roman"/>
                <w:sz w:val="20"/>
                <w:szCs w:val="24"/>
                <w:lang w:val="en-US"/>
              </w:rPr>
              <w:t>e</w:t>
            </w:r>
            <w:r w:rsidR="007F7895" w:rsidRPr="008A7D20">
              <w:rPr>
                <w:rFonts w:ascii="Times New Roman" w:hAnsi="Times New Roman"/>
                <w:sz w:val="20"/>
                <w:szCs w:val="24"/>
                <w:lang w:val="en-US"/>
              </w:rPr>
              <w:t>-</w:t>
            </w:r>
            <w:r w:rsidR="007F7895" w:rsidRPr="00650708">
              <w:rPr>
                <w:rFonts w:ascii="Times New Roman" w:hAnsi="Times New Roman"/>
                <w:sz w:val="20"/>
                <w:szCs w:val="24"/>
                <w:lang w:val="en-US"/>
              </w:rPr>
              <w:t>mail</w:t>
            </w:r>
            <w:r w:rsidR="007F7895" w:rsidRPr="008A7D20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: </w:t>
            </w:r>
            <w:hyperlink r:id="rId7" w:history="1">
              <w:r w:rsidR="007F7895"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dush</w:t>
              </w:r>
              <w:r w:rsidR="007F7895" w:rsidRPr="008A7D20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1</w:t>
              </w:r>
              <w:r w:rsidR="007F7895"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ykt</w:t>
              </w:r>
              <w:r w:rsidR="007F7895" w:rsidRPr="008A7D20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@</w:t>
              </w:r>
              <w:r w:rsidR="007F7895"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mail</w:t>
              </w:r>
              <w:r w:rsidR="007F7895" w:rsidRPr="008A7D20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.</w:t>
              </w:r>
              <w:r w:rsidR="007F7895"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ru</w:t>
              </w:r>
            </w:hyperlink>
          </w:p>
          <w:p w14:paraId="03D5893A" w14:textId="77777777" w:rsidR="007F7895" w:rsidRPr="00CD0589" w:rsidRDefault="007F7895" w:rsidP="0098066E">
            <w:pPr>
              <w:spacing w:after="0" w:line="240" w:lineRule="auto"/>
              <w:ind w:left="-205" w:right="141" w:firstLine="97"/>
              <w:jc w:val="center"/>
              <w:rPr>
                <w:rFonts w:ascii="Times New Roman" w:hAnsi="Times New Roman"/>
                <w:b/>
                <w:sz w:val="16"/>
                <w:szCs w:val="20"/>
                <w:lang w:val="en-US"/>
              </w:rPr>
            </w:pPr>
          </w:p>
        </w:tc>
      </w:tr>
      <w:tr w:rsidR="007F7895" w:rsidRPr="00683F5D" w14:paraId="5CFD9BEF" w14:textId="77777777" w:rsidTr="008E6B64">
        <w:trPr>
          <w:trHeight w:val="754"/>
        </w:trPr>
        <w:tc>
          <w:tcPr>
            <w:tcW w:w="10001" w:type="dxa"/>
            <w:gridSpan w:val="3"/>
          </w:tcPr>
          <w:p w14:paraId="7D30E12D" w14:textId="77777777" w:rsidR="007F7895" w:rsidRPr="00683F5D" w:rsidRDefault="007F7895" w:rsidP="00C57840">
            <w:pPr>
              <w:shd w:val="clear" w:color="auto" w:fill="FFFFFF"/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  <w:p w14:paraId="573B7B06" w14:textId="77777777" w:rsidR="009E6D84" w:rsidRPr="00683F5D" w:rsidRDefault="00931E82" w:rsidP="00931E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F5D">
              <w:rPr>
                <w:rFonts w:ascii="Times New Roman" w:hAnsi="Times New Roman"/>
                <w:b/>
                <w:sz w:val="24"/>
                <w:szCs w:val="24"/>
              </w:rPr>
              <w:t xml:space="preserve">ПРИКАЗ </w:t>
            </w:r>
          </w:p>
          <w:p w14:paraId="1FEB82CD" w14:textId="2C79972D" w:rsidR="00931E82" w:rsidRPr="00683F5D" w:rsidRDefault="009E6D84" w:rsidP="009E6D84">
            <w:pPr>
              <w:rPr>
                <w:rFonts w:ascii="Times New Roman" w:hAnsi="Times New Roman"/>
                <w:sz w:val="24"/>
                <w:szCs w:val="24"/>
              </w:rPr>
            </w:pPr>
            <w:r w:rsidRPr="00683F5D">
              <w:rPr>
                <w:rFonts w:ascii="Times New Roman" w:hAnsi="Times New Roman"/>
                <w:sz w:val="24"/>
                <w:szCs w:val="24"/>
              </w:rPr>
              <w:t>«_</w:t>
            </w:r>
            <w:r w:rsidR="00291742">
              <w:rPr>
                <w:rFonts w:ascii="Times New Roman" w:hAnsi="Times New Roman"/>
                <w:sz w:val="24"/>
                <w:szCs w:val="24"/>
              </w:rPr>
              <w:t>18</w:t>
            </w:r>
            <w:r w:rsidR="00660565">
              <w:rPr>
                <w:rFonts w:ascii="Times New Roman" w:hAnsi="Times New Roman"/>
                <w:sz w:val="24"/>
                <w:szCs w:val="24"/>
              </w:rPr>
              <w:t>__</w:t>
            </w:r>
            <w:r w:rsidRPr="00683F5D">
              <w:rPr>
                <w:rFonts w:ascii="Times New Roman" w:hAnsi="Times New Roman"/>
                <w:sz w:val="24"/>
                <w:szCs w:val="24"/>
              </w:rPr>
              <w:t>»_</w:t>
            </w:r>
            <w:r w:rsidR="00291742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="00660565">
              <w:rPr>
                <w:rFonts w:ascii="Times New Roman" w:hAnsi="Times New Roman"/>
                <w:sz w:val="24"/>
                <w:szCs w:val="24"/>
              </w:rPr>
              <w:t>_</w:t>
            </w:r>
            <w:r w:rsidRPr="00683F5D">
              <w:rPr>
                <w:rFonts w:ascii="Times New Roman" w:hAnsi="Times New Roman"/>
                <w:sz w:val="24"/>
                <w:szCs w:val="24"/>
              </w:rPr>
              <w:t>_</w:t>
            </w:r>
            <w:r w:rsidR="00F11774" w:rsidRPr="00683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3F5D">
              <w:rPr>
                <w:rFonts w:ascii="Times New Roman" w:hAnsi="Times New Roman"/>
                <w:sz w:val="24"/>
                <w:szCs w:val="24"/>
              </w:rPr>
              <w:t>20</w:t>
            </w:r>
            <w:r w:rsidR="00CD0589">
              <w:rPr>
                <w:rFonts w:ascii="Times New Roman" w:hAnsi="Times New Roman"/>
                <w:sz w:val="24"/>
                <w:szCs w:val="24"/>
              </w:rPr>
              <w:t>20</w:t>
            </w:r>
            <w:r w:rsidR="00F11774" w:rsidRPr="00683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3F5D" w:rsidRPr="00683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3F5D">
              <w:rPr>
                <w:rFonts w:ascii="Times New Roman" w:hAnsi="Times New Roman"/>
                <w:sz w:val="24"/>
                <w:szCs w:val="24"/>
              </w:rPr>
              <w:t>г</w:t>
            </w:r>
            <w:r w:rsidRPr="00683F5D">
              <w:rPr>
                <w:rFonts w:ascii="Times New Roman" w:hAnsi="Times New Roman"/>
                <w:i/>
                <w:sz w:val="24"/>
                <w:szCs w:val="24"/>
              </w:rPr>
              <w:t xml:space="preserve">.                                                                          </w:t>
            </w:r>
            <w:r w:rsidR="00683F5D" w:rsidRPr="00683F5D">
              <w:rPr>
                <w:rFonts w:ascii="Times New Roman" w:hAnsi="Times New Roman"/>
                <w:i/>
                <w:sz w:val="24"/>
                <w:szCs w:val="24"/>
              </w:rPr>
              <w:t xml:space="preserve">       </w:t>
            </w:r>
            <w:r w:rsidR="00E84B91">
              <w:rPr>
                <w:rFonts w:ascii="Times New Roman" w:hAnsi="Times New Roman"/>
                <w:i/>
                <w:sz w:val="24"/>
                <w:szCs w:val="24"/>
              </w:rPr>
              <w:t xml:space="preserve">           </w:t>
            </w:r>
            <w:r w:rsidR="004D2FA7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  <w:r w:rsidR="00931E82" w:rsidRPr="00683F5D">
              <w:rPr>
                <w:rFonts w:ascii="Times New Roman" w:hAnsi="Times New Roman"/>
                <w:sz w:val="24"/>
                <w:szCs w:val="24"/>
              </w:rPr>
              <w:t>№0</w:t>
            </w:r>
            <w:r w:rsidR="00546250" w:rsidRPr="00683F5D">
              <w:rPr>
                <w:rFonts w:ascii="Times New Roman" w:hAnsi="Times New Roman"/>
                <w:sz w:val="24"/>
                <w:szCs w:val="24"/>
              </w:rPr>
              <w:t>3</w:t>
            </w:r>
            <w:r w:rsidR="00931E82" w:rsidRPr="00683F5D">
              <w:rPr>
                <w:rFonts w:ascii="Times New Roman" w:hAnsi="Times New Roman"/>
                <w:sz w:val="24"/>
                <w:szCs w:val="24"/>
              </w:rPr>
              <w:t>-0</w:t>
            </w:r>
            <w:r w:rsidR="00546250" w:rsidRPr="00683F5D">
              <w:rPr>
                <w:rFonts w:ascii="Times New Roman" w:hAnsi="Times New Roman"/>
                <w:sz w:val="24"/>
                <w:szCs w:val="24"/>
              </w:rPr>
              <w:t>2</w:t>
            </w:r>
            <w:r w:rsidR="00931E82" w:rsidRPr="00683F5D">
              <w:rPr>
                <w:rFonts w:ascii="Times New Roman" w:hAnsi="Times New Roman"/>
                <w:sz w:val="24"/>
                <w:szCs w:val="24"/>
              </w:rPr>
              <w:t>/</w:t>
            </w:r>
            <w:r w:rsidR="00291742" w:rsidRPr="002917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01</w:t>
            </w:r>
          </w:p>
          <w:p w14:paraId="2905C259" w14:textId="77777777" w:rsidR="007F7895" w:rsidRPr="00683F5D" w:rsidRDefault="009E6D84" w:rsidP="009E6D8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F5D">
              <w:rPr>
                <w:rFonts w:ascii="Times New Roman" w:hAnsi="Times New Roman"/>
                <w:sz w:val="24"/>
                <w:szCs w:val="24"/>
              </w:rPr>
              <w:t>г. Якутск</w:t>
            </w:r>
          </w:p>
        </w:tc>
      </w:tr>
    </w:tbl>
    <w:p w14:paraId="0854043B" w14:textId="77777777" w:rsidR="009E6D84" w:rsidRPr="00683F5D" w:rsidRDefault="009E6D84" w:rsidP="00B04263">
      <w:pPr>
        <w:ind w:right="14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330E33" w14:textId="77777777" w:rsidR="00BB7406" w:rsidRPr="00E07FC8" w:rsidRDefault="002E3612" w:rsidP="00B04263">
      <w:pPr>
        <w:ind w:right="141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7F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самоизоляции работников в возрасте  старше 65 лет</w:t>
      </w:r>
    </w:p>
    <w:p w14:paraId="2861D05E" w14:textId="77777777" w:rsidR="00277B1B" w:rsidRDefault="00277B1B" w:rsidP="005776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D46F4F" w14:textId="77777777" w:rsidR="00B65396" w:rsidRPr="00B65396" w:rsidRDefault="00B65396" w:rsidP="00B6539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5396">
        <w:rPr>
          <w:rFonts w:ascii="Times New Roman" w:eastAsia="Calibri" w:hAnsi="Times New Roman" w:cs="Times New Roman"/>
          <w:sz w:val="26"/>
          <w:szCs w:val="26"/>
        </w:rPr>
        <w:t xml:space="preserve">В соответствии с внесенными изменениями в правила поведения, обязательные для исполнения гражданами и организациями при введении режима повышенной готовности в связи с угрозой распространения новой </w:t>
      </w:r>
      <w:proofErr w:type="spellStart"/>
      <w:r w:rsidRPr="00B65396">
        <w:rPr>
          <w:rFonts w:ascii="Times New Roman" w:eastAsia="Calibri" w:hAnsi="Times New Roman" w:cs="Times New Roman"/>
          <w:sz w:val="26"/>
          <w:szCs w:val="26"/>
        </w:rPr>
        <w:t>коронавирусной</w:t>
      </w:r>
      <w:proofErr w:type="spellEnd"/>
      <w:r w:rsidRPr="00B65396">
        <w:rPr>
          <w:rFonts w:ascii="Times New Roman" w:eastAsia="Calibri" w:hAnsi="Times New Roman" w:cs="Times New Roman"/>
          <w:sz w:val="26"/>
          <w:szCs w:val="26"/>
        </w:rPr>
        <w:t xml:space="preserve"> инфекции (COVID-19) на территории Республики Саха (Якутия) и в соответствии с Указом Главы Республики Саха (Якутия) №1647 от 14.01.2021г., </w:t>
      </w:r>
    </w:p>
    <w:p w14:paraId="2B041883" w14:textId="4B8374D3" w:rsidR="0067151F" w:rsidRPr="00B65396" w:rsidRDefault="0067151F" w:rsidP="00C958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39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14:paraId="572D2784" w14:textId="77777777" w:rsidR="0067151F" w:rsidRPr="00B65396" w:rsidRDefault="0067151F" w:rsidP="00C958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</w:pPr>
    </w:p>
    <w:p w14:paraId="1DE62BA7" w14:textId="1C75BD8D" w:rsidR="00804B2D" w:rsidRPr="00804B2D" w:rsidRDefault="00804B2D" w:rsidP="00804B2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C9345B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период с</w:t>
      </w:r>
      <w:r w:rsidRPr="00B65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5396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C934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24</w:t>
      </w:r>
      <w:r w:rsidRPr="00B65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5396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</w:t>
      </w:r>
      <w:r w:rsidRPr="00B65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55B4" w:rsidRPr="00B65396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B65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="003955B4" w:rsidRPr="00B65396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</w:t>
      </w:r>
      <w:r w:rsidR="00C934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 с 25 января по 5 февраля 2021 года; с 6 </w:t>
      </w:r>
      <w:proofErr w:type="gramStart"/>
      <w:r w:rsidR="00C9345B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="00C934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 </w:t>
      </w:r>
      <w:proofErr w:type="gramStart"/>
      <w:r w:rsidR="00C9345B"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февраля</w:t>
      </w:r>
      <w:proofErr w:type="gramEnd"/>
      <w:r w:rsidR="00C934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</w:t>
      </w:r>
      <w:r w:rsidR="00B65396" w:rsidRPr="00B65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  <w:r w:rsidRPr="00B6539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следующим работникам в возрасте 65 и старше</w:t>
      </w:r>
      <w:r w:rsidRPr="00804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лет, проживающим на территориях городского округа «город Якутск», соблюсти режим самоизоляции:</w:t>
      </w:r>
    </w:p>
    <w:p w14:paraId="222560A4" w14:textId="77777777" w:rsidR="00804B2D" w:rsidRPr="00804B2D" w:rsidRDefault="00804B2D" w:rsidP="00804B2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B2D">
        <w:rPr>
          <w:rFonts w:ascii="Times New Roman" w:eastAsia="Times New Roman" w:hAnsi="Times New Roman" w:cs="Times New Roman"/>
          <w:sz w:val="26"/>
          <w:szCs w:val="26"/>
          <w:lang w:eastAsia="ru-RU"/>
        </w:rPr>
        <w:t>1.1.  Семенов Геннадий Георгиевич, 09.02.1955, дворник;</w:t>
      </w:r>
    </w:p>
    <w:p w14:paraId="0EF9252F" w14:textId="77777777" w:rsidR="00804B2D" w:rsidRDefault="00804B2D" w:rsidP="00804B2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B2D">
        <w:rPr>
          <w:rFonts w:ascii="Times New Roman" w:eastAsia="Times New Roman" w:hAnsi="Times New Roman" w:cs="Times New Roman"/>
          <w:sz w:val="26"/>
          <w:szCs w:val="26"/>
          <w:lang w:eastAsia="ru-RU"/>
        </w:rPr>
        <w:t>1.2.  Пивовар Мария Петровна, 22.02.1944 г.р.,  сторож;</w:t>
      </w:r>
    </w:p>
    <w:p w14:paraId="071438FF" w14:textId="0366D7D4" w:rsidR="00804B2D" w:rsidRDefault="003955B4" w:rsidP="00804B2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04B2D" w:rsidRPr="00804B2D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Режим самоизоляции должен быть обеспечен по месту  проживания</w:t>
      </w:r>
      <w:r w:rsidR="00C9345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B6CAE48" w14:textId="6BF59573" w:rsidR="00C9345B" w:rsidRPr="00804B2D" w:rsidRDefault="00C9345B" w:rsidP="00804B2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C69F80" w14:textId="77777777" w:rsidR="002D34F7" w:rsidRDefault="002D34F7" w:rsidP="00ED685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21F5BE" w14:textId="77777777" w:rsidR="003955B4" w:rsidRPr="00E07FC8" w:rsidRDefault="003955B4" w:rsidP="00ED685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E1B5D5" w14:textId="77777777" w:rsidR="00D03069" w:rsidRPr="00E07FC8" w:rsidRDefault="00D03069" w:rsidP="00ED6850">
      <w:pPr>
        <w:tabs>
          <w:tab w:val="left" w:pos="851"/>
        </w:tabs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099F65" w14:textId="4FA96B2B" w:rsidR="00525BCD" w:rsidRPr="00E07FC8" w:rsidRDefault="00683F5D" w:rsidP="003955B4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</w:pPr>
      <w:r w:rsidRPr="00E07FC8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C57840" w:rsidRPr="00E07FC8">
        <w:rPr>
          <w:rFonts w:ascii="Times New Roman" w:eastAsia="Times New Roman" w:hAnsi="Times New Roman" w:cs="Times New Roman"/>
          <w:sz w:val="26"/>
          <w:szCs w:val="26"/>
          <w:lang w:eastAsia="ru-RU"/>
        </w:rPr>
        <w:t>иректор</w:t>
      </w:r>
      <w:r w:rsidR="006E6584" w:rsidRPr="00E07F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E6584" w:rsidRPr="00E07F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E6584" w:rsidRPr="00E07F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E6584" w:rsidRPr="00E07F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E6584" w:rsidRPr="00E07F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="0029174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="00291742">
        <w:rPr>
          <w:rFonts w:ascii="Times New Roman" w:eastAsia="Times New Roman" w:hAnsi="Times New Roman" w:cs="Times New Roman"/>
          <w:sz w:val="26"/>
          <w:szCs w:val="26"/>
          <w:lang w:eastAsia="ru-RU"/>
        </w:rPr>
        <w:t>/п</w:t>
      </w:r>
      <w:bookmarkStart w:id="0" w:name="_GoBack"/>
      <w:bookmarkEnd w:id="0"/>
      <w:r w:rsidR="006E6584" w:rsidRPr="00E07F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E6584" w:rsidRPr="00E07F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</w:t>
      </w:r>
      <w:r w:rsidR="003955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="006E6584" w:rsidRPr="00E07FC8">
        <w:rPr>
          <w:rFonts w:ascii="Times New Roman" w:eastAsia="Times New Roman" w:hAnsi="Times New Roman" w:cs="Times New Roman"/>
          <w:sz w:val="26"/>
          <w:szCs w:val="26"/>
          <w:lang w:eastAsia="ru-RU"/>
        </w:rPr>
        <w:t>Н.Г.</w:t>
      </w:r>
      <w:r w:rsidR="003955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E6584" w:rsidRPr="00E07FC8">
        <w:rPr>
          <w:rFonts w:ascii="Times New Roman" w:eastAsia="Times New Roman" w:hAnsi="Times New Roman" w:cs="Times New Roman"/>
          <w:sz w:val="26"/>
          <w:szCs w:val="26"/>
          <w:lang w:eastAsia="ru-RU"/>
        </w:rPr>
        <w:t>Цыпандин</w:t>
      </w:r>
      <w:proofErr w:type="spellEnd"/>
      <w:r w:rsidR="00492E14" w:rsidRPr="00E07F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92E14" w:rsidRPr="00E07F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92E14" w:rsidRPr="00E07F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92E14" w:rsidRPr="00E07F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92E14" w:rsidRPr="00E07F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92E14" w:rsidRPr="00E07F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57840" w:rsidRPr="00E07F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A52AC2" w:rsidRPr="00E07F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</w:p>
    <w:sectPr w:rsidR="00525BCD" w:rsidRPr="00E07FC8" w:rsidSect="003955B4">
      <w:pgSz w:w="11906" w:h="16838"/>
      <w:pgMar w:top="426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4D0"/>
    <w:multiLevelType w:val="hybridMultilevel"/>
    <w:tmpl w:val="99FCD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D5DF0"/>
    <w:multiLevelType w:val="hybridMultilevel"/>
    <w:tmpl w:val="1196FC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69234EE"/>
    <w:multiLevelType w:val="hybridMultilevel"/>
    <w:tmpl w:val="B0DA4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C647B"/>
    <w:multiLevelType w:val="hybridMultilevel"/>
    <w:tmpl w:val="0270FD48"/>
    <w:lvl w:ilvl="0" w:tplc="80FA8EA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57C7B"/>
    <w:multiLevelType w:val="hybridMultilevel"/>
    <w:tmpl w:val="BD9C8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C51BC"/>
    <w:multiLevelType w:val="hybridMultilevel"/>
    <w:tmpl w:val="5730284A"/>
    <w:lvl w:ilvl="0" w:tplc="AA6447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04264C9"/>
    <w:multiLevelType w:val="multilevel"/>
    <w:tmpl w:val="8FD8F8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10B94148"/>
    <w:multiLevelType w:val="multilevel"/>
    <w:tmpl w:val="2CA29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3E0364"/>
    <w:multiLevelType w:val="hybridMultilevel"/>
    <w:tmpl w:val="FCD4E2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967A6168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63E6D39"/>
    <w:multiLevelType w:val="hybridMultilevel"/>
    <w:tmpl w:val="D2A81F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65A26EC"/>
    <w:multiLevelType w:val="hybridMultilevel"/>
    <w:tmpl w:val="DD64F7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92678F7"/>
    <w:multiLevelType w:val="hybridMultilevel"/>
    <w:tmpl w:val="E454F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774926"/>
    <w:multiLevelType w:val="hybridMultilevel"/>
    <w:tmpl w:val="79180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CC05DD"/>
    <w:multiLevelType w:val="hybridMultilevel"/>
    <w:tmpl w:val="5FA82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32692"/>
    <w:multiLevelType w:val="hybridMultilevel"/>
    <w:tmpl w:val="E7A068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8767745"/>
    <w:multiLevelType w:val="hybridMultilevel"/>
    <w:tmpl w:val="A8601E9E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6">
    <w:nsid w:val="2B226D3D"/>
    <w:multiLevelType w:val="hybridMultilevel"/>
    <w:tmpl w:val="83DCF5F2"/>
    <w:lvl w:ilvl="0" w:tplc="1A5A3B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B8704A4"/>
    <w:multiLevelType w:val="hybridMultilevel"/>
    <w:tmpl w:val="7CD0C482"/>
    <w:lvl w:ilvl="0" w:tplc="88385B3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C712A96"/>
    <w:multiLevelType w:val="hybridMultilevel"/>
    <w:tmpl w:val="938E4FD8"/>
    <w:lvl w:ilvl="0" w:tplc="2A1840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24248D9"/>
    <w:multiLevelType w:val="hybridMultilevel"/>
    <w:tmpl w:val="0742E5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2495E15"/>
    <w:multiLevelType w:val="hybridMultilevel"/>
    <w:tmpl w:val="5060FE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6CD1DB3"/>
    <w:multiLevelType w:val="hybridMultilevel"/>
    <w:tmpl w:val="12DE4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1C5630"/>
    <w:multiLevelType w:val="hybridMultilevel"/>
    <w:tmpl w:val="A080FD6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46160D3F"/>
    <w:multiLevelType w:val="hybridMultilevel"/>
    <w:tmpl w:val="D64E0FAC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4">
    <w:nsid w:val="46EE53CC"/>
    <w:multiLevelType w:val="multilevel"/>
    <w:tmpl w:val="E06C4B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5">
    <w:nsid w:val="47636736"/>
    <w:multiLevelType w:val="hybridMultilevel"/>
    <w:tmpl w:val="85C2E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04595A"/>
    <w:multiLevelType w:val="hybridMultilevel"/>
    <w:tmpl w:val="655CEF92"/>
    <w:lvl w:ilvl="0" w:tplc="61A8C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A2F33D7"/>
    <w:multiLevelType w:val="multilevel"/>
    <w:tmpl w:val="C33EA8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8">
    <w:nsid w:val="4BC34BC6"/>
    <w:multiLevelType w:val="hybridMultilevel"/>
    <w:tmpl w:val="521ED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EC3BC5"/>
    <w:multiLevelType w:val="hybridMultilevel"/>
    <w:tmpl w:val="2CB0E0B2"/>
    <w:lvl w:ilvl="0" w:tplc="95AE9A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C1F68C3"/>
    <w:multiLevelType w:val="hybridMultilevel"/>
    <w:tmpl w:val="E5CAFD0C"/>
    <w:lvl w:ilvl="0" w:tplc="C5E4328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C3D4BEE"/>
    <w:multiLevelType w:val="hybridMultilevel"/>
    <w:tmpl w:val="E24405B8"/>
    <w:lvl w:ilvl="0" w:tplc="062AD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D6363F3"/>
    <w:multiLevelType w:val="hybridMultilevel"/>
    <w:tmpl w:val="6C764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442670"/>
    <w:multiLevelType w:val="hybridMultilevel"/>
    <w:tmpl w:val="B778E9EE"/>
    <w:lvl w:ilvl="0" w:tplc="F1E47478">
      <w:start w:val="1"/>
      <w:numFmt w:val="decimal"/>
      <w:lvlText w:val="%1."/>
      <w:lvlJc w:val="left"/>
      <w:pPr>
        <w:ind w:left="1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34">
    <w:nsid w:val="6CC20CF8"/>
    <w:multiLevelType w:val="hybridMultilevel"/>
    <w:tmpl w:val="6F7ECC9A"/>
    <w:lvl w:ilvl="0" w:tplc="A91880D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CD87492"/>
    <w:multiLevelType w:val="hybridMultilevel"/>
    <w:tmpl w:val="AA727B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5A33D17"/>
    <w:multiLevelType w:val="hybridMultilevel"/>
    <w:tmpl w:val="BAB43E76"/>
    <w:lvl w:ilvl="0" w:tplc="8AB013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C9D59F9"/>
    <w:multiLevelType w:val="hybridMultilevel"/>
    <w:tmpl w:val="B68E005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8">
    <w:nsid w:val="7E4B5166"/>
    <w:multiLevelType w:val="hybridMultilevel"/>
    <w:tmpl w:val="849E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AF6534"/>
    <w:multiLevelType w:val="hybridMultilevel"/>
    <w:tmpl w:val="72442314"/>
    <w:lvl w:ilvl="0" w:tplc="1D42EA8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1"/>
  </w:num>
  <w:num w:numId="3">
    <w:abstractNumId w:val="5"/>
  </w:num>
  <w:num w:numId="4">
    <w:abstractNumId w:val="13"/>
  </w:num>
  <w:num w:numId="5">
    <w:abstractNumId w:val="0"/>
  </w:num>
  <w:num w:numId="6">
    <w:abstractNumId w:val="16"/>
  </w:num>
  <w:num w:numId="7">
    <w:abstractNumId w:val="25"/>
  </w:num>
  <w:num w:numId="8">
    <w:abstractNumId w:val="12"/>
  </w:num>
  <w:num w:numId="9">
    <w:abstractNumId w:val="32"/>
  </w:num>
  <w:num w:numId="10">
    <w:abstractNumId w:val="26"/>
  </w:num>
  <w:num w:numId="11">
    <w:abstractNumId w:val="31"/>
  </w:num>
  <w:num w:numId="12">
    <w:abstractNumId w:val="4"/>
  </w:num>
  <w:num w:numId="13">
    <w:abstractNumId w:val="39"/>
  </w:num>
  <w:num w:numId="14">
    <w:abstractNumId w:val="7"/>
  </w:num>
  <w:num w:numId="15">
    <w:abstractNumId w:val="36"/>
  </w:num>
  <w:num w:numId="16">
    <w:abstractNumId w:val="34"/>
  </w:num>
  <w:num w:numId="17">
    <w:abstractNumId w:val="3"/>
  </w:num>
  <w:num w:numId="18">
    <w:abstractNumId w:val="17"/>
  </w:num>
  <w:num w:numId="19">
    <w:abstractNumId w:val="8"/>
  </w:num>
  <w:num w:numId="20">
    <w:abstractNumId w:val="30"/>
  </w:num>
  <w:num w:numId="21">
    <w:abstractNumId w:val="9"/>
  </w:num>
  <w:num w:numId="22">
    <w:abstractNumId w:val="37"/>
  </w:num>
  <w:num w:numId="23">
    <w:abstractNumId w:val="1"/>
  </w:num>
  <w:num w:numId="24">
    <w:abstractNumId w:val="20"/>
  </w:num>
  <w:num w:numId="25">
    <w:abstractNumId w:val="28"/>
  </w:num>
  <w:num w:numId="26">
    <w:abstractNumId w:val="35"/>
  </w:num>
  <w:num w:numId="27">
    <w:abstractNumId w:val="19"/>
  </w:num>
  <w:num w:numId="28">
    <w:abstractNumId w:val="11"/>
  </w:num>
  <w:num w:numId="29">
    <w:abstractNumId w:val="10"/>
  </w:num>
  <w:num w:numId="30">
    <w:abstractNumId w:val="15"/>
  </w:num>
  <w:num w:numId="31">
    <w:abstractNumId w:val="14"/>
  </w:num>
  <w:num w:numId="32">
    <w:abstractNumId w:val="23"/>
  </w:num>
  <w:num w:numId="33">
    <w:abstractNumId w:val="24"/>
  </w:num>
  <w:num w:numId="34">
    <w:abstractNumId w:val="33"/>
  </w:num>
  <w:num w:numId="35">
    <w:abstractNumId w:val="18"/>
  </w:num>
  <w:num w:numId="36">
    <w:abstractNumId w:val="29"/>
  </w:num>
  <w:num w:numId="37">
    <w:abstractNumId w:val="22"/>
  </w:num>
  <w:num w:numId="38">
    <w:abstractNumId w:val="2"/>
  </w:num>
  <w:num w:numId="39">
    <w:abstractNumId w:val="27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58"/>
    <w:rsid w:val="00017B4D"/>
    <w:rsid w:val="00025E00"/>
    <w:rsid w:val="00052C7A"/>
    <w:rsid w:val="00084C7C"/>
    <w:rsid w:val="00121217"/>
    <w:rsid w:val="001D53C3"/>
    <w:rsid w:val="001E3920"/>
    <w:rsid w:val="001E64CA"/>
    <w:rsid w:val="00235A9A"/>
    <w:rsid w:val="002508CF"/>
    <w:rsid w:val="00264FD3"/>
    <w:rsid w:val="00277B1B"/>
    <w:rsid w:val="00291742"/>
    <w:rsid w:val="00292926"/>
    <w:rsid w:val="002D34F7"/>
    <w:rsid w:val="002E3612"/>
    <w:rsid w:val="002E6BC7"/>
    <w:rsid w:val="00307F51"/>
    <w:rsid w:val="00385CD2"/>
    <w:rsid w:val="003955B4"/>
    <w:rsid w:val="003B7E8F"/>
    <w:rsid w:val="003D0FB3"/>
    <w:rsid w:val="004230C2"/>
    <w:rsid w:val="004413A2"/>
    <w:rsid w:val="00464D51"/>
    <w:rsid w:val="004730AD"/>
    <w:rsid w:val="00486068"/>
    <w:rsid w:val="00492E14"/>
    <w:rsid w:val="004C7A81"/>
    <w:rsid w:val="004D2FA7"/>
    <w:rsid w:val="00525B2A"/>
    <w:rsid w:val="00525BCD"/>
    <w:rsid w:val="00543154"/>
    <w:rsid w:val="00546250"/>
    <w:rsid w:val="005776CB"/>
    <w:rsid w:val="00597E67"/>
    <w:rsid w:val="005B0B38"/>
    <w:rsid w:val="005C0F94"/>
    <w:rsid w:val="005D4E34"/>
    <w:rsid w:val="00606BF0"/>
    <w:rsid w:val="00606F01"/>
    <w:rsid w:val="00615143"/>
    <w:rsid w:val="00626DD4"/>
    <w:rsid w:val="00644FF7"/>
    <w:rsid w:val="00656650"/>
    <w:rsid w:val="00660565"/>
    <w:rsid w:val="0067151F"/>
    <w:rsid w:val="00683F5D"/>
    <w:rsid w:val="0068516C"/>
    <w:rsid w:val="006C503A"/>
    <w:rsid w:val="006D7EBA"/>
    <w:rsid w:val="006E6584"/>
    <w:rsid w:val="006F102D"/>
    <w:rsid w:val="006F2105"/>
    <w:rsid w:val="00755C84"/>
    <w:rsid w:val="0077380D"/>
    <w:rsid w:val="00787C2A"/>
    <w:rsid w:val="007A44F2"/>
    <w:rsid w:val="007E2E31"/>
    <w:rsid w:val="007F1FFC"/>
    <w:rsid w:val="007F3081"/>
    <w:rsid w:val="007F7221"/>
    <w:rsid w:val="007F7895"/>
    <w:rsid w:val="00804B2D"/>
    <w:rsid w:val="00846E20"/>
    <w:rsid w:val="008939DA"/>
    <w:rsid w:val="008A1152"/>
    <w:rsid w:val="008A7D20"/>
    <w:rsid w:val="008B72E9"/>
    <w:rsid w:val="008B77D3"/>
    <w:rsid w:val="008D0B1E"/>
    <w:rsid w:val="008D64D3"/>
    <w:rsid w:val="008E6B64"/>
    <w:rsid w:val="008F043D"/>
    <w:rsid w:val="00917D03"/>
    <w:rsid w:val="00931E82"/>
    <w:rsid w:val="009544D8"/>
    <w:rsid w:val="00970715"/>
    <w:rsid w:val="0098066E"/>
    <w:rsid w:val="009E6D84"/>
    <w:rsid w:val="00A52AC2"/>
    <w:rsid w:val="00A81A77"/>
    <w:rsid w:val="00A91811"/>
    <w:rsid w:val="00A93200"/>
    <w:rsid w:val="00AA2C8E"/>
    <w:rsid w:val="00AE2E91"/>
    <w:rsid w:val="00B00805"/>
    <w:rsid w:val="00B04263"/>
    <w:rsid w:val="00B438E8"/>
    <w:rsid w:val="00B62856"/>
    <w:rsid w:val="00B65396"/>
    <w:rsid w:val="00B773B8"/>
    <w:rsid w:val="00BB7406"/>
    <w:rsid w:val="00BD172C"/>
    <w:rsid w:val="00BE64D9"/>
    <w:rsid w:val="00C246CA"/>
    <w:rsid w:val="00C24FBD"/>
    <w:rsid w:val="00C3500F"/>
    <w:rsid w:val="00C36ECF"/>
    <w:rsid w:val="00C564D9"/>
    <w:rsid w:val="00C57840"/>
    <w:rsid w:val="00C57B45"/>
    <w:rsid w:val="00C737FC"/>
    <w:rsid w:val="00C9345B"/>
    <w:rsid w:val="00C94087"/>
    <w:rsid w:val="00C95818"/>
    <w:rsid w:val="00CA1F83"/>
    <w:rsid w:val="00CB0BA6"/>
    <w:rsid w:val="00CD0589"/>
    <w:rsid w:val="00CE2691"/>
    <w:rsid w:val="00D03069"/>
    <w:rsid w:val="00D03268"/>
    <w:rsid w:val="00D03839"/>
    <w:rsid w:val="00D45B92"/>
    <w:rsid w:val="00D535C2"/>
    <w:rsid w:val="00DA7DB9"/>
    <w:rsid w:val="00DC3107"/>
    <w:rsid w:val="00DE02DE"/>
    <w:rsid w:val="00E04CD9"/>
    <w:rsid w:val="00E070EA"/>
    <w:rsid w:val="00E07FC8"/>
    <w:rsid w:val="00E3546C"/>
    <w:rsid w:val="00E5001E"/>
    <w:rsid w:val="00E83960"/>
    <w:rsid w:val="00E84B91"/>
    <w:rsid w:val="00EB5E58"/>
    <w:rsid w:val="00ED28DE"/>
    <w:rsid w:val="00ED6850"/>
    <w:rsid w:val="00F11774"/>
    <w:rsid w:val="00F17F55"/>
    <w:rsid w:val="00F243FE"/>
    <w:rsid w:val="00F32026"/>
    <w:rsid w:val="00F51EDF"/>
    <w:rsid w:val="00F52D41"/>
    <w:rsid w:val="00F5501D"/>
    <w:rsid w:val="00FB551D"/>
    <w:rsid w:val="00FE4048"/>
    <w:rsid w:val="00FE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5B7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1E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789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4">
    <w:name w:val="Strong"/>
    <w:basedOn w:val="a0"/>
    <w:uiPriority w:val="22"/>
    <w:qFormat/>
    <w:rsid w:val="00264FD3"/>
    <w:rPr>
      <w:b/>
      <w:bCs/>
    </w:rPr>
  </w:style>
  <w:style w:type="paragraph" w:styleId="a5">
    <w:name w:val="Balloon Text"/>
    <w:basedOn w:val="a"/>
    <w:link w:val="a6"/>
    <w:unhideWhenUsed/>
    <w:rsid w:val="00980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98066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B0BA6"/>
    <w:pPr>
      <w:spacing w:after="0" w:line="240" w:lineRule="auto"/>
    </w:pPr>
  </w:style>
  <w:style w:type="table" w:styleId="a8">
    <w:name w:val="Table Grid"/>
    <w:basedOn w:val="a1"/>
    <w:uiPriority w:val="59"/>
    <w:rsid w:val="00C24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A1152"/>
  </w:style>
  <w:style w:type="paragraph" w:styleId="a9">
    <w:name w:val="List Paragraph"/>
    <w:basedOn w:val="a"/>
    <w:uiPriority w:val="34"/>
    <w:qFormat/>
    <w:rsid w:val="00A9181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1E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F5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C57840"/>
  </w:style>
  <w:style w:type="table" w:customStyle="1" w:styleId="12">
    <w:name w:val="Сетка таблицы1"/>
    <w:basedOn w:val="a1"/>
    <w:next w:val="a8"/>
    <w:rsid w:val="00C57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C57840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Верхний колонтитул Знак"/>
    <w:basedOn w:val="a0"/>
    <w:link w:val="ab"/>
    <w:rsid w:val="00C57840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rsid w:val="00C57840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57840"/>
    <w:rPr>
      <w:rFonts w:ascii="Calibri" w:eastAsia="Times New Roman" w:hAnsi="Calibri" w:cs="Times New Roman"/>
      <w:lang w:eastAsia="ru-RU"/>
    </w:rPr>
  </w:style>
  <w:style w:type="paragraph" w:customStyle="1" w:styleId="ConsCell">
    <w:name w:val="ConsCell"/>
    <w:rsid w:val="00C578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1E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789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4">
    <w:name w:val="Strong"/>
    <w:basedOn w:val="a0"/>
    <w:uiPriority w:val="22"/>
    <w:qFormat/>
    <w:rsid w:val="00264FD3"/>
    <w:rPr>
      <w:b/>
      <w:bCs/>
    </w:rPr>
  </w:style>
  <w:style w:type="paragraph" w:styleId="a5">
    <w:name w:val="Balloon Text"/>
    <w:basedOn w:val="a"/>
    <w:link w:val="a6"/>
    <w:unhideWhenUsed/>
    <w:rsid w:val="00980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98066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B0BA6"/>
    <w:pPr>
      <w:spacing w:after="0" w:line="240" w:lineRule="auto"/>
    </w:pPr>
  </w:style>
  <w:style w:type="table" w:styleId="a8">
    <w:name w:val="Table Grid"/>
    <w:basedOn w:val="a1"/>
    <w:uiPriority w:val="59"/>
    <w:rsid w:val="00C24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A1152"/>
  </w:style>
  <w:style w:type="paragraph" w:styleId="a9">
    <w:name w:val="List Paragraph"/>
    <w:basedOn w:val="a"/>
    <w:uiPriority w:val="34"/>
    <w:qFormat/>
    <w:rsid w:val="00A9181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1E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F5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C57840"/>
  </w:style>
  <w:style w:type="table" w:customStyle="1" w:styleId="12">
    <w:name w:val="Сетка таблицы1"/>
    <w:basedOn w:val="a1"/>
    <w:next w:val="a8"/>
    <w:rsid w:val="00C57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C57840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Верхний колонтитул Знак"/>
    <w:basedOn w:val="a0"/>
    <w:link w:val="ab"/>
    <w:rsid w:val="00C57840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rsid w:val="00C57840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57840"/>
    <w:rPr>
      <w:rFonts w:ascii="Calibri" w:eastAsia="Times New Roman" w:hAnsi="Calibri" w:cs="Times New Roman"/>
      <w:lang w:eastAsia="ru-RU"/>
    </w:rPr>
  </w:style>
  <w:style w:type="paragraph" w:customStyle="1" w:styleId="ConsCell">
    <w:name w:val="ConsCell"/>
    <w:rsid w:val="00C578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ush1yk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ПК-ДЮСШ-1</cp:lastModifiedBy>
  <cp:revision>4</cp:revision>
  <cp:lastPrinted>2021-01-18T01:53:00Z</cp:lastPrinted>
  <dcterms:created xsi:type="dcterms:W3CDTF">2021-01-18T01:40:00Z</dcterms:created>
  <dcterms:modified xsi:type="dcterms:W3CDTF">2021-01-21T00:15:00Z</dcterms:modified>
</cp:coreProperties>
</file>