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68" w:rsidRDefault="00C86D68" w:rsidP="009B620A">
      <w:pPr>
        <w:jc w:val="center"/>
        <w:rPr>
          <w:sz w:val="28"/>
          <w:szCs w:val="28"/>
        </w:rPr>
      </w:pPr>
    </w:p>
    <w:p w:rsidR="009B620A" w:rsidRDefault="009B620A" w:rsidP="009B620A">
      <w:pPr>
        <w:jc w:val="center"/>
        <w:rPr>
          <w:sz w:val="28"/>
          <w:szCs w:val="28"/>
        </w:rPr>
      </w:pPr>
    </w:p>
    <w:p w:rsidR="00945BD1" w:rsidRDefault="00945BD1" w:rsidP="009B620A">
      <w:pPr>
        <w:jc w:val="center"/>
        <w:rPr>
          <w:b/>
          <w:sz w:val="72"/>
          <w:szCs w:val="72"/>
        </w:rPr>
      </w:pPr>
    </w:p>
    <w:p w:rsidR="00945BD1" w:rsidRDefault="00945BD1" w:rsidP="009B620A">
      <w:pPr>
        <w:jc w:val="center"/>
        <w:rPr>
          <w:b/>
          <w:sz w:val="72"/>
          <w:szCs w:val="72"/>
        </w:rPr>
      </w:pPr>
    </w:p>
    <w:p w:rsidR="00945BD1" w:rsidRDefault="00945BD1" w:rsidP="009B620A">
      <w:pPr>
        <w:jc w:val="center"/>
        <w:rPr>
          <w:b/>
          <w:sz w:val="72"/>
          <w:szCs w:val="72"/>
        </w:rPr>
      </w:pPr>
    </w:p>
    <w:p w:rsidR="00945BD1" w:rsidRDefault="00945BD1" w:rsidP="009B620A">
      <w:pPr>
        <w:jc w:val="center"/>
        <w:rPr>
          <w:b/>
          <w:sz w:val="72"/>
          <w:szCs w:val="72"/>
        </w:rPr>
      </w:pPr>
    </w:p>
    <w:p w:rsidR="009B620A" w:rsidRPr="00945BD1" w:rsidRDefault="009B620A" w:rsidP="009B620A">
      <w:pPr>
        <w:jc w:val="center"/>
        <w:rPr>
          <w:b/>
          <w:sz w:val="72"/>
          <w:szCs w:val="72"/>
        </w:rPr>
      </w:pPr>
      <w:r w:rsidRPr="00945BD1">
        <w:rPr>
          <w:b/>
          <w:sz w:val="72"/>
          <w:szCs w:val="72"/>
        </w:rPr>
        <w:t>ПУБЛИЧНЫЙ ОТЧЕТ</w:t>
      </w:r>
    </w:p>
    <w:p w:rsidR="009B620A" w:rsidRPr="00945BD1" w:rsidRDefault="002E5984" w:rsidP="00BC1DD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МБУ ДО</w:t>
      </w:r>
      <w:r w:rsidR="009B620A" w:rsidRPr="00945BD1">
        <w:rPr>
          <w:b/>
          <w:sz w:val="72"/>
          <w:szCs w:val="72"/>
        </w:rPr>
        <w:t xml:space="preserve"> ДЮСШ №1</w:t>
      </w:r>
    </w:p>
    <w:p w:rsidR="009B620A" w:rsidRPr="00945BD1" w:rsidRDefault="009B620A" w:rsidP="009B620A">
      <w:pPr>
        <w:jc w:val="center"/>
        <w:rPr>
          <w:b/>
          <w:sz w:val="72"/>
          <w:szCs w:val="72"/>
        </w:rPr>
      </w:pPr>
    </w:p>
    <w:p w:rsidR="009B620A" w:rsidRPr="00347490" w:rsidRDefault="00945BD1" w:rsidP="009B6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90">
        <w:rPr>
          <w:rFonts w:ascii="Times New Roman" w:hAnsi="Times New Roman" w:cs="Times New Roman"/>
          <w:b/>
          <w:sz w:val="28"/>
          <w:szCs w:val="28"/>
        </w:rPr>
        <w:t>Ди</w:t>
      </w:r>
      <w:r w:rsidR="007F4115" w:rsidRPr="00347490">
        <w:rPr>
          <w:rFonts w:ascii="Times New Roman" w:hAnsi="Times New Roman" w:cs="Times New Roman"/>
          <w:b/>
          <w:sz w:val="28"/>
          <w:szCs w:val="28"/>
        </w:rPr>
        <w:t xml:space="preserve">ректор Черов Владислав </w:t>
      </w:r>
      <w:proofErr w:type="spellStart"/>
      <w:r w:rsidR="007F4115" w:rsidRPr="00347490">
        <w:rPr>
          <w:rFonts w:ascii="Times New Roman" w:hAnsi="Times New Roman" w:cs="Times New Roman"/>
          <w:b/>
          <w:sz w:val="28"/>
          <w:szCs w:val="28"/>
        </w:rPr>
        <w:t>Гаврильевич</w:t>
      </w:r>
      <w:proofErr w:type="spellEnd"/>
    </w:p>
    <w:p w:rsidR="009B620A" w:rsidRPr="00945BD1" w:rsidRDefault="009B620A" w:rsidP="009B620A">
      <w:pPr>
        <w:jc w:val="center"/>
        <w:rPr>
          <w:b/>
          <w:sz w:val="28"/>
          <w:szCs w:val="28"/>
        </w:rPr>
      </w:pPr>
    </w:p>
    <w:p w:rsidR="009B620A" w:rsidRDefault="009B620A" w:rsidP="009B620A">
      <w:pPr>
        <w:jc w:val="center"/>
        <w:rPr>
          <w:sz w:val="28"/>
          <w:szCs w:val="28"/>
        </w:rPr>
      </w:pPr>
    </w:p>
    <w:p w:rsidR="009B620A" w:rsidRDefault="009B620A" w:rsidP="009B620A">
      <w:pPr>
        <w:jc w:val="center"/>
        <w:rPr>
          <w:sz w:val="28"/>
          <w:szCs w:val="28"/>
        </w:rPr>
      </w:pPr>
    </w:p>
    <w:p w:rsidR="009B620A" w:rsidRDefault="009B620A" w:rsidP="009B620A">
      <w:pPr>
        <w:jc w:val="center"/>
        <w:rPr>
          <w:sz w:val="28"/>
          <w:szCs w:val="28"/>
        </w:rPr>
      </w:pPr>
    </w:p>
    <w:p w:rsidR="009B620A" w:rsidRDefault="009B620A" w:rsidP="009B620A">
      <w:pPr>
        <w:jc w:val="center"/>
        <w:rPr>
          <w:sz w:val="28"/>
          <w:szCs w:val="28"/>
        </w:rPr>
      </w:pPr>
    </w:p>
    <w:p w:rsidR="0044389E" w:rsidRDefault="0044389E" w:rsidP="00945BD1">
      <w:pPr>
        <w:rPr>
          <w:sz w:val="28"/>
          <w:szCs w:val="28"/>
        </w:rPr>
      </w:pPr>
    </w:p>
    <w:p w:rsidR="00BC1DD3" w:rsidRDefault="00BC1DD3" w:rsidP="00BC1D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026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Якутск</w:t>
      </w:r>
      <w:r w:rsidR="00026F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90B4B" w:rsidRDefault="00323B73" w:rsidP="00BC1D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026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DD3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8E7AAC" w:rsidRPr="00A81BD9" w:rsidRDefault="008633C6" w:rsidP="00863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BD9">
        <w:rPr>
          <w:rFonts w:ascii="Times New Roman" w:eastAsia="Times New Roman" w:hAnsi="Times New Roman" w:cs="Times New Roman"/>
          <w:sz w:val="24"/>
          <w:szCs w:val="24"/>
        </w:rPr>
        <w:lastRenderedPageBreak/>
        <w:t>Детская спортивная школа при Якутском республиканском комитете по делам физической культуры и спорта начала свою работу с 1-го января 1942 года, в суровые годы Великой отечественной войны. Эта школа в настоящее время являет</w:t>
      </w:r>
      <w:r w:rsidR="00E36C3C" w:rsidRPr="00A81BD9">
        <w:rPr>
          <w:rFonts w:ascii="Times New Roman" w:eastAsia="Times New Roman" w:hAnsi="Times New Roman" w:cs="Times New Roman"/>
          <w:sz w:val="24"/>
          <w:szCs w:val="24"/>
        </w:rPr>
        <w:t>ся Муниципальным</w:t>
      </w:r>
      <w:r w:rsidRPr="00A81BD9">
        <w:rPr>
          <w:rFonts w:ascii="Times New Roman" w:eastAsia="Times New Roman" w:hAnsi="Times New Roman" w:cs="Times New Roman"/>
          <w:sz w:val="24"/>
          <w:szCs w:val="24"/>
        </w:rPr>
        <w:t xml:space="preserve"> бюджетным учреждением</w:t>
      </w:r>
    </w:p>
    <w:p w:rsidR="008E7AAC" w:rsidRPr="00A81BD9" w:rsidRDefault="00F34326" w:rsidP="0086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BD9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образования </w:t>
      </w:r>
      <w:r w:rsidR="008633C6" w:rsidRPr="00A81BD9">
        <w:rPr>
          <w:rFonts w:ascii="Times New Roman" w:eastAsia="Times New Roman" w:hAnsi="Times New Roman" w:cs="Times New Roman"/>
          <w:sz w:val="24"/>
          <w:szCs w:val="24"/>
        </w:rPr>
        <w:t>«Детско</w:t>
      </w:r>
      <w:r w:rsidR="00347490">
        <w:rPr>
          <w:rFonts w:ascii="Times New Roman" w:eastAsia="Times New Roman" w:hAnsi="Times New Roman" w:cs="Times New Roman"/>
          <w:sz w:val="24"/>
          <w:szCs w:val="24"/>
        </w:rPr>
        <w:t xml:space="preserve">-юношеская спортивная школа №1» </w:t>
      </w:r>
      <w:r w:rsidR="008633C6" w:rsidRPr="00A81BD9">
        <w:rPr>
          <w:rFonts w:ascii="Times New Roman" w:eastAsia="Times New Roman" w:hAnsi="Times New Roman" w:cs="Times New Roman"/>
          <w:sz w:val="24"/>
          <w:szCs w:val="24"/>
        </w:rPr>
        <w:t>г. Якутска.</w:t>
      </w:r>
    </w:p>
    <w:p w:rsidR="008E7AAC" w:rsidRPr="00A81BD9" w:rsidRDefault="008633C6" w:rsidP="008E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BD9">
        <w:rPr>
          <w:rFonts w:ascii="Times New Roman" w:eastAsia="Times New Roman" w:hAnsi="Times New Roman" w:cs="Times New Roman"/>
          <w:sz w:val="24"/>
          <w:szCs w:val="24"/>
        </w:rPr>
        <w:t xml:space="preserve">Юридический адрес: 677000, </w:t>
      </w:r>
      <w:r w:rsidR="008E7AAC" w:rsidRPr="00A81BD9">
        <w:rPr>
          <w:rFonts w:ascii="Times New Roman" w:eastAsia="Times New Roman" w:hAnsi="Times New Roman" w:cs="Times New Roman"/>
          <w:sz w:val="24"/>
          <w:szCs w:val="24"/>
        </w:rPr>
        <w:t xml:space="preserve">г. Якутск, ул. Дзержинского, </w:t>
      </w:r>
      <w:r w:rsidRPr="00A81BD9">
        <w:rPr>
          <w:rFonts w:ascii="Times New Roman" w:eastAsia="Times New Roman" w:hAnsi="Times New Roman" w:cs="Times New Roman"/>
          <w:sz w:val="24"/>
          <w:szCs w:val="24"/>
        </w:rPr>
        <w:t xml:space="preserve">дом </w:t>
      </w:r>
      <w:r w:rsidR="008E7AAC" w:rsidRPr="00A81BD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81BD9">
        <w:rPr>
          <w:rFonts w:ascii="Times New Roman" w:eastAsia="Times New Roman" w:hAnsi="Times New Roman" w:cs="Times New Roman"/>
          <w:sz w:val="24"/>
          <w:szCs w:val="24"/>
        </w:rPr>
        <w:t xml:space="preserve">, тел. директора 34-14-62, заместитель директора по УВР 42-01-05 </w:t>
      </w:r>
    </w:p>
    <w:p w:rsidR="008E7AAC" w:rsidRPr="00A81BD9" w:rsidRDefault="008E7AAC" w:rsidP="008E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BD9">
        <w:rPr>
          <w:rFonts w:ascii="Times New Roman" w:eastAsia="Times New Roman" w:hAnsi="Times New Roman" w:cs="Times New Roman"/>
          <w:i/>
          <w:sz w:val="24"/>
          <w:szCs w:val="24"/>
        </w:rPr>
        <w:t>1 здание</w:t>
      </w:r>
      <w:r w:rsidRPr="00A81BD9">
        <w:rPr>
          <w:rFonts w:ascii="Times New Roman" w:eastAsia="Times New Roman" w:hAnsi="Times New Roman" w:cs="Times New Roman"/>
          <w:sz w:val="24"/>
          <w:szCs w:val="24"/>
        </w:rPr>
        <w:t xml:space="preserve"> – 1965 г. постройки-196</w:t>
      </w:r>
      <w:r w:rsidR="008633C6" w:rsidRPr="00A81BD9">
        <w:rPr>
          <w:rFonts w:ascii="Times New Roman" w:eastAsia="Times New Roman" w:hAnsi="Times New Roman" w:cs="Times New Roman"/>
          <w:sz w:val="24"/>
          <w:szCs w:val="24"/>
        </w:rPr>
        <w:t>8,2 м</w:t>
      </w:r>
      <w:proofErr w:type="gramStart"/>
      <w:r w:rsidR="008633C6" w:rsidRPr="00A81B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71A08" w:rsidRPr="00A81BD9">
        <w:rPr>
          <w:rFonts w:ascii="Times New Roman" w:eastAsia="Times New Roman" w:hAnsi="Times New Roman" w:cs="Times New Roman"/>
          <w:sz w:val="24"/>
          <w:szCs w:val="24"/>
        </w:rPr>
        <w:t>, вахта 42-24-63</w:t>
      </w:r>
    </w:p>
    <w:p w:rsidR="008E7AAC" w:rsidRPr="00A81BD9" w:rsidRDefault="008E7AAC" w:rsidP="008E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BD9">
        <w:rPr>
          <w:rFonts w:ascii="Times New Roman" w:eastAsia="Times New Roman" w:hAnsi="Times New Roman" w:cs="Times New Roman"/>
          <w:i/>
          <w:sz w:val="24"/>
          <w:szCs w:val="24"/>
        </w:rPr>
        <w:t xml:space="preserve">2 здание – </w:t>
      </w:r>
      <w:r w:rsidR="008633C6" w:rsidRPr="00A81BD9">
        <w:rPr>
          <w:rFonts w:ascii="Times New Roman" w:eastAsia="Times New Roman" w:hAnsi="Times New Roman" w:cs="Times New Roman"/>
          <w:sz w:val="24"/>
          <w:szCs w:val="24"/>
        </w:rPr>
        <w:t xml:space="preserve">1995 г. постройки-1084,8 </w:t>
      </w:r>
      <w:r w:rsidR="00B71A08" w:rsidRPr="00A81BD9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 w:rsidR="00B71A08" w:rsidRPr="00A81B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71A08" w:rsidRPr="00A81B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, </w:t>
      </w:r>
      <w:r w:rsidR="00B71A08" w:rsidRPr="00A81BD9">
        <w:rPr>
          <w:rFonts w:ascii="Times New Roman" w:eastAsia="Times New Roman" w:hAnsi="Times New Roman" w:cs="Times New Roman"/>
          <w:sz w:val="24"/>
          <w:szCs w:val="24"/>
        </w:rPr>
        <w:t>вахта 34-04-18</w:t>
      </w:r>
    </w:p>
    <w:p w:rsidR="008E7AAC" w:rsidRPr="00A81BD9" w:rsidRDefault="008E7AAC" w:rsidP="004C76B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BD9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</w:t>
      </w:r>
      <w:r w:rsidR="007C78F1" w:rsidRPr="00A81BD9">
        <w:rPr>
          <w:rFonts w:ascii="Times New Roman" w:eastAsia="Times New Roman" w:hAnsi="Times New Roman" w:cs="Times New Roman"/>
          <w:b/>
          <w:sz w:val="24"/>
          <w:szCs w:val="24"/>
        </w:rPr>
        <w:t>ия образовательной деятельности</w:t>
      </w:r>
    </w:p>
    <w:p w:rsidR="00304741" w:rsidRPr="00A81BD9" w:rsidRDefault="008E7AAC" w:rsidP="008E7AAC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-  Баскетбол;</w:t>
      </w:r>
    </w:p>
    <w:p w:rsidR="007F4115" w:rsidRPr="00A81BD9" w:rsidRDefault="00304741" w:rsidP="008E7AAC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-  Бокс</w:t>
      </w:r>
      <w:r w:rsidR="00026FFB">
        <w:rPr>
          <w:rFonts w:ascii="Times New Roman" w:hAnsi="Times New Roman" w:cs="Times New Roman"/>
          <w:sz w:val="24"/>
          <w:szCs w:val="24"/>
        </w:rPr>
        <w:t>;</w:t>
      </w:r>
    </w:p>
    <w:p w:rsidR="00304741" w:rsidRPr="00A81BD9" w:rsidRDefault="00304741" w:rsidP="008E7AAC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-  Легкая атлетика</w:t>
      </w:r>
      <w:r w:rsidR="00026FFB">
        <w:rPr>
          <w:rFonts w:ascii="Times New Roman" w:hAnsi="Times New Roman" w:cs="Times New Roman"/>
          <w:sz w:val="24"/>
          <w:szCs w:val="24"/>
        </w:rPr>
        <w:t>;</w:t>
      </w:r>
    </w:p>
    <w:p w:rsidR="007F4115" w:rsidRPr="00A81BD9" w:rsidRDefault="007F4115" w:rsidP="008E7AAC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 xml:space="preserve">-  Национальные виды (гиревой спорт, </w:t>
      </w:r>
      <w:proofErr w:type="spellStart"/>
      <w:r w:rsidRPr="00A81BD9">
        <w:rPr>
          <w:rFonts w:ascii="Times New Roman" w:hAnsi="Times New Roman" w:cs="Times New Roman"/>
          <w:sz w:val="24"/>
          <w:szCs w:val="24"/>
        </w:rPr>
        <w:t>мас-рестлинг</w:t>
      </w:r>
      <w:proofErr w:type="spellEnd"/>
      <w:r w:rsidRPr="00A81BD9">
        <w:rPr>
          <w:rFonts w:ascii="Times New Roman" w:hAnsi="Times New Roman" w:cs="Times New Roman"/>
          <w:sz w:val="24"/>
          <w:szCs w:val="24"/>
        </w:rPr>
        <w:t>, северное многоборье)</w:t>
      </w:r>
      <w:r w:rsidR="00026FFB">
        <w:rPr>
          <w:rFonts w:ascii="Times New Roman" w:hAnsi="Times New Roman" w:cs="Times New Roman"/>
          <w:sz w:val="24"/>
          <w:szCs w:val="24"/>
        </w:rPr>
        <w:t>;</w:t>
      </w:r>
    </w:p>
    <w:p w:rsidR="00304741" w:rsidRPr="00A81BD9" w:rsidRDefault="00304741" w:rsidP="00304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-  Спортивная гимнастика</w:t>
      </w:r>
      <w:r w:rsidR="00026FFB">
        <w:rPr>
          <w:rFonts w:ascii="Times New Roman" w:hAnsi="Times New Roman" w:cs="Times New Roman"/>
          <w:sz w:val="24"/>
          <w:szCs w:val="24"/>
        </w:rPr>
        <w:t>.</w:t>
      </w:r>
    </w:p>
    <w:p w:rsidR="00CB7926" w:rsidRPr="00026FFB" w:rsidRDefault="00CB7926" w:rsidP="00CB7926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6FFB">
        <w:rPr>
          <w:rFonts w:ascii="Times New Roman" w:hAnsi="Times New Roman" w:cs="Times New Roman"/>
          <w:i/>
          <w:sz w:val="24"/>
          <w:szCs w:val="24"/>
          <w:u w:val="single"/>
        </w:rPr>
        <w:t>Баскетбол:</w:t>
      </w:r>
    </w:p>
    <w:p w:rsidR="007F4115" w:rsidRPr="00A81BD9" w:rsidRDefault="00323B73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 учебных групп, из </w:t>
      </w:r>
      <w:r>
        <w:rPr>
          <w:rFonts w:ascii="Times New Roman" w:hAnsi="Times New Roman" w:cs="Times New Roman"/>
          <w:sz w:val="24"/>
          <w:szCs w:val="24"/>
        </w:rPr>
        <w:t>них 2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2E4740" w:rsidRPr="00A81BD9">
        <w:rPr>
          <w:rFonts w:ascii="Times New Roman" w:hAnsi="Times New Roman" w:cs="Times New Roman"/>
          <w:sz w:val="24"/>
          <w:szCs w:val="24"/>
        </w:rPr>
        <w:t>ы учебно-тренировочные</w:t>
      </w:r>
      <w:r w:rsidR="00934E99">
        <w:rPr>
          <w:rFonts w:ascii="Times New Roman" w:hAnsi="Times New Roman" w:cs="Times New Roman"/>
          <w:sz w:val="24"/>
          <w:szCs w:val="24"/>
        </w:rPr>
        <w:t>, 10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="007F4115" w:rsidRPr="00A81BD9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934E99">
        <w:rPr>
          <w:rFonts w:ascii="Times New Roman" w:hAnsi="Times New Roman" w:cs="Times New Roman"/>
          <w:sz w:val="24"/>
          <w:szCs w:val="24"/>
        </w:rPr>
        <w:t>начальной подготовки. Всего: 174</w:t>
      </w:r>
      <w:r w:rsidR="002E4740" w:rsidRPr="00A81BD9">
        <w:rPr>
          <w:rFonts w:ascii="Times New Roman" w:hAnsi="Times New Roman" w:cs="Times New Roman"/>
          <w:sz w:val="24"/>
          <w:szCs w:val="24"/>
        </w:rPr>
        <w:t xml:space="preserve"> уча</w:t>
      </w:r>
      <w:r w:rsidR="00FB2663" w:rsidRPr="00A81BD9">
        <w:rPr>
          <w:rFonts w:ascii="Times New Roman" w:hAnsi="Times New Roman" w:cs="Times New Roman"/>
          <w:sz w:val="24"/>
          <w:szCs w:val="24"/>
        </w:rPr>
        <w:t>щ</w:t>
      </w:r>
      <w:r w:rsidR="007F4115" w:rsidRPr="00A81BD9">
        <w:rPr>
          <w:rFonts w:ascii="Times New Roman" w:hAnsi="Times New Roman" w:cs="Times New Roman"/>
          <w:sz w:val="24"/>
          <w:szCs w:val="24"/>
        </w:rPr>
        <w:t xml:space="preserve">ихся. </w:t>
      </w:r>
    </w:p>
    <w:p w:rsidR="00CB7926" w:rsidRPr="00A81BD9" w:rsidRDefault="00934E99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штатных</w:t>
      </w:r>
      <w:proofErr w:type="gramEnd"/>
      <w:r w:rsidR="007F4115" w:rsidRPr="00A81BD9">
        <w:rPr>
          <w:rFonts w:ascii="Times New Roman" w:hAnsi="Times New Roman" w:cs="Times New Roman"/>
          <w:sz w:val="24"/>
          <w:szCs w:val="24"/>
        </w:rPr>
        <w:t xml:space="preserve"> тренер</w:t>
      </w:r>
      <w:r>
        <w:rPr>
          <w:rFonts w:ascii="Times New Roman" w:hAnsi="Times New Roman" w:cs="Times New Roman"/>
          <w:sz w:val="24"/>
          <w:szCs w:val="24"/>
        </w:rPr>
        <w:t>а-преподавателя</w:t>
      </w:r>
      <w:r w:rsidR="007F4115" w:rsidRPr="00A81BD9">
        <w:rPr>
          <w:rFonts w:ascii="Times New Roman" w:hAnsi="Times New Roman" w:cs="Times New Roman"/>
          <w:sz w:val="24"/>
          <w:szCs w:val="24"/>
        </w:rPr>
        <w:t xml:space="preserve"> и 3 совместителя</w:t>
      </w:r>
      <w:r w:rsidR="00CB7926" w:rsidRPr="00A81BD9">
        <w:rPr>
          <w:rFonts w:ascii="Times New Roman" w:hAnsi="Times New Roman" w:cs="Times New Roman"/>
          <w:sz w:val="24"/>
          <w:szCs w:val="24"/>
        </w:rPr>
        <w:t>.</w:t>
      </w:r>
    </w:p>
    <w:p w:rsidR="00CB7926" w:rsidRPr="00026FFB" w:rsidRDefault="00CB7926" w:rsidP="00CB7926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6FFB">
        <w:rPr>
          <w:rFonts w:ascii="Times New Roman" w:hAnsi="Times New Roman" w:cs="Times New Roman"/>
          <w:i/>
          <w:sz w:val="24"/>
          <w:szCs w:val="24"/>
          <w:u w:val="single"/>
        </w:rPr>
        <w:t>Бокс:</w:t>
      </w:r>
    </w:p>
    <w:p w:rsidR="007F4115" w:rsidRPr="00A81BD9" w:rsidRDefault="00934E99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учебных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, из них 11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групп 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учебно-тренировочных, </w:t>
      </w:r>
      <w:r>
        <w:rPr>
          <w:rFonts w:ascii="Times New Roman" w:hAnsi="Times New Roman" w:cs="Times New Roman"/>
          <w:sz w:val="24"/>
          <w:szCs w:val="24"/>
        </w:rPr>
        <w:t>7</w:t>
      </w:r>
      <w:r w:rsidR="007F4115" w:rsidRPr="00A81BD9">
        <w:rPr>
          <w:rFonts w:ascii="Times New Roman" w:hAnsi="Times New Roman" w:cs="Times New Roman"/>
          <w:sz w:val="24"/>
          <w:szCs w:val="24"/>
        </w:rPr>
        <w:t xml:space="preserve"> групп начальной подготовки.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Всего: 197</w:t>
      </w:r>
      <w:r w:rsidR="002E4740" w:rsidRPr="00A81BD9">
        <w:rPr>
          <w:rFonts w:ascii="Times New Roman" w:hAnsi="Times New Roman" w:cs="Times New Roman"/>
          <w:sz w:val="24"/>
          <w:szCs w:val="24"/>
        </w:rPr>
        <w:t xml:space="preserve"> уча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щихся, </w:t>
      </w:r>
    </w:p>
    <w:p w:rsidR="00CB7926" w:rsidRPr="00A81BD9" w:rsidRDefault="00934E99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="007F4115" w:rsidRPr="00A81BD9">
        <w:rPr>
          <w:rFonts w:ascii="Times New Roman" w:hAnsi="Times New Roman" w:cs="Times New Roman"/>
          <w:sz w:val="24"/>
          <w:szCs w:val="24"/>
        </w:rPr>
        <w:t>штатных тренеров-преподавателей</w:t>
      </w:r>
      <w:r w:rsidR="00FB2663" w:rsidRPr="00A81BD9">
        <w:rPr>
          <w:rFonts w:ascii="Times New Roman" w:hAnsi="Times New Roman" w:cs="Times New Roman"/>
          <w:sz w:val="24"/>
          <w:szCs w:val="24"/>
        </w:rPr>
        <w:t>.</w:t>
      </w:r>
    </w:p>
    <w:p w:rsidR="00CB7926" w:rsidRPr="00026FFB" w:rsidRDefault="00CB7926" w:rsidP="00CB7926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6FFB">
        <w:rPr>
          <w:rFonts w:ascii="Times New Roman" w:hAnsi="Times New Roman" w:cs="Times New Roman"/>
          <w:i/>
          <w:sz w:val="24"/>
          <w:szCs w:val="24"/>
          <w:u w:val="single"/>
        </w:rPr>
        <w:t>Легкая атлетика:</w:t>
      </w:r>
    </w:p>
    <w:p w:rsidR="002E4740" w:rsidRPr="00A81BD9" w:rsidRDefault="00934E99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2E4740" w:rsidRPr="00A81BD9">
        <w:rPr>
          <w:rFonts w:ascii="Times New Roman" w:hAnsi="Times New Roman" w:cs="Times New Roman"/>
          <w:sz w:val="24"/>
          <w:szCs w:val="24"/>
        </w:rPr>
        <w:t xml:space="preserve"> учебные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2E4740" w:rsidRPr="00A81BD9">
        <w:rPr>
          <w:rFonts w:ascii="Times New Roman" w:hAnsi="Times New Roman" w:cs="Times New Roman"/>
          <w:sz w:val="24"/>
          <w:szCs w:val="24"/>
        </w:rPr>
        <w:t>ы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, из них 1 группа </w:t>
      </w:r>
      <w:r>
        <w:rPr>
          <w:rFonts w:ascii="Times New Roman" w:hAnsi="Times New Roman" w:cs="Times New Roman"/>
          <w:sz w:val="24"/>
          <w:szCs w:val="24"/>
        </w:rPr>
        <w:t>спортивного совершенствования, 6</w:t>
      </w:r>
      <w:r w:rsidR="00B11AFF" w:rsidRPr="00A81BD9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2E4740" w:rsidRPr="00A81BD9">
        <w:rPr>
          <w:rFonts w:ascii="Times New Roman" w:hAnsi="Times New Roman" w:cs="Times New Roman"/>
          <w:sz w:val="24"/>
          <w:szCs w:val="24"/>
        </w:rPr>
        <w:t xml:space="preserve"> учебно-тренировочных</w:t>
      </w:r>
      <w:r>
        <w:rPr>
          <w:rFonts w:ascii="Times New Roman" w:hAnsi="Times New Roman" w:cs="Times New Roman"/>
          <w:sz w:val="24"/>
          <w:szCs w:val="24"/>
        </w:rPr>
        <w:t>, 18</w:t>
      </w:r>
      <w:r w:rsidR="002E4740" w:rsidRPr="00A81BD9">
        <w:rPr>
          <w:rFonts w:ascii="Times New Roman" w:hAnsi="Times New Roman" w:cs="Times New Roman"/>
          <w:sz w:val="24"/>
          <w:szCs w:val="24"/>
        </w:rPr>
        <w:t xml:space="preserve"> групп </w:t>
      </w:r>
      <w:r>
        <w:rPr>
          <w:rFonts w:ascii="Times New Roman" w:hAnsi="Times New Roman" w:cs="Times New Roman"/>
          <w:sz w:val="24"/>
          <w:szCs w:val="24"/>
        </w:rPr>
        <w:t>начальной подготовки. Всего: 289</w:t>
      </w:r>
      <w:r w:rsidR="002E4740" w:rsidRPr="00A81BD9">
        <w:rPr>
          <w:rFonts w:ascii="Times New Roman" w:hAnsi="Times New Roman" w:cs="Times New Roman"/>
          <w:sz w:val="24"/>
          <w:szCs w:val="24"/>
        </w:rPr>
        <w:t xml:space="preserve"> учащийся.</w:t>
      </w:r>
    </w:p>
    <w:p w:rsidR="00CB7926" w:rsidRPr="00A81BD9" w:rsidRDefault="002E4740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7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Pr="00A81BD9">
        <w:rPr>
          <w:rFonts w:ascii="Times New Roman" w:hAnsi="Times New Roman" w:cs="Times New Roman"/>
          <w:sz w:val="24"/>
          <w:szCs w:val="24"/>
        </w:rPr>
        <w:t xml:space="preserve">штатных </w:t>
      </w:r>
      <w:r w:rsidR="00FB2663" w:rsidRPr="00A81BD9">
        <w:rPr>
          <w:rFonts w:ascii="Times New Roman" w:hAnsi="Times New Roman" w:cs="Times New Roman"/>
          <w:sz w:val="24"/>
          <w:szCs w:val="24"/>
        </w:rPr>
        <w:t>тренеров-преподавателей и 1 совместитель.</w:t>
      </w:r>
    </w:p>
    <w:p w:rsidR="002E4740" w:rsidRPr="00A81BD9" w:rsidRDefault="002E4740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Национальные виды</w:t>
      </w:r>
      <w:proofErr w:type="gramStart"/>
      <w:r w:rsidRPr="00A81BD9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A81BD9">
        <w:rPr>
          <w:rFonts w:ascii="Times New Roman" w:hAnsi="Times New Roman" w:cs="Times New Roman"/>
          <w:sz w:val="24"/>
          <w:szCs w:val="24"/>
        </w:rPr>
        <w:t xml:space="preserve">гиревой спорт, </w:t>
      </w:r>
      <w:proofErr w:type="spellStart"/>
      <w:r w:rsidRPr="00A81BD9">
        <w:rPr>
          <w:rFonts w:ascii="Times New Roman" w:hAnsi="Times New Roman" w:cs="Times New Roman"/>
          <w:sz w:val="24"/>
          <w:szCs w:val="24"/>
        </w:rPr>
        <w:t>мас-рестлинг</w:t>
      </w:r>
      <w:proofErr w:type="spellEnd"/>
      <w:r w:rsidRPr="00A81BD9">
        <w:rPr>
          <w:rFonts w:ascii="Times New Roman" w:hAnsi="Times New Roman" w:cs="Times New Roman"/>
          <w:sz w:val="24"/>
          <w:szCs w:val="24"/>
        </w:rPr>
        <w:t>, северное многоборье)</w:t>
      </w:r>
    </w:p>
    <w:p w:rsidR="002E4740" w:rsidRPr="00A81BD9" w:rsidRDefault="00934E99" w:rsidP="002E47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учебных групп, из них 2 группы учебно-тренировочных</w:t>
      </w:r>
      <w:r w:rsidR="002E4740" w:rsidRPr="00A81BD9">
        <w:rPr>
          <w:rFonts w:ascii="Times New Roman" w:hAnsi="Times New Roman" w:cs="Times New Roman"/>
          <w:sz w:val="24"/>
          <w:szCs w:val="24"/>
        </w:rPr>
        <w:t>, 8 групп на</w:t>
      </w:r>
      <w:r>
        <w:rPr>
          <w:rFonts w:ascii="Times New Roman" w:hAnsi="Times New Roman" w:cs="Times New Roman"/>
          <w:sz w:val="24"/>
          <w:szCs w:val="24"/>
        </w:rPr>
        <w:t>чальной подготовки. Всего: 118</w:t>
      </w:r>
      <w:r w:rsidR="002E4740" w:rsidRPr="00A81BD9">
        <w:rPr>
          <w:rFonts w:ascii="Times New Roman" w:hAnsi="Times New Roman" w:cs="Times New Roman"/>
          <w:sz w:val="24"/>
          <w:szCs w:val="24"/>
        </w:rPr>
        <w:t xml:space="preserve"> учащихся. </w:t>
      </w:r>
    </w:p>
    <w:p w:rsidR="002E4740" w:rsidRPr="00A81BD9" w:rsidRDefault="00934E99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4740" w:rsidRPr="00A81B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штатных</w:t>
      </w:r>
      <w:proofErr w:type="gramEnd"/>
      <w:r w:rsidR="00F34326" w:rsidRPr="00A81BD9">
        <w:rPr>
          <w:rFonts w:ascii="Times New Roman" w:hAnsi="Times New Roman" w:cs="Times New Roman"/>
          <w:sz w:val="24"/>
          <w:szCs w:val="24"/>
        </w:rPr>
        <w:t xml:space="preserve"> тренер</w:t>
      </w:r>
      <w:r>
        <w:rPr>
          <w:rFonts w:ascii="Times New Roman" w:hAnsi="Times New Roman" w:cs="Times New Roman"/>
          <w:sz w:val="24"/>
          <w:szCs w:val="24"/>
        </w:rPr>
        <w:t>а-преподавателя</w:t>
      </w:r>
      <w:r w:rsidR="00F34326" w:rsidRPr="00A81BD9">
        <w:rPr>
          <w:rFonts w:ascii="Times New Roman" w:hAnsi="Times New Roman" w:cs="Times New Roman"/>
          <w:sz w:val="24"/>
          <w:szCs w:val="24"/>
        </w:rPr>
        <w:t xml:space="preserve"> и 1</w:t>
      </w:r>
      <w:r w:rsidR="002E4740"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="00F34326" w:rsidRPr="00A81BD9">
        <w:rPr>
          <w:rFonts w:ascii="Times New Roman" w:hAnsi="Times New Roman" w:cs="Times New Roman"/>
          <w:sz w:val="24"/>
          <w:szCs w:val="24"/>
        </w:rPr>
        <w:t>совместитель</w:t>
      </w:r>
      <w:r w:rsidR="002E4740" w:rsidRPr="00A81BD9">
        <w:rPr>
          <w:rFonts w:ascii="Times New Roman" w:hAnsi="Times New Roman" w:cs="Times New Roman"/>
          <w:sz w:val="24"/>
          <w:szCs w:val="24"/>
        </w:rPr>
        <w:t>.</w:t>
      </w:r>
    </w:p>
    <w:p w:rsidR="00CB7926" w:rsidRPr="00026FFB" w:rsidRDefault="00CB7926" w:rsidP="00CB7926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6FFB">
        <w:rPr>
          <w:rFonts w:ascii="Times New Roman" w:hAnsi="Times New Roman" w:cs="Times New Roman"/>
          <w:i/>
          <w:sz w:val="24"/>
          <w:szCs w:val="24"/>
          <w:u w:val="single"/>
        </w:rPr>
        <w:t>Спортивная гимнастика:</w:t>
      </w:r>
    </w:p>
    <w:p w:rsidR="002E4740" w:rsidRPr="00A81BD9" w:rsidRDefault="00934E99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учебных групп, из них 10 групп учебно-тренировочных, 12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 групп начальной подготовки, 3 спортивно-оздоровител</w:t>
      </w:r>
      <w:r w:rsidR="00FB2663" w:rsidRPr="00A81BD9">
        <w:rPr>
          <w:rFonts w:ascii="Times New Roman" w:hAnsi="Times New Roman" w:cs="Times New Roman"/>
          <w:sz w:val="24"/>
          <w:szCs w:val="24"/>
        </w:rPr>
        <w:t>ьные гр</w:t>
      </w:r>
      <w:r>
        <w:rPr>
          <w:rFonts w:ascii="Times New Roman" w:hAnsi="Times New Roman" w:cs="Times New Roman"/>
          <w:sz w:val="24"/>
          <w:szCs w:val="24"/>
        </w:rPr>
        <w:t>уппы. Всего: 232</w:t>
      </w:r>
      <w:r w:rsidR="002E4740" w:rsidRPr="00A81BD9">
        <w:rPr>
          <w:rFonts w:ascii="Times New Roman" w:hAnsi="Times New Roman" w:cs="Times New Roman"/>
          <w:sz w:val="24"/>
          <w:szCs w:val="24"/>
        </w:rPr>
        <w:t xml:space="preserve"> учащийся.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926" w:rsidRPr="00A81BD9" w:rsidRDefault="00934E99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="002E4740" w:rsidRPr="00A81BD9">
        <w:rPr>
          <w:rFonts w:ascii="Times New Roman" w:hAnsi="Times New Roman" w:cs="Times New Roman"/>
          <w:sz w:val="24"/>
          <w:szCs w:val="24"/>
        </w:rPr>
        <w:t xml:space="preserve">штатных </w:t>
      </w:r>
      <w:r w:rsidR="00FB2663" w:rsidRPr="00A81BD9">
        <w:rPr>
          <w:rFonts w:ascii="Times New Roman" w:hAnsi="Times New Roman" w:cs="Times New Roman"/>
          <w:sz w:val="24"/>
          <w:szCs w:val="24"/>
        </w:rPr>
        <w:t>тренеров</w:t>
      </w:r>
      <w:r w:rsidR="002E4740" w:rsidRPr="00A81BD9">
        <w:rPr>
          <w:rFonts w:ascii="Times New Roman" w:hAnsi="Times New Roman" w:cs="Times New Roman"/>
          <w:sz w:val="24"/>
          <w:szCs w:val="24"/>
        </w:rPr>
        <w:t>-преподавателей</w:t>
      </w:r>
      <w:r w:rsidR="00FB2663" w:rsidRPr="00A81BD9">
        <w:rPr>
          <w:rFonts w:ascii="Times New Roman" w:hAnsi="Times New Roman" w:cs="Times New Roman"/>
          <w:sz w:val="24"/>
          <w:szCs w:val="24"/>
        </w:rPr>
        <w:t>.</w:t>
      </w:r>
    </w:p>
    <w:p w:rsidR="00CB7926" w:rsidRPr="00A81BD9" w:rsidRDefault="00CB79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 xml:space="preserve">  На этапе начальной подготовки были приняты все желающие </w:t>
      </w:r>
      <w:proofErr w:type="gramStart"/>
      <w:r w:rsidRPr="00A81BD9">
        <w:rPr>
          <w:rFonts w:ascii="Times New Roman" w:hAnsi="Times New Roman" w:cs="Times New Roman"/>
          <w:sz w:val="24"/>
          <w:szCs w:val="24"/>
        </w:rPr>
        <w:t>заниматься</w:t>
      </w:r>
      <w:proofErr w:type="gramEnd"/>
      <w:r w:rsidRPr="00A81BD9">
        <w:rPr>
          <w:rFonts w:ascii="Times New Roman" w:hAnsi="Times New Roman" w:cs="Times New Roman"/>
          <w:sz w:val="24"/>
          <w:szCs w:val="24"/>
        </w:rPr>
        <w:t xml:space="preserve"> в ДЮСШ, не имеющие медицинских противопоказаний в установленном для вида спорта возрасте. На учебно-тренировочном этапе занимались обучающиеся, прошедшие к</w:t>
      </w:r>
      <w:r w:rsidR="00A81BD9">
        <w:rPr>
          <w:rFonts w:ascii="Times New Roman" w:hAnsi="Times New Roman" w:cs="Times New Roman"/>
          <w:sz w:val="24"/>
          <w:szCs w:val="24"/>
        </w:rPr>
        <w:t xml:space="preserve">онкурсный отбор, </w:t>
      </w:r>
      <w:r w:rsidRPr="00A81BD9">
        <w:rPr>
          <w:rFonts w:ascii="Times New Roman" w:hAnsi="Times New Roman" w:cs="Times New Roman"/>
          <w:sz w:val="24"/>
          <w:szCs w:val="24"/>
        </w:rPr>
        <w:t>прошедшие не менее одного года необходимой подготовки и выполнившие требования по общефизической и специальной подготовке.</w:t>
      </w:r>
    </w:p>
    <w:p w:rsidR="00026FFB" w:rsidRDefault="00026FFB" w:rsidP="00026FF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34E99">
        <w:rPr>
          <w:rFonts w:ascii="Times New Roman" w:hAnsi="Times New Roman" w:cs="Times New Roman"/>
          <w:sz w:val="24"/>
          <w:szCs w:val="24"/>
        </w:rPr>
        <w:t xml:space="preserve"> ДЮСШ №1 на 2017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 год было ук</w:t>
      </w:r>
      <w:r w:rsidR="00934E99">
        <w:rPr>
          <w:rFonts w:ascii="Times New Roman" w:hAnsi="Times New Roman" w:cs="Times New Roman"/>
          <w:sz w:val="24"/>
          <w:szCs w:val="24"/>
        </w:rPr>
        <w:t>омплектовано 90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 учебных групп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7926" w:rsidRPr="00A81BD9" w:rsidRDefault="00CB7926" w:rsidP="00026FF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Сп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ортивно-оздоровительные группы </w:t>
      </w:r>
      <w:r w:rsidR="00F34326" w:rsidRPr="00A81BD9">
        <w:rPr>
          <w:rFonts w:ascii="Times New Roman" w:hAnsi="Times New Roman" w:cs="Times New Roman"/>
          <w:sz w:val="24"/>
          <w:szCs w:val="24"/>
        </w:rPr>
        <w:t>3, количество уча</w:t>
      </w:r>
      <w:r w:rsidR="00934E99">
        <w:rPr>
          <w:rFonts w:ascii="Times New Roman" w:hAnsi="Times New Roman" w:cs="Times New Roman"/>
          <w:sz w:val="24"/>
          <w:szCs w:val="24"/>
        </w:rPr>
        <w:t>щихся - 36</w:t>
      </w:r>
    </w:p>
    <w:p w:rsidR="00CB7926" w:rsidRPr="00A81BD9" w:rsidRDefault="00F34326" w:rsidP="00026FF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Группы начальной подготовки</w:t>
      </w:r>
      <w:r w:rsidR="00934E99">
        <w:rPr>
          <w:rFonts w:ascii="Times New Roman" w:hAnsi="Times New Roman" w:cs="Times New Roman"/>
          <w:sz w:val="24"/>
          <w:szCs w:val="24"/>
        </w:rPr>
        <w:t xml:space="preserve"> – 56, количество учащихся – 683</w:t>
      </w:r>
    </w:p>
    <w:p w:rsidR="00CB7926" w:rsidRPr="00A81BD9" w:rsidRDefault="00F34326" w:rsidP="00026FF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Учебно-тренировочные группы</w:t>
      </w:r>
      <w:r w:rsidR="00934E99">
        <w:rPr>
          <w:rFonts w:ascii="Times New Roman" w:hAnsi="Times New Roman" w:cs="Times New Roman"/>
          <w:sz w:val="24"/>
          <w:szCs w:val="24"/>
        </w:rPr>
        <w:t xml:space="preserve"> – 31, количество учащихся – 284</w:t>
      </w:r>
    </w:p>
    <w:p w:rsidR="00CB7926" w:rsidRPr="00A81BD9" w:rsidRDefault="00CB7926" w:rsidP="00026FF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Группы спортивного совершенствован</w:t>
      </w:r>
      <w:r w:rsidR="00F34326" w:rsidRPr="00A81BD9">
        <w:rPr>
          <w:rFonts w:ascii="Times New Roman" w:hAnsi="Times New Roman" w:cs="Times New Roman"/>
          <w:sz w:val="24"/>
          <w:szCs w:val="24"/>
        </w:rPr>
        <w:t>ия – 1, количество учащихся -7</w:t>
      </w:r>
    </w:p>
    <w:p w:rsidR="007C78F1" w:rsidRPr="00A81BD9" w:rsidRDefault="00F34326" w:rsidP="00026FF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 xml:space="preserve">Всего в школе 1010 </w:t>
      </w:r>
      <w:r w:rsidR="00CB7926" w:rsidRPr="00A81BD9">
        <w:rPr>
          <w:rFonts w:ascii="Times New Roman" w:hAnsi="Times New Roman" w:cs="Times New Roman"/>
          <w:sz w:val="24"/>
          <w:szCs w:val="24"/>
        </w:rPr>
        <w:t>у</w:t>
      </w:r>
      <w:r w:rsidRPr="00A81BD9">
        <w:rPr>
          <w:rFonts w:ascii="Times New Roman" w:hAnsi="Times New Roman" w:cs="Times New Roman"/>
          <w:sz w:val="24"/>
          <w:szCs w:val="24"/>
        </w:rPr>
        <w:t>ча</w:t>
      </w:r>
      <w:r w:rsidR="007C78F1" w:rsidRPr="00A81BD9">
        <w:rPr>
          <w:rFonts w:ascii="Times New Roman" w:hAnsi="Times New Roman" w:cs="Times New Roman"/>
          <w:sz w:val="24"/>
          <w:szCs w:val="24"/>
        </w:rPr>
        <w:t>щихся.</w:t>
      </w:r>
    </w:p>
    <w:p w:rsidR="00CB7926" w:rsidRPr="00A81BD9" w:rsidRDefault="007C78F1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На отделениях</w:t>
      </w:r>
      <w:r w:rsidR="00F34326" w:rsidRPr="00A81BD9">
        <w:rPr>
          <w:rFonts w:ascii="Times New Roman" w:hAnsi="Times New Roman" w:cs="Times New Roman"/>
          <w:sz w:val="24"/>
          <w:szCs w:val="24"/>
        </w:rPr>
        <w:t xml:space="preserve"> работают 30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="00780B7D" w:rsidRPr="00A81BD9">
        <w:rPr>
          <w:rFonts w:ascii="Times New Roman" w:hAnsi="Times New Roman" w:cs="Times New Roman"/>
          <w:sz w:val="24"/>
          <w:szCs w:val="24"/>
        </w:rPr>
        <w:t>штатных тренеров-преподавателей</w:t>
      </w:r>
      <w:r w:rsidR="00CB7926" w:rsidRPr="00A81BD9">
        <w:rPr>
          <w:rFonts w:ascii="Times New Roman" w:hAnsi="Times New Roman" w:cs="Times New Roman"/>
          <w:sz w:val="24"/>
          <w:szCs w:val="24"/>
        </w:rPr>
        <w:t>,</w:t>
      </w:r>
      <w:r w:rsidR="00026FFB">
        <w:rPr>
          <w:rFonts w:ascii="Times New Roman" w:hAnsi="Times New Roman" w:cs="Times New Roman"/>
          <w:sz w:val="24"/>
          <w:szCs w:val="24"/>
        </w:rPr>
        <w:t xml:space="preserve"> </w:t>
      </w:r>
      <w:r w:rsidR="00F34326" w:rsidRPr="00A81BD9">
        <w:rPr>
          <w:rFonts w:ascii="Times New Roman" w:hAnsi="Times New Roman" w:cs="Times New Roman"/>
          <w:sz w:val="24"/>
          <w:szCs w:val="24"/>
        </w:rPr>
        <w:t>5 совместителей</w:t>
      </w:r>
      <w:r w:rsidR="00CB7926" w:rsidRPr="00A81BD9">
        <w:rPr>
          <w:rFonts w:ascii="Times New Roman" w:hAnsi="Times New Roman" w:cs="Times New Roman"/>
          <w:sz w:val="24"/>
          <w:szCs w:val="24"/>
        </w:rPr>
        <w:t>.  Из них имеют:</w:t>
      </w:r>
    </w:p>
    <w:p w:rsidR="00CB7926" w:rsidRPr="00026FFB" w:rsidRDefault="00CB7926" w:rsidP="00CB792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26FFB">
        <w:rPr>
          <w:rFonts w:ascii="Times New Roman" w:hAnsi="Times New Roman" w:cs="Times New Roman"/>
          <w:i/>
          <w:sz w:val="24"/>
          <w:szCs w:val="24"/>
        </w:rPr>
        <w:t xml:space="preserve">      Образование:</w:t>
      </w:r>
    </w:p>
    <w:p w:rsidR="00CB7926" w:rsidRPr="00A81BD9" w:rsidRDefault="00934E99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высшее – 34, среднее специальное – 1</w:t>
      </w:r>
    </w:p>
    <w:p w:rsidR="00CB7926" w:rsidRPr="00026FFB" w:rsidRDefault="00CB7926" w:rsidP="00CB792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 xml:space="preserve">      </w:t>
      </w:r>
      <w:r w:rsidRPr="00026FFB">
        <w:rPr>
          <w:rFonts w:ascii="Times New Roman" w:hAnsi="Times New Roman" w:cs="Times New Roman"/>
          <w:i/>
          <w:sz w:val="24"/>
          <w:szCs w:val="24"/>
        </w:rPr>
        <w:t>Квалификационную категорию:</w:t>
      </w:r>
    </w:p>
    <w:p w:rsidR="00CB7926" w:rsidRPr="00A81BD9" w:rsidRDefault="00F343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 xml:space="preserve">      высшую – 10, первую – 8, СЗД – 12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CB7926" w:rsidRPr="00A81BD9" w:rsidRDefault="00CB7926" w:rsidP="00B71A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41" w:rsidRPr="00A81BD9" w:rsidRDefault="00304741" w:rsidP="0030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A08" w:rsidRDefault="00F06294" w:rsidP="004C76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294">
        <w:rPr>
          <w:rFonts w:ascii="Times New Roman" w:eastAsia="Calibri" w:hAnsi="Times New Roman" w:cs="Times New Roman"/>
          <w:b/>
          <w:sz w:val="24"/>
          <w:szCs w:val="24"/>
        </w:rPr>
        <w:t>Выполнение спортивных разрядов</w:t>
      </w:r>
    </w:p>
    <w:p w:rsidR="00F06294" w:rsidRPr="00F06294" w:rsidRDefault="00F06294" w:rsidP="00F062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638"/>
        <w:gridCol w:w="3544"/>
      </w:tblGrid>
      <w:tr w:rsidR="00F06294" w:rsidRPr="00F06294" w:rsidTr="00557C50">
        <w:trPr>
          <w:trHeight w:val="407"/>
        </w:trPr>
        <w:tc>
          <w:tcPr>
            <w:tcW w:w="458" w:type="dxa"/>
            <w:shd w:val="clear" w:color="auto" w:fill="auto"/>
          </w:tcPr>
          <w:p w:rsidR="00F06294" w:rsidRPr="00F06294" w:rsidRDefault="00F06294" w:rsidP="00F062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2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38" w:type="dxa"/>
            <w:shd w:val="clear" w:color="auto" w:fill="auto"/>
          </w:tcPr>
          <w:p w:rsidR="00F06294" w:rsidRPr="00F06294" w:rsidRDefault="00F06294" w:rsidP="00F06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2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shd w:val="clear" w:color="auto" w:fill="auto"/>
          </w:tcPr>
          <w:p w:rsidR="00F06294" w:rsidRPr="00F06294" w:rsidRDefault="00F06294" w:rsidP="00F06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2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F06294" w:rsidRPr="00F06294" w:rsidTr="00557C50">
        <w:tc>
          <w:tcPr>
            <w:tcW w:w="458" w:type="dxa"/>
            <w:shd w:val="clear" w:color="auto" w:fill="auto"/>
          </w:tcPr>
          <w:p w:rsidR="00F06294" w:rsidRPr="00F06294" w:rsidRDefault="00F06294" w:rsidP="00F062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2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8" w:type="dxa"/>
            <w:shd w:val="clear" w:color="auto" w:fill="auto"/>
          </w:tcPr>
          <w:p w:rsidR="00F06294" w:rsidRPr="00F06294" w:rsidRDefault="00F06294" w:rsidP="00F062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Массовые разряды </w:t>
            </w:r>
          </w:p>
          <w:p w:rsidR="00F06294" w:rsidRPr="00F06294" w:rsidRDefault="00F06294" w:rsidP="00F062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(1,2,3 юношеские, </w:t>
            </w:r>
            <w:r w:rsidRPr="00F062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0629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062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F0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спортивные разряды)</w:t>
            </w:r>
          </w:p>
        </w:tc>
        <w:tc>
          <w:tcPr>
            <w:tcW w:w="3544" w:type="dxa"/>
            <w:shd w:val="clear" w:color="auto" w:fill="auto"/>
          </w:tcPr>
          <w:p w:rsidR="00F06294" w:rsidRPr="00F06294" w:rsidRDefault="00F06294" w:rsidP="00F06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294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</w:tr>
      <w:tr w:rsidR="00F06294" w:rsidRPr="00F06294" w:rsidTr="00557C50">
        <w:tc>
          <w:tcPr>
            <w:tcW w:w="458" w:type="dxa"/>
            <w:shd w:val="clear" w:color="auto" w:fill="auto"/>
          </w:tcPr>
          <w:p w:rsidR="00F06294" w:rsidRPr="00F06294" w:rsidRDefault="00F06294" w:rsidP="00F062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2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8" w:type="dxa"/>
            <w:shd w:val="clear" w:color="auto" w:fill="auto"/>
          </w:tcPr>
          <w:p w:rsidR="00F06294" w:rsidRPr="00F06294" w:rsidRDefault="00F06294" w:rsidP="00F062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2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0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спортивный разряд</w:t>
            </w:r>
          </w:p>
        </w:tc>
        <w:tc>
          <w:tcPr>
            <w:tcW w:w="3544" w:type="dxa"/>
            <w:shd w:val="clear" w:color="auto" w:fill="auto"/>
          </w:tcPr>
          <w:p w:rsidR="00F06294" w:rsidRPr="00F06294" w:rsidRDefault="00F06294" w:rsidP="00F06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2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06294" w:rsidRPr="00F06294" w:rsidTr="00557C50">
        <w:tc>
          <w:tcPr>
            <w:tcW w:w="458" w:type="dxa"/>
            <w:shd w:val="clear" w:color="auto" w:fill="auto"/>
          </w:tcPr>
          <w:p w:rsidR="00F06294" w:rsidRPr="00F06294" w:rsidRDefault="00F06294" w:rsidP="00F062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2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8" w:type="dxa"/>
            <w:shd w:val="clear" w:color="auto" w:fill="auto"/>
          </w:tcPr>
          <w:p w:rsidR="00F06294" w:rsidRPr="00F06294" w:rsidRDefault="00F06294" w:rsidP="00F062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Кандидат мастера спорта </w:t>
            </w:r>
          </w:p>
        </w:tc>
        <w:tc>
          <w:tcPr>
            <w:tcW w:w="3544" w:type="dxa"/>
            <w:shd w:val="clear" w:color="auto" w:fill="auto"/>
          </w:tcPr>
          <w:p w:rsidR="00F06294" w:rsidRPr="00F06294" w:rsidRDefault="00F06294" w:rsidP="00F06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2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026FFB" w:rsidRDefault="00026FFB" w:rsidP="00026FF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E74B7" w:rsidRPr="00EE74B7" w:rsidRDefault="00F06294" w:rsidP="00026FFB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Лучшими спортсменами 2017</w:t>
      </w:r>
      <w:r w:rsidRPr="00F06294">
        <w:rPr>
          <w:rFonts w:ascii="Times New Roman" w:hAnsi="Times New Roman" w:cs="Times New Roman"/>
          <w:sz w:val="24"/>
          <w:szCs w:val="24"/>
        </w:rPr>
        <w:t xml:space="preserve"> </w:t>
      </w:r>
      <w:r w:rsidRPr="00A81BD9">
        <w:rPr>
          <w:rFonts w:ascii="Times New Roman" w:hAnsi="Times New Roman" w:cs="Times New Roman"/>
          <w:sz w:val="24"/>
          <w:szCs w:val="24"/>
        </w:rPr>
        <w:t>спортивного года</w:t>
      </w:r>
      <w:r w:rsidR="00EE74B7">
        <w:rPr>
          <w:rFonts w:ascii="Times New Roman" w:hAnsi="Times New Roman" w:cs="Times New Roman"/>
          <w:sz w:val="24"/>
          <w:szCs w:val="24"/>
        </w:rPr>
        <w:t xml:space="preserve"> стала</w:t>
      </w:r>
      <w:r w:rsidR="00EE74B7" w:rsidRPr="00A81BD9">
        <w:rPr>
          <w:rFonts w:ascii="Times New Roman" w:hAnsi="Times New Roman" w:cs="Times New Roman"/>
          <w:sz w:val="24"/>
          <w:szCs w:val="24"/>
        </w:rPr>
        <w:t>:</w:t>
      </w:r>
      <w:r w:rsidR="00EE7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Адасько Диана, Лаврентьев Данил, Шабиева Исмира,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Илясова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Карина.</w:t>
      </w:r>
    </w:p>
    <w:p w:rsidR="00B71A08" w:rsidRPr="003141B7" w:rsidRDefault="008E7AAC" w:rsidP="003141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1B7">
        <w:rPr>
          <w:rFonts w:ascii="Times New Roman" w:hAnsi="Times New Roman" w:cs="Times New Roman"/>
          <w:b/>
          <w:sz w:val="24"/>
          <w:szCs w:val="24"/>
        </w:rPr>
        <w:t>Взаимодействие с образовательными учреждениями,</w:t>
      </w:r>
    </w:p>
    <w:p w:rsidR="00B71A08" w:rsidRDefault="008E7AAC" w:rsidP="003141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1B7">
        <w:rPr>
          <w:rFonts w:ascii="Times New Roman" w:hAnsi="Times New Roman" w:cs="Times New Roman"/>
          <w:b/>
          <w:sz w:val="24"/>
          <w:szCs w:val="24"/>
        </w:rPr>
        <w:t>сотрудн</w:t>
      </w:r>
      <w:r w:rsidR="00E95CFC" w:rsidRPr="003141B7">
        <w:rPr>
          <w:rFonts w:ascii="Times New Roman" w:hAnsi="Times New Roman" w:cs="Times New Roman"/>
          <w:b/>
          <w:sz w:val="24"/>
          <w:szCs w:val="24"/>
        </w:rPr>
        <w:t>ичество</w:t>
      </w:r>
      <w:r w:rsidRPr="003141B7">
        <w:rPr>
          <w:rFonts w:ascii="Times New Roman" w:hAnsi="Times New Roman" w:cs="Times New Roman"/>
          <w:b/>
          <w:sz w:val="24"/>
          <w:szCs w:val="24"/>
        </w:rPr>
        <w:t xml:space="preserve"> с детскими молодежн</w:t>
      </w:r>
      <w:r w:rsidR="00B71A08" w:rsidRPr="003141B7">
        <w:rPr>
          <w:rFonts w:ascii="Times New Roman" w:hAnsi="Times New Roman" w:cs="Times New Roman"/>
          <w:b/>
          <w:sz w:val="24"/>
          <w:szCs w:val="24"/>
        </w:rPr>
        <w:t>ыми общественными организациями</w:t>
      </w:r>
    </w:p>
    <w:p w:rsidR="00026FFB" w:rsidRPr="003141B7" w:rsidRDefault="00026FFB" w:rsidP="003141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FFB" w:rsidRDefault="00B86886" w:rsidP="00026FFB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6FFB">
        <w:rPr>
          <w:rFonts w:ascii="Times New Roman" w:hAnsi="Times New Roman"/>
          <w:sz w:val="24"/>
          <w:szCs w:val="24"/>
        </w:rPr>
        <w:t>Судейство Первенства</w:t>
      </w:r>
      <w:r w:rsidR="00F06294" w:rsidRPr="00026FFB">
        <w:rPr>
          <w:rFonts w:ascii="Times New Roman" w:hAnsi="Times New Roman"/>
          <w:sz w:val="24"/>
          <w:szCs w:val="24"/>
        </w:rPr>
        <w:t xml:space="preserve"> РС(Я) по боксу </w:t>
      </w:r>
      <w:proofErr w:type="spellStart"/>
      <w:r w:rsidR="00F06294" w:rsidRPr="00026FFB">
        <w:rPr>
          <w:rFonts w:ascii="Times New Roman" w:hAnsi="Times New Roman"/>
          <w:sz w:val="24"/>
          <w:szCs w:val="24"/>
        </w:rPr>
        <w:t>г</w:t>
      </w:r>
      <w:proofErr w:type="gramStart"/>
      <w:r w:rsidR="00F06294" w:rsidRPr="00026FFB">
        <w:rPr>
          <w:rFonts w:ascii="Times New Roman" w:hAnsi="Times New Roman"/>
          <w:sz w:val="24"/>
          <w:szCs w:val="24"/>
        </w:rPr>
        <w:t>.Я</w:t>
      </w:r>
      <w:proofErr w:type="gramEnd"/>
      <w:r w:rsidR="00F06294" w:rsidRPr="00026FFB">
        <w:rPr>
          <w:rFonts w:ascii="Times New Roman" w:hAnsi="Times New Roman"/>
          <w:sz w:val="24"/>
          <w:szCs w:val="24"/>
        </w:rPr>
        <w:t>кутск</w:t>
      </w:r>
      <w:proofErr w:type="spellEnd"/>
      <w:r w:rsidR="00F06294" w:rsidRPr="00026FFB">
        <w:rPr>
          <w:rFonts w:ascii="Times New Roman" w:hAnsi="Times New Roman"/>
          <w:sz w:val="24"/>
          <w:szCs w:val="24"/>
        </w:rPr>
        <w:t xml:space="preserve"> 15-19.02.2017</w:t>
      </w:r>
      <w:r w:rsidR="00026FFB">
        <w:rPr>
          <w:rFonts w:ascii="Times New Roman" w:hAnsi="Times New Roman"/>
          <w:sz w:val="24"/>
          <w:szCs w:val="24"/>
        </w:rPr>
        <w:t xml:space="preserve"> </w:t>
      </w:r>
      <w:r w:rsidR="00F06294" w:rsidRPr="00026FFB">
        <w:rPr>
          <w:rFonts w:ascii="Times New Roman" w:hAnsi="Times New Roman"/>
          <w:sz w:val="24"/>
          <w:szCs w:val="24"/>
        </w:rPr>
        <w:t>г.</w:t>
      </w:r>
      <w:r w:rsidR="00026FFB">
        <w:rPr>
          <w:rFonts w:ascii="Times New Roman" w:hAnsi="Times New Roman"/>
          <w:sz w:val="24"/>
          <w:szCs w:val="24"/>
        </w:rPr>
        <w:t>;</w:t>
      </w:r>
      <w:r w:rsidR="00F06294" w:rsidRPr="00026FFB">
        <w:rPr>
          <w:rFonts w:ascii="Times New Roman" w:hAnsi="Times New Roman"/>
          <w:sz w:val="24"/>
          <w:szCs w:val="24"/>
        </w:rPr>
        <w:t xml:space="preserve"> </w:t>
      </w:r>
      <w:r w:rsidRPr="00026FFB">
        <w:rPr>
          <w:rFonts w:ascii="Times New Roman" w:hAnsi="Times New Roman"/>
          <w:sz w:val="24"/>
          <w:szCs w:val="24"/>
        </w:rPr>
        <w:t xml:space="preserve"> </w:t>
      </w:r>
    </w:p>
    <w:p w:rsidR="00026FFB" w:rsidRDefault="00F06294" w:rsidP="00026FFB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6FFB">
        <w:rPr>
          <w:rFonts w:ascii="Times New Roman" w:hAnsi="Times New Roman"/>
          <w:sz w:val="24"/>
          <w:szCs w:val="24"/>
        </w:rPr>
        <w:t>Всероссийский сетевой конкурс «Программы, способствующие развитию детей и молодежи во внеурочное время» номинация «Дополнительные общеобразовательные программы (для детей 6-10 лет)» г. Киров 31.03.2017</w:t>
      </w:r>
      <w:r w:rsidR="00026FFB">
        <w:rPr>
          <w:rFonts w:ascii="Times New Roman" w:hAnsi="Times New Roman"/>
          <w:sz w:val="24"/>
          <w:szCs w:val="24"/>
        </w:rPr>
        <w:t xml:space="preserve"> </w:t>
      </w:r>
      <w:r w:rsidRPr="00026FFB">
        <w:rPr>
          <w:rFonts w:ascii="Times New Roman" w:hAnsi="Times New Roman"/>
          <w:sz w:val="24"/>
          <w:szCs w:val="24"/>
        </w:rPr>
        <w:t>г. – Данилова Л.Р. (победитель)</w:t>
      </w:r>
      <w:r w:rsidR="00026FFB">
        <w:rPr>
          <w:rFonts w:ascii="Times New Roman" w:hAnsi="Times New Roman"/>
          <w:sz w:val="24"/>
          <w:szCs w:val="24"/>
        </w:rPr>
        <w:t>;</w:t>
      </w:r>
      <w:r w:rsidR="00B86886" w:rsidRPr="00026FFB">
        <w:rPr>
          <w:rFonts w:ascii="Times New Roman" w:hAnsi="Times New Roman"/>
          <w:sz w:val="24"/>
          <w:szCs w:val="24"/>
        </w:rPr>
        <w:t xml:space="preserve">    </w:t>
      </w:r>
    </w:p>
    <w:p w:rsidR="00026FFB" w:rsidRDefault="00F06294" w:rsidP="00026FFB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6FFB">
        <w:rPr>
          <w:rFonts w:ascii="Times New Roman" w:hAnsi="Times New Roman"/>
          <w:sz w:val="24"/>
          <w:szCs w:val="24"/>
        </w:rPr>
        <w:t xml:space="preserve">Всероссийский сетевой конкурс «Современный урок (занятие)» номинация «Современное занятие в системе дополнительного образования детей и во внеурочной деятельности»     </w:t>
      </w:r>
      <w:r w:rsidR="004C76B2" w:rsidRPr="00026FFB">
        <w:rPr>
          <w:rFonts w:ascii="Times New Roman" w:hAnsi="Times New Roman"/>
          <w:sz w:val="24"/>
          <w:szCs w:val="24"/>
        </w:rPr>
        <w:t xml:space="preserve">     </w:t>
      </w:r>
      <w:r w:rsidRPr="00026FFB">
        <w:rPr>
          <w:rFonts w:ascii="Times New Roman" w:hAnsi="Times New Roman"/>
          <w:sz w:val="24"/>
          <w:szCs w:val="24"/>
        </w:rPr>
        <w:t xml:space="preserve">г. Киров 30.04.2017г. – </w:t>
      </w:r>
      <w:proofErr w:type="spellStart"/>
      <w:r w:rsidRPr="00026FFB">
        <w:rPr>
          <w:rFonts w:ascii="Times New Roman" w:hAnsi="Times New Roman"/>
          <w:sz w:val="24"/>
          <w:szCs w:val="24"/>
        </w:rPr>
        <w:t>Вострецов</w:t>
      </w:r>
      <w:proofErr w:type="spellEnd"/>
      <w:r w:rsidRPr="00026FFB">
        <w:rPr>
          <w:rFonts w:ascii="Times New Roman" w:hAnsi="Times New Roman"/>
          <w:sz w:val="24"/>
          <w:szCs w:val="24"/>
        </w:rPr>
        <w:t xml:space="preserve"> А.В. (победитель)</w:t>
      </w:r>
      <w:r w:rsidR="00026FFB">
        <w:rPr>
          <w:rFonts w:ascii="Times New Roman" w:hAnsi="Times New Roman"/>
          <w:sz w:val="24"/>
          <w:szCs w:val="24"/>
        </w:rPr>
        <w:t>;</w:t>
      </w:r>
      <w:r w:rsidR="00B86886" w:rsidRPr="00026FFB">
        <w:rPr>
          <w:rFonts w:ascii="Times New Roman" w:hAnsi="Times New Roman"/>
          <w:sz w:val="24"/>
          <w:szCs w:val="24"/>
        </w:rPr>
        <w:t xml:space="preserve">  </w:t>
      </w:r>
    </w:p>
    <w:p w:rsidR="00026FFB" w:rsidRDefault="00F06294" w:rsidP="00026FFB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6FFB">
        <w:rPr>
          <w:rFonts w:ascii="Times New Roman" w:hAnsi="Times New Roman"/>
          <w:sz w:val="24"/>
          <w:szCs w:val="24"/>
        </w:rPr>
        <w:t>Судейство ГТО г. Якутск 03-05.2017</w:t>
      </w:r>
      <w:r w:rsidR="00026FFB">
        <w:rPr>
          <w:rFonts w:ascii="Times New Roman" w:hAnsi="Times New Roman"/>
          <w:sz w:val="24"/>
          <w:szCs w:val="24"/>
        </w:rPr>
        <w:t xml:space="preserve"> </w:t>
      </w:r>
      <w:r w:rsidRPr="00026FFB">
        <w:rPr>
          <w:rFonts w:ascii="Times New Roman" w:hAnsi="Times New Roman"/>
          <w:sz w:val="24"/>
          <w:szCs w:val="24"/>
        </w:rPr>
        <w:t>г</w:t>
      </w:r>
      <w:r w:rsidR="00026FFB">
        <w:rPr>
          <w:rFonts w:ascii="Times New Roman" w:hAnsi="Times New Roman"/>
          <w:sz w:val="24"/>
          <w:szCs w:val="24"/>
        </w:rPr>
        <w:t>.;</w:t>
      </w:r>
    </w:p>
    <w:p w:rsidR="00026FFB" w:rsidRDefault="00F06294" w:rsidP="00026FFB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6FFB">
        <w:rPr>
          <w:rFonts w:ascii="Times New Roman" w:hAnsi="Times New Roman"/>
          <w:sz w:val="24"/>
          <w:szCs w:val="24"/>
        </w:rPr>
        <w:t>74- легкоатлетическая эстафета на призы газеты «Якутия» г. Якутск 09.05.2017г. – профсо</w:t>
      </w:r>
      <w:r w:rsidR="00B86886" w:rsidRPr="00026FFB">
        <w:rPr>
          <w:rFonts w:ascii="Times New Roman" w:hAnsi="Times New Roman"/>
          <w:sz w:val="24"/>
          <w:szCs w:val="24"/>
        </w:rPr>
        <w:t>юз образования 2 место</w:t>
      </w:r>
      <w:r w:rsidR="00026FFB">
        <w:rPr>
          <w:rFonts w:ascii="Times New Roman" w:hAnsi="Times New Roman"/>
          <w:sz w:val="24"/>
          <w:szCs w:val="24"/>
        </w:rPr>
        <w:t>;</w:t>
      </w:r>
      <w:r w:rsidR="00B86886" w:rsidRPr="00026FFB">
        <w:rPr>
          <w:rFonts w:ascii="Times New Roman" w:hAnsi="Times New Roman"/>
          <w:sz w:val="24"/>
          <w:szCs w:val="24"/>
        </w:rPr>
        <w:t xml:space="preserve">   </w:t>
      </w:r>
    </w:p>
    <w:p w:rsidR="00026FFB" w:rsidRDefault="00F06294" w:rsidP="00026FFB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6FFB">
        <w:rPr>
          <w:rFonts w:ascii="Times New Roman" w:hAnsi="Times New Roman"/>
          <w:sz w:val="24"/>
          <w:szCs w:val="24"/>
        </w:rPr>
        <w:t>Уроки физической культуры МОБУ СОШ №5 09.10-31.12.2017</w:t>
      </w:r>
      <w:r w:rsidR="00026FFB">
        <w:rPr>
          <w:rFonts w:ascii="Times New Roman" w:hAnsi="Times New Roman"/>
          <w:sz w:val="24"/>
          <w:szCs w:val="24"/>
        </w:rPr>
        <w:t xml:space="preserve"> </w:t>
      </w:r>
      <w:r w:rsidRPr="00026FFB">
        <w:rPr>
          <w:rFonts w:ascii="Times New Roman" w:hAnsi="Times New Roman"/>
          <w:sz w:val="24"/>
          <w:szCs w:val="24"/>
        </w:rPr>
        <w:t>г.</w:t>
      </w:r>
      <w:r w:rsidR="00026FFB">
        <w:rPr>
          <w:rFonts w:ascii="Times New Roman" w:hAnsi="Times New Roman"/>
          <w:sz w:val="24"/>
          <w:szCs w:val="24"/>
        </w:rPr>
        <w:t>;</w:t>
      </w:r>
      <w:r w:rsidR="00B86886" w:rsidRPr="00026FFB">
        <w:rPr>
          <w:rFonts w:ascii="Times New Roman" w:hAnsi="Times New Roman"/>
          <w:sz w:val="24"/>
          <w:szCs w:val="24"/>
        </w:rPr>
        <w:t xml:space="preserve"> </w:t>
      </w:r>
    </w:p>
    <w:p w:rsidR="00026FFB" w:rsidRDefault="00F06294" w:rsidP="00026FFB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6FFB">
        <w:rPr>
          <w:rFonts w:ascii="Times New Roman" w:hAnsi="Times New Roman"/>
          <w:sz w:val="24"/>
          <w:szCs w:val="24"/>
        </w:rPr>
        <w:t xml:space="preserve">Тренерская практика студента </w:t>
      </w:r>
      <w:r w:rsidRPr="00026FFB">
        <w:rPr>
          <w:rFonts w:ascii="Times New Roman" w:hAnsi="Times New Roman"/>
          <w:sz w:val="24"/>
          <w:szCs w:val="24"/>
          <w:lang w:val="en-US"/>
        </w:rPr>
        <w:t>III</w:t>
      </w:r>
      <w:r w:rsidRPr="00026FFB">
        <w:rPr>
          <w:rFonts w:ascii="Times New Roman" w:hAnsi="Times New Roman"/>
          <w:sz w:val="24"/>
          <w:szCs w:val="24"/>
        </w:rPr>
        <w:t xml:space="preserve"> курса ИФК СВФУ 20-2</w:t>
      </w:r>
      <w:r w:rsidR="00B86886" w:rsidRPr="00026FFB">
        <w:rPr>
          <w:rFonts w:ascii="Times New Roman" w:hAnsi="Times New Roman"/>
          <w:sz w:val="24"/>
          <w:szCs w:val="24"/>
        </w:rPr>
        <w:t>9.10.2017</w:t>
      </w:r>
      <w:r w:rsidR="00026FFB">
        <w:rPr>
          <w:rFonts w:ascii="Times New Roman" w:hAnsi="Times New Roman"/>
          <w:sz w:val="24"/>
          <w:szCs w:val="24"/>
        </w:rPr>
        <w:t xml:space="preserve"> </w:t>
      </w:r>
      <w:r w:rsidR="00B86886" w:rsidRPr="00026FFB">
        <w:rPr>
          <w:rFonts w:ascii="Times New Roman" w:hAnsi="Times New Roman"/>
          <w:sz w:val="24"/>
          <w:szCs w:val="24"/>
        </w:rPr>
        <w:t>г.</w:t>
      </w:r>
      <w:r w:rsidR="00026FFB">
        <w:rPr>
          <w:rFonts w:ascii="Times New Roman" w:hAnsi="Times New Roman"/>
          <w:sz w:val="24"/>
          <w:szCs w:val="24"/>
        </w:rPr>
        <w:t>;</w:t>
      </w:r>
      <w:r w:rsidR="00B86886" w:rsidRPr="00026FFB">
        <w:rPr>
          <w:rFonts w:ascii="Times New Roman" w:hAnsi="Times New Roman"/>
          <w:sz w:val="24"/>
          <w:szCs w:val="24"/>
        </w:rPr>
        <w:t xml:space="preserve">  </w:t>
      </w:r>
    </w:p>
    <w:p w:rsidR="00F06294" w:rsidRPr="00026FFB" w:rsidRDefault="00026FFB" w:rsidP="00026FFB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06294" w:rsidRPr="00026FFB">
        <w:rPr>
          <w:rFonts w:ascii="Times New Roman" w:hAnsi="Times New Roman"/>
          <w:sz w:val="24"/>
          <w:szCs w:val="24"/>
        </w:rPr>
        <w:t>ни Министерства спорта Р</w:t>
      </w:r>
      <w:proofErr w:type="gramStart"/>
      <w:r w:rsidR="00F06294" w:rsidRPr="00026FFB">
        <w:rPr>
          <w:rFonts w:ascii="Times New Roman" w:hAnsi="Times New Roman"/>
          <w:sz w:val="24"/>
          <w:szCs w:val="24"/>
        </w:rPr>
        <w:t>С(</w:t>
      </w:r>
      <w:proofErr w:type="gramEnd"/>
      <w:r w:rsidR="00F06294" w:rsidRPr="00026FFB">
        <w:rPr>
          <w:rFonts w:ascii="Times New Roman" w:hAnsi="Times New Roman"/>
          <w:sz w:val="24"/>
          <w:szCs w:val="24"/>
        </w:rPr>
        <w:t xml:space="preserve">Я) в </w:t>
      </w:r>
      <w:proofErr w:type="spellStart"/>
      <w:r w:rsidR="00F06294" w:rsidRPr="00026FFB">
        <w:rPr>
          <w:rFonts w:ascii="Times New Roman" w:hAnsi="Times New Roman"/>
          <w:sz w:val="24"/>
          <w:szCs w:val="24"/>
        </w:rPr>
        <w:t>Усть</w:t>
      </w:r>
      <w:proofErr w:type="spellEnd"/>
      <w:r w:rsidR="00F06294" w:rsidRPr="00026FFB">
        <w:rPr>
          <w:rFonts w:ascii="Times New Roman" w:hAnsi="Times New Roman"/>
          <w:sz w:val="24"/>
          <w:szCs w:val="24"/>
        </w:rPr>
        <w:t xml:space="preserve">-Майском районе, семинар-практикум, с. Усть-Мая 04-08.2017г. – </w:t>
      </w:r>
      <w:proofErr w:type="spellStart"/>
      <w:r w:rsidR="00F06294" w:rsidRPr="00026FFB">
        <w:rPr>
          <w:rFonts w:ascii="Times New Roman" w:hAnsi="Times New Roman"/>
          <w:sz w:val="24"/>
          <w:szCs w:val="24"/>
        </w:rPr>
        <w:t>Жмаев</w:t>
      </w:r>
      <w:proofErr w:type="spellEnd"/>
      <w:r w:rsidR="00F06294" w:rsidRPr="00026FFB">
        <w:rPr>
          <w:rFonts w:ascii="Times New Roman" w:hAnsi="Times New Roman"/>
          <w:sz w:val="24"/>
          <w:szCs w:val="24"/>
        </w:rPr>
        <w:t xml:space="preserve"> В.А.</w:t>
      </w:r>
    </w:p>
    <w:p w:rsidR="00026FFB" w:rsidRDefault="004C76B2" w:rsidP="004C76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E7AAC" w:rsidRPr="00A81BD9">
        <w:rPr>
          <w:rFonts w:ascii="Times New Roman" w:hAnsi="Times New Roman" w:cs="Times New Roman"/>
          <w:b/>
          <w:sz w:val="24"/>
          <w:szCs w:val="24"/>
        </w:rPr>
        <w:t xml:space="preserve">На базе ДЮСШ №1 были </w:t>
      </w:r>
      <w:r w:rsidR="00945BD1" w:rsidRPr="00A81BD9">
        <w:rPr>
          <w:rFonts w:ascii="Times New Roman" w:hAnsi="Times New Roman" w:cs="Times New Roman"/>
          <w:b/>
          <w:sz w:val="24"/>
          <w:szCs w:val="24"/>
        </w:rPr>
        <w:t>проведены следующие мероприятия</w:t>
      </w:r>
      <w:r w:rsidR="00B8688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26FFB" w:rsidRPr="00026FFB" w:rsidRDefault="00F06294" w:rsidP="00026FFB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26FFB">
        <w:rPr>
          <w:rFonts w:ascii="Times New Roman" w:hAnsi="Times New Roman"/>
        </w:rPr>
        <w:t xml:space="preserve">Республиканский турнир памяти МСМК по боксу Николая </w:t>
      </w:r>
      <w:proofErr w:type="spellStart"/>
      <w:r w:rsidRPr="00026FFB">
        <w:rPr>
          <w:rFonts w:ascii="Times New Roman" w:hAnsi="Times New Roman"/>
        </w:rPr>
        <w:t>Жиркова</w:t>
      </w:r>
      <w:proofErr w:type="spellEnd"/>
      <w:r w:rsidRPr="00026FFB">
        <w:rPr>
          <w:rFonts w:ascii="Times New Roman" w:hAnsi="Times New Roman"/>
        </w:rPr>
        <w:t xml:space="preserve"> </w:t>
      </w:r>
      <w:proofErr w:type="spellStart"/>
      <w:r w:rsidRPr="00026FFB">
        <w:rPr>
          <w:rFonts w:ascii="Times New Roman" w:hAnsi="Times New Roman"/>
        </w:rPr>
        <w:t>г</w:t>
      </w:r>
      <w:proofErr w:type="gramStart"/>
      <w:r w:rsidRPr="00026FFB">
        <w:rPr>
          <w:rFonts w:ascii="Times New Roman" w:hAnsi="Times New Roman"/>
        </w:rPr>
        <w:t>.Я</w:t>
      </w:r>
      <w:proofErr w:type="gramEnd"/>
      <w:r w:rsidRPr="00026FFB">
        <w:rPr>
          <w:rFonts w:ascii="Times New Roman" w:hAnsi="Times New Roman"/>
        </w:rPr>
        <w:t>кутск</w:t>
      </w:r>
      <w:proofErr w:type="spellEnd"/>
      <w:r w:rsidRPr="00026FFB">
        <w:rPr>
          <w:rFonts w:ascii="Times New Roman" w:hAnsi="Times New Roman"/>
        </w:rPr>
        <w:t xml:space="preserve"> 04-07.01 2017</w:t>
      </w:r>
      <w:r w:rsidR="00026FFB">
        <w:rPr>
          <w:rFonts w:ascii="Times New Roman" w:hAnsi="Times New Roman"/>
        </w:rPr>
        <w:t xml:space="preserve"> </w:t>
      </w:r>
      <w:r w:rsidRPr="00026FFB">
        <w:rPr>
          <w:rFonts w:ascii="Times New Roman" w:hAnsi="Times New Roman"/>
        </w:rPr>
        <w:t>г</w:t>
      </w:r>
      <w:r w:rsidRPr="00026FFB">
        <w:rPr>
          <w:rFonts w:ascii="Times New Roman" w:hAnsi="Times New Roman"/>
          <w:b/>
        </w:rPr>
        <w:t>.</w:t>
      </w:r>
    </w:p>
    <w:p w:rsidR="00026FFB" w:rsidRPr="00026FFB" w:rsidRDefault="00F06294" w:rsidP="00026FFB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26FFB">
        <w:rPr>
          <w:rFonts w:ascii="Times New Roman" w:hAnsi="Times New Roman"/>
          <w:sz w:val="24"/>
          <w:szCs w:val="24"/>
        </w:rPr>
        <w:t xml:space="preserve">Республиканские соревнования «Турнир сильнейших боксеров» г. Якутск 04-08.01. </w:t>
      </w:r>
    </w:p>
    <w:p w:rsidR="00026FFB" w:rsidRDefault="00F06294" w:rsidP="00026FFB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26FFB">
        <w:rPr>
          <w:rFonts w:ascii="Times New Roman" w:hAnsi="Times New Roman"/>
          <w:sz w:val="24"/>
          <w:szCs w:val="24"/>
        </w:rPr>
        <w:t>2017г. Чемпионат города Якутска по баскетболу</w:t>
      </w:r>
      <w:r w:rsidR="001C07F5" w:rsidRPr="00026FFB">
        <w:rPr>
          <w:rFonts w:ascii="Times New Roman" w:hAnsi="Times New Roman"/>
          <w:sz w:val="24"/>
          <w:szCs w:val="24"/>
        </w:rPr>
        <w:t xml:space="preserve"> январь-апрель 2017г.</w:t>
      </w:r>
      <w:r w:rsidRPr="00026FFB">
        <w:rPr>
          <w:rFonts w:ascii="Times New Roman" w:hAnsi="Times New Roman"/>
          <w:sz w:val="24"/>
          <w:szCs w:val="24"/>
        </w:rPr>
        <w:t xml:space="preserve"> </w:t>
      </w:r>
      <w:r w:rsidR="004C76B2" w:rsidRPr="00026FFB">
        <w:rPr>
          <w:rFonts w:ascii="Times New Roman" w:hAnsi="Times New Roman"/>
          <w:b/>
          <w:sz w:val="24"/>
          <w:szCs w:val="24"/>
        </w:rPr>
        <w:t xml:space="preserve"> </w:t>
      </w:r>
    </w:p>
    <w:p w:rsidR="00026FFB" w:rsidRPr="00026FFB" w:rsidRDefault="00F06294" w:rsidP="00026FFB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26FFB">
        <w:rPr>
          <w:rFonts w:ascii="Times New Roman" w:hAnsi="Times New Roman"/>
          <w:sz w:val="24"/>
          <w:szCs w:val="24"/>
        </w:rPr>
        <w:t xml:space="preserve">ХХ Республиканский турнир по боксу памяти Юрия </w:t>
      </w:r>
      <w:proofErr w:type="spellStart"/>
      <w:r w:rsidRPr="00026FFB">
        <w:rPr>
          <w:rFonts w:ascii="Times New Roman" w:hAnsi="Times New Roman"/>
          <w:sz w:val="24"/>
          <w:szCs w:val="24"/>
        </w:rPr>
        <w:t>Пестерева</w:t>
      </w:r>
      <w:proofErr w:type="spellEnd"/>
      <w:r w:rsidRPr="00026FFB">
        <w:rPr>
          <w:rFonts w:ascii="Times New Roman" w:hAnsi="Times New Roman"/>
          <w:sz w:val="24"/>
          <w:szCs w:val="24"/>
        </w:rPr>
        <w:t xml:space="preserve">. 01-04.03.2017г. </w:t>
      </w:r>
    </w:p>
    <w:p w:rsidR="00026FFB" w:rsidRPr="00026FFB" w:rsidRDefault="00F06294" w:rsidP="00026FFB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26FFB">
        <w:rPr>
          <w:rFonts w:ascii="Times New Roman" w:hAnsi="Times New Roman"/>
          <w:sz w:val="24"/>
          <w:szCs w:val="24"/>
        </w:rPr>
        <w:t>(игровой зал)</w:t>
      </w:r>
      <w:r w:rsidR="00B86886" w:rsidRPr="00026FFB">
        <w:rPr>
          <w:rFonts w:ascii="Times New Roman" w:hAnsi="Times New Roman"/>
          <w:sz w:val="24"/>
          <w:szCs w:val="24"/>
        </w:rPr>
        <w:t xml:space="preserve"> </w:t>
      </w:r>
      <w:r w:rsidRPr="00026FFB">
        <w:rPr>
          <w:rFonts w:ascii="Times New Roman" w:hAnsi="Times New Roman"/>
          <w:sz w:val="24"/>
          <w:szCs w:val="24"/>
        </w:rPr>
        <w:t>Комплексная спартакиада среди округов и пригородов городского округа «город Якутск» 12.03.2017г. (игровой зал)</w:t>
      </w:r>
      <w:r w:rsidR="00B86886" w:rsidRPr="00026FFB">
        <w:rPr>
          <w:rFonts w:ascii="Times New Roman" w:hAnsi="Times New Roman"/>
          <w:sz w:val="24"/>
          <w:szCs w:val="24"/>
        </w:rPr>
        <w:t xml:space="preserve"> </w:t>
      </w:r>
    </w:p>
    <w:p w:rsidR="00026FFB" w:rsidRPr="00026FFB" w:rsidRDefault="00F06294" w:rsidP="00026FFB">
      <w:pPr>
        <w:pStyle w:val="a3"/>
        <w:numPr>
          <w:ilvl w:val="0"/>
          <w:numId w:val="11"/>
        </w:numPr>
        <w:tabs>
          <w:tab w:val="left" w:pos="284"/>
          <w:tab w:val="left" w:pos="709"/>
          <w:tab w:val="left" w:pos="851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26FFB">
        <w:rPr>
          <w:rFonts w:ascii="Times New Roman" w:eastAsia="Calibri" w:hAnsi="Times New Roman"/>
          <w:sz w:val="24"/>
          <w:szCs w:val="24"/>
          <w:lang w:val="en-US"/>
        </w:rPr>
        <w:t>VIII</w:t>
      </w:r>
      <w:r w:rsidRPr="00026FFB">
        <w:rPr>
          <w:rFonts w:ascii="Times New Roman" w:eastAsia="Calibri" w:hAnsi="Times New Roman"/>
          <w:sz w:val="24"/>
          <w:szCs w:val="24"/>
        </w:rPr>
        <w:t xml:space="preserve"> Первенство </w:t>
      </w:r>
      <w:proofErr w:type="gramStart"/>
      <w:r w:rsidRPr="00026FFB">
        <w:rPr>
          <w:rFonts w:ascii="Times New Roman" w:eastAsia="Calibri" w:hAnsi="Times New Roman"/>
          <w:sz w:val="24"/>
          <w:szCs w:val="24"/>
        </w:rPr>
        <w:t>РС(</w:t>
      </w:r>
      <w:proofErr w:type="gramEnd"/>
      <w:r w:rsidRPr="00026FFB">
        <w:rPr>
          <w:rFonts w:ascii="Times New Roman" w:eastAsia="Calibri" w:hAnsi="Times New Roman"/>
          <w:sz w:val="24"/>
          <w:szCs w:val="24"/>
        </w:rPr>
        <w:t xml:space="preserve">Я) по спортивной гимнастике памяти ЗТ России </w:t>
      </w:r>
      <w:proofErr w:type="spellStart"/>
      <w:r w:rsidRPr="00026FFB">
        <w:rPr>
          <w:rFonts w:ascii="Times New Roman" w:eastAsia="Calibri" w:hAnsi="Times New Roman"/>
          <w:sz w:val="24"/>
          <w:szCs w:val="24"/>
        </w:rPr>
        <w:t>Н.В.Красавиной</w:t>
      </w:r>
      <w:proofErr w:type="spellEnd"/>
      <w:r w:rsidRPr="00026FF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26FFB">
        <w:rPr>
          <w:rFonts w:ascii="Times New Roman" w:eastAsia="Calibri" w:hAnsi="Times New Roman"/>
          <w:sz w:val="24"/>
          <w:szCs w:val="24"/>
        </w:rPr>
        <w:t>г.Якутск</w:t>
      </w:r>
      <w:proofErr w:type="spellEnd"/>
      <w:r w:rsidRPr="00026FFB">
        <w:rPr>
          <w:rFonts w:ascii="Times New Roman" w:eastAsia="Calibri" w:hAnsi="Times New Roman"/>
          <w:sz w:val="24"/>
          <w:szCs w:val="24"/>
        </w:rPr>
        <w:t xml:space="preserve"> 04-08.04.2017г.</w:t>
      </w:r>
      <w:r w:rsidRPr="00026FFB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Pr="00026FFB">
        <w:rPr>
          <w:rFonts w:ascii="Times New Roman" w:hAnsi="Times New Roman"/>
          <w:sz w:val="24"/>
          <w:szCs w:val="24"/>
        </w:rPr>
        <w:t>(зал гимнастики)</w:t>
      </w:r>
      <w:r w:rsidR="00B86886" w:rsidRPr="00026F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026FFB" w:rsidRPr="00026FFB" w:rsidRDefault="00F06294" w:rsidP="00026FFB">
      <w:pPr>
        <w:pStyle w:val="a3"/>
        <w:numPr>
          <w:ilvl w:val="0"/>
          <w:numId w:val="11"/>
        </w:numPr>
        <w:tabs>
          <w:tab w:val="left" w:pos="284"/>
          <w:tab w:val="left" w:pos="709"/>
          <w:tab w:val="left" w:pos="851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26FFB">
        <w:rPr>
          <w:rFonts w:ascii="Times New Roman" w:hAnsi="Times New Roman"/>
          <w:sz w:val="24"/>
          <w:szCs w:val="24"/>
          <w:lang w:val="en-US"/>
        </w:rPr>
        <w:t>II</w:t>
      </w:r>
      <w:r w:rsidRPr="00026FFB">
        <w:rPr>
          <w:rFonts w:ascii="Times New Roman" w:hAnsi="Times New Roman"/>
          <w:sz w:val="24"/>
          <w:szCs w:val="24"/>
        </w:rPr>
        <w:t xml:space="preserve"> Республиканские соревнования по национальным видам спорта среди дошкольных образовательных учреждений 06.04.2017г.(игровой зал) </w:t>
      </w:r>
      <w:r w:rsidR="00B86886" w:rsidRPr="00026FFB">
        <w:rPr>
          <w:rFonts w:ascii="Times New Roman" w:hAnsi="Times New Roman"/>
          <w:sz w:val="24"/>
          <w:szCs w:val="24"/>
        </w:rPr>
        <w:t xml:space="preserve"> </w:t>
      </w:r>
    </w:p>
    <w:p w:rsidR="00026FFB" w:rsidRPr="00026FFB" w:rsidRDefault="00B86886" w:rsidP="00026FFB">
      <w:pPr>
        <w:pStyle w:val="a3"/>
        <w:numPr>
          <w:ilvl w:val="0"/>
          <w:numId w:val="11"/>
        </w:numPr>
        <w:tabs>
          <w:tab w:val="left" w:pos="284"/>
          <w:tab w:val="left" w:pos="709"/>
          <w:tab w:val="left" w:pos="851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26FFB">
        <w:rPr>
          <w:rFonts w:ascii="Times New Roman" w:hAnsi="Times New Roman"/>
          <w:sz w:val="24"/>
          <w:szCs w:val="24"/>
        </w:rPr>
        <w:t xml:space="preserve"> </w:t>
      </w:r>
      <w:r w:rsidR="00F06294" w:rsidRPr="00026FFB">
        <w:rPr>
          <w:rFonts w:ascii="Times New Roman" w:hAnsi="Times New Roman"/>
          <w:sz w:val="24"/>
          <w:szCs w:val="24"/>
        </w:rPr>
        <w:t xml:space="preserve">Чемпионат города Якутска </w:t>
      </w:r>
      <w:r w:rsidR="001C07F5" w:rsidRPr="00026FFB">
        <w:rPr>
          <w:rFonts w:ascii="Times New Roman" w:hAnsi="Times New Roman"/>
          <w:sz w:val="24"/>
          <w:szCs w:val="24"/>
        </w:rPr>
        <w:t>по баскетболу октябрь-декабрь 2017г.</w:t>
      </w:r>
      <w:r w:rsidRPr="00026FFB">
        <w:rPr>
          <w:rFonts w:ascii="Times New Roman" w:hAnsi="Times New Roman"/>
          <w:sz w:val="24"/>
          <w:szCs w:val="24"/>
        </w:rPr>
        <w:t xml:space="preserve">                        </w:t>
      </w:r>
      <w:r w:rsidR="00F06294" w:rsidRPr="00026FFB">
        <w:rPr>
          <w:rFonts w:ascii="Times New Roman" w:hAnsi="Times New Roman"/>
          <w:sz w:val="24"/>
          <w:szCs w:val="24"/>
        </w:rPr>
        <w:t xml:space="preserve">Республиканский турнир на призы СК «МОХСОГОЛ» </w:t>
      </w:r>
    </w:p>
    <w:p w:rsidR="00026FFB" w:rsidRPr="00026FFB" w:rsidRDefault="00F06294" w:rsidP="00026FFB">
      <w:pPr>
        <w:pStyle w:val="a3"/>
        <w:numPr>
          <w:ilvl w:val="0"/>
          <w:numId w:val="11"/>
        </w:numPr>
        <w:tabs>
          <w:tab w:val="left" w:pos="284"/>
          <w:tab w:val="left" w:pos="709"/>
          <w:tab w:val="left" w:pos="851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26FFB">
        <w:rPr>
          <w:rFonts w:ascii="Times New Roman" w:hAnsi="Times New Roman"/>
          <w:sz w:val="24"/>
          <w:szCs w:val="24"/>
        </w:rPr>
        <w:t>11.11.2017</w:t>
      </w:r>
      <w:r w:rsidR="00026FFB">
        <w:rPr>
          <w:rFonts w:ascii="Times New Roman" w:hAnsi="Times New Roman"/>
          <w:sz w:val="24"/>
          <w:szCs w:val="24"/>
        </w:rPr>
        <w:t xml:space="preserve"> </w:t>
      </w:r>
      <w:r w:rsidRPr="00026FFB">
        <w:rPr>
          <w:rFonts w:ascii="Times New Roman" w:hAnsi="Times New Roman"/>
          <w:sz w:val="24"/>
          <w:szCs w:val="24"/>
        </w:rPr>
        <w:t>г.</w:t>
      </w:r>
      <w:r w:rsidR="00B86886" w:rsidRPr="00026FFB">
        <w:rPr>
          <w:rFonts w:ascii="Times New Roman" w:hAnsi="Times New Roman"/>
          <w:sz w:val="24"/>
          <w:szCs w:val="24"/>
        </w:rPr>
        <w:t xml:space="preserve">  </w:t>
      </w:r>
      <w:r w:rsidRPr="00026FFB">
        <w:rPr>
          <w:rFonts w:ascii="Times New Roman" w:hAnsi="Times New Roman"/>
          <w:sz w:val="24"/>
          <w:szCs w:val="24"/>
        </w:rPr>
        <w:t>Кубок Молодежи МС Р</w:t>
      </w:r>
      <w:proofErr w:type="gramStart"/>
      <w:r w:rsidRPr="00026FFB">
        <w:rPr>
          <w:rFonts w:ascii="Times New Roman" w:hAnsi="Times New Roman"/>
          <w:sz w:val="24"/>
          <w:szCs w:val="24"/>
        </w:rPr>
        <w:t>С(</w:t>
      </w:r>
      <w:proofErr w:type="gramEnd"/>
      <w:r w:rsidRPr="00026FFB">
        <w:rPr>
          <w:rFonts w:ascii="Times New Roman" w:hAnsi="Times New Roman"/>
          <w:sz w:val="24"/>
          <w:szCs w:val="24"/>
        </w:rPr>
        <w:t xml:space="preserve">Я) по баскетболу </w:t>
      </w:r>
    </w:p>
    <w:p w:rsidR="00026FFB" w:rsidRPr="00026FFB" w:rsidRDefault="00F06294" w:rsidP="00026FFB">
      <w:pPr>
        <w:pStyle w:val="a3"/>
        <w:numPr>
          <w:ilvl w:val="0"/>
          <w:numId w:val="11"/>
        </w:numPr>
        <w:tabs>
          <w:tab w:val="left" w:pos="284"/>
          <w:tab w:val="left" w:pos="709"/>
          <w:tab w:val="left" w:pos="851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26FFB">
        <w:rPr>
          <w:rFonts w:ascii="Times New Roman" w:hAnsi="Times New Roman"/>
          <w:sz w:val="24"/>
          <w:szCs w:val="24"/>
        </w:rPr>
        <w:t>23-26.11.2017</w:t>
      </w:r>
      <w:r w:rsidR="00026FFB">
        <w:rPr>
          <w:rFonts w:ascii="Times New Roman" w:hAnsi="Times New Roman"/>
          <w:sz w:val="24"/>
          <w:szCs w:val="24"/>
        </w:rPr>
        <w:t xml:space="preserve"> </w:t>
      </w:r>
      <w:r w:rsidRPr="00026FFB">
        <w:rPr>
          <w:rFonts w:ascii="Times New Roman" w:hAnsi="Times New Roman"/>
          <w:sz w:val="24"/>
          <w:szCs w:val="24"/>
        </w:rPr>
        <w:t>г.</w:t>
      </w:r>
      <w:r w:rsidR="00B86886" w:rsidRPr="00026FFB">
        <w:rPr>
          <w:rFonts w:ascii="Times New Roman" w:hAnsi="Times New Roman"/>
          <w:sz w:val="24"/>
          <w:szCs w:val="24"/>
        </w:rPr>
        <w:t xml:space="preserve"> </w:t>
      </w:r>
      <w:r w:rsidR="00026FFB">
        <w:rPr>
          <w:rFonts w:ascii="Times New Roman" w:hAnsi="Times New Roman"/>
          <w:sz w:val="24"/>
          <w:szCs w:val="24"/>
        </w:rPr>
        <w:t>Че</w:t>
      </w:r>
      <w:r w:rsidRPr="00026FFB">
        <w:rPr>
          <w:rFonts w:ascii="Times New Roman" w:hAnsi="Times New Roman"/>
          <w:sz w:val="24"/>
          <w:szCs w:val="24"/>
        </w:rPr>
        <w:t>мпионат г. Якутска среди округов по перетягиванию палки. 25.11.2017г.</w:t>
      </w:r>
      <w:r w:rsidR="00B86886" w:rsidRPr="00026FFB">
        <w:rPr>
          <w:rFonts w:ascii="Times New Roman" w:hAnsi="Times New Roman"/>
          <w:sz w:val="24"/>
          <w:szCs w:val="24"/>
        </w:rPr>
        <w:t xml:space="preserve">                    </w:t>
      </w:r>
    </w:p>
    <w:p w:rsidR="001C07F5" w:rsidRPr="00026FFB" w:rsidRDefault="001C07F5" w:rsidP="00026FFB">
      <w:pPr>
        <w:pStyle w:val="a3"/>
        <w:numPr>
          <w:ilvl w:val="0"/>
          <w:numId w:val="11"/>
        </w:numPr>
        <w:tabs>
          <w:tab w:val="left" w:pos="284"/>
          <w:tab w:val="left" w:pos="709"/>
          <w:tab w:val="left" w:pos="851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26FFB">
        <w:rPr>
          <w:rFonts w:ascii="Times New Roman" w:hAnsi="Times New Roman"/>
          <w:sz w:val="24"/>
          <w:szCs w:val="24"/>
        </w:rPr>
        <w:lastRenderedPageBreak/>
        <w:t>Открытый турнир по Мас-рестлингу среди юношей 2005-2006, 2003-2004</w:t>
      </w:r>
      <w:r w:rsidR="00026FFB">
        <w:rPr>
          <w:rFonts w:ascii="Times New Roman" w:hAnsi="Times New Roman"/>
          <w:sz w:val="24"/>
          <w:szCs w:val="24"/>
        </w:rPr>
        <w:t xml:space="preserve"> </w:t>
      </w:r>
      <w:r w:rsidRPr="00026FFB">
        <w:rPr>
          <w:rFonts w:ascii="Times New Roman" w:hAnsi="Times New Roman"/>
          <w:sz w:val="24"/>
          <w:szCs w:val="24"/>
        </w:rPr>
        <w:t xml:space="preserve">г.р., посвященный 50-летию </w:t>
      </w:r>
      <w:proofErr w:type="spellStart"/>
      <w:r w:rsidRPr="00026FFB">
        <w:rPr>
          <w:rFonts w:ascii="Times New Roman" w:hAnsi="Times New Roman"/>
          <w:sz w:val="24"/>
          <w:szCs w:val="24"/>
        </w:rPr>
        <w:t>Копырина</w:t>
      </w:r>
      <w:proofErr w:type="spellEnd"/>
      <w:r w:rsidRPr="00026FFB">
        <w:rPr>
          <w:rFonts w:ascii="Times New Roman" w:hAnsi="Times New Roman"/>
          <w:sz w:val="24"/>
          <w:szCs w:val="24"/>
        </w:rPr>
        <w:t xml:space="preserve"> И.И., г. Якутск (игровой зал) 22.12.2017</w:t>
      </w:r>
      <w:r w:rsidR="00026FFB">
        <w:rPr>
          <w:rFonts w:ascii="Times New Roman" w:hAnsi="Times New Roman"/>
          <w:sz w:val="24"/>
          <w:szCs w:val="24"/>
        </w:rPr>
        <w:t xml:space="preserve"> </w:t>
      </w:r>
      <w:r w:rsidRPr="00026FFB">
        <w:rPr>
          <w:rFonts w:ascii="Times New Roman" w:hAnsi="Times New Roman"/>
          <w:sz w:val="24"/>
          <w:szCs w:val="24"/>
        </w:rPr>
        <w:t>г.(13 команд, 102 участника)</w:t>
      </w:r>
      <w:r w:rsidR="00026FFB">
        <w:rPr>
          <w:rFonts w:ascii="Times New Roman" w:hAnsi="Times New Roman"/>
          <w:sz w:val="24"/>
          <w:szCs w:val="24"/>
        </w:rPr>
        <w:t>.</w:t>
      </w:r>
    </w:p>
    <w:p w:rsidR="005667DC" w:rsidRDefault="004C76B2" w:rsidP="004C76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Массовые </w:t>
      </w:r>
      <w:r w:rsidR="008E7AAC" w:rsidRPr="00A81BD9">
        <w:rPr>
          <w:rFonts w:ascii="Times New Roman" w:hAnsi="Times New Roman" w:cs="Times New Roman"/>
          <w:b/>
          <w:sz w:val="24"/>
          <w:szCs w:val="24"/>
        </w:rPr>
        <w:t>меропри</w:t>
      </w:r>
      <w:r>
        <w:rPr>
          <w:rFonts w:ascii="Times New Roman" w:hAnsi="Times New Roman" w:cs="Times New Roman"/>
          <w:b/>
          <w:sz w:val="24"/>
          <w:szCs w:val="24"/>
        </w:rPr>
        <w:t>ятия и летний отдых детей</w:t>
      </w:r>
    </w:p>
    <w:p w:rsidR="00026FFB" w:rsidRDefault="00026FFB" w:rsidP="004C76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7F5" w:rsidRPr="00F06294" w:rsidRDefault="00F06294" w:rsidP="00026F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06294">
        <w:rPr>
          <w:rFonts w:ascii="Times New Roman" w:eastAsia="Times New Roman" w:hAnsi="Times New Roman" w:cs="Times New Roman"/>
          <w:sz w:val="24"/>
          <w:szCs w:val="24"/>
        </w:rPr>
        <w:t xml:space="preserve">Показательные выступления обучающихся отделения спортивной гимнастики на открытии Республиканского турнира памяти МСМК по боксу Николая </w:t>
      </w:r>
      <w:proofErr w:type="spellStart"/>
      <w:r w:rsidRPr="00F06294">
        <w:rPr>
          <w:rFonts w:ascii="Times New Roman" w:eastAsia="Times New Roman" w:hAnsi="Times New Roman" w:cs="Times New Roman"/>
          <w:sz w:val="24"/>
          <w:szCs w:val="24"/>
        </w:rPr>
        <w:t>Жиркова</w:t>
      </w:r>
      <w:proofErr w:type="spellEnd"/>
      <w:r w:rsidRPr="00F06294">
        <w:rPr>
          <w:rFonts w:ascii="Times New Roman" w:eastAsia="Times New Roman" w:hAnsi="Times New Roman" w:cs="Times New Roman"/>
          <w:sz w:val="24"/>
          <w:szCs w:val="24"/>
        </w:rPr>
        <w:t xml:space="preserve"> 05.01.2017г. (Ощепкова Л.Л., Данилова Л.Р.) </w:t>
      </w:r>
      <w:r w:rsidR="00B868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F06294">
        <w:rPr>
          <w:rFonts w:ascii="Times New Roman" w:eastAsia="Times New Roman" w:hAnsi="Times New Roman" w:cs="Times New Roman"/>
          <w:sz w:val="24"/>
          <w:szCs w:val="24"/>
        </w:rPr>
        <w:t>Участие обучающихся отделения спортивной гимнастики в благотворительном концерте (в помощь детям с онкологическими заболеваниями) г. Якутск 10.02.2017г.</w:t>
      </w:r>
      <w:r w:rsidR="00B868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F06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7F5" w:rsidRPr="00F06294">
        <w:rPr>
          <w:rFonts w:ascii="Times New Roman" w:eastAsia="Times New Roman" w:hAnsi="Times New Roman" w:cs="Times New Roman"/>
          <w:sz w:val="24"/>
          <w:szCs w:val="24"/>
        </w:rPr>
        <w:t xml:space="preserve">Показательные выступления обучающихся отделения спортивной гимнастики </w:t>
      </w:r>
      <w:proofErr w:type="gramStart"/>
      <w:r w:rsidR="001C07F5" w:rsidRPr="00F0629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1C07F5" w:rsidRPr="00F06294">
        <w:rPr>
          <w:rFonts w:ascii="Times New Roman" w:eastAsia="Times New Roman" w:hAnsi="Times New Roman" w:cs="Times New Roman"/>
          <w:sz w:val="24"/>
          <w:szCs w:val="24"/>
        </w:rPr>
        <w:t xml:space="preserve"> выпускном </w:t>
      </w:r>
      <w:proofErr w:type="gramStart"/>
      <w:r w:rsidR="001C07F5" w:rsidRPr="00F06294">
        <w:rPr>
          <w:rFonts w:ascii="Times New Roman" w:eastAsia="Times New Roman" w:hAnsi="Times New Roman" w:cs="Times New Roman"/>
          <w:sz w:val="24"/>
          <w:szCs w:val="24"/>
        </w:rPr>
        <w:t>празднике. 13.06.2017г.</w:t>
      </w:r>
      <w:proofErr w:type="gramEnd"/>
    </w:p>
    <w:p w:rsidR="00026FFB" w:rsidRDefault="00F06294" w:rsidP="00026F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06294">
        <w:rPr>
          <w:rFonts w:ascii="Times New Roman" w:eastAsia="Times New Roman" w:hAnsi="Times New Roman" w:cs="Times New Roman"/>
          <w:sz w:val="24"/>
          <w:szCs w:val="24"/>
        </w:rPr>
        <w:t>Зимние УТС</w:t>
      </w:r>
      <w:r w:rsidRPr="00F062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6294">
        <w:rPr>
          <w:rFonts w:ascii="Times New Roman" w:eastAsia="Times New Roman" w:hAnsi="Times New Roman" w:cs="Times New Roman"/>
          <w:sz w:val="24"/>
          <w:szCs w:val="24"/>
        </w:rPr>
        <w:t>на базе ДЮСШ№1 по спортивной гимнастике 02-09.01.201</w:t>
      </w:r>
      <w:r w:rsidR="00B86886">
        <w:rPr>
          <w:rFonts w:ascii="Times New Roman" w:eastAsia="Times New Roman" w:hAnsi="Times New Roman" w:cs="Times New Roman"/>
          <w:sz w:val="24"/>
          <w:szCs w:val="24"/>
        </w:rPr>
        <w:t xml:space="preserve">7г.  </w:t>
      </w:r>
    </w:p>
    <w:p w:rsidR="00026FFB" w:rsidRDefault="00F06294" w:rsidP="00026F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06294">
        <w:rPr>
          <w:rFonts w:ascii="Times New Roman" w:eastAsia="Times New Roman" w:hAnsi="Times New Roman" w:cs="Times New Roman"/>
          <w:sz w:val="24"/>
          <w:szCs w:val="24"/>
        </w:rPr>
        <w:t>Зимние УТС</w:t>
      </w:r>
      <w:r w:rsidRPr="00F062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6294">
        <w:rPr>
          <w:rFonts w:ascii="Times New Roman" w:eastAsia="Times New Roman" w:hAnsi="Times New Roman" w:cs="Times New Roman"/>
          <w:sz w:val="24"/>
          <w:szCs w:val="24"/>
        </w:rPr>
        <w:t>на базе ДЮСШ№1 по спортивной гимнастике 02-09.01.2017</w:t>
      </w:r>
      <w:r w:rsidR="00026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294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  <w:r w:rsidR="00B868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026FFB" w:rsidRDefault="00F06294" w:rsidP="00026F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06294">
        <w:rPr>
          <w:rFonts w:ascii="Times New Roman" w:eastAsia="Times New Roman" w:hAnsi="Times New Roman" w:cs="Times New Roman"/>
          <w:sz w:val="24"/>
          <w:szCs w:val="24"/>
        </w:rPr>
        <w:t>Зимние УТС</w:t>
      </w:r>
      <w:r w:rsidRPr="00F062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6294">
        <w:rPr>
          <w:rFonts w:ascii="Times New Roman" w:eastAsia="Times New Roman" w:hAnsi="Times New Roman" w:cs="Times New Roman"/>
          <w:sz w:val="24"/>
          <w:szCs w:val="24"/>
        </w:rPr>
        <w:t>на базе ДЮСШ№1 по гиревому спорту 02-09.01.2017</w:t>
      </w:r>
      <w:r w:rsidR="00026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294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  <w:r w:rsidR="00B8688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026FFB" w:rsidRDefault="00F06294" w:rsidP="00026F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06294">
        <w:rPr>
          <w:rFonts w:ascii="Times New Roman" w:eastAsia="Times New Roman" w:hAnsi="Times New Roman" w:cs="Times New Roman"/>
          <w:sz w:val="24"/>
          <w:szCs w:val="24"/>
        </w:rPr>
        <w:t>Зимние УТС</w:t>
      </w:r>
      <w:r w:rsidRPr="00F062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6294">
        <w:rPr>
          <w:rFonts w:ascii="Times New Roman" w:eastAsia="Times New Roman" w:hAnsi="Times New Roman" w:cs="Times New Roman"/>
          <w:sz w:val="24"/>
          <w:szCs w:val="24"/>
        </w:rPr>
        <w:t>на базе СК «Триумф» по легкой атлетике 02-09.01</w:t>
      </w:r>
      <w:r w:rsidR="00B86886">
        <w:rPr>
          <w:rFonts w:ascii="Times New Roman" w:eastAsia="Times New Roman" w:hAnsi="Times New Roman" w:cs="Times New Roman"/>
          <w:sz w:val="24"/>
          <w:szCs w:val="24"/>
        </w:rPr>
        <w:t>.2017</w:t>
      </w:r>
      <w:r w:rsidR="00026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886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</w:t>
      </w:r>
    </w:p>
    <w:p w:rsidR="00026FFB" w:rsidRDefault="00F06294" w:rsidP="00026F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06294">
        <w:rPr>
          <w:rFonts w:ascii="Times New Roman" w:eastAsia="Times New Roman" w:hAnsi="Times New Roman" w:cs="Times New Roman"/>
          <w:sz w:val="24"/>
          <w:szCs w:val="24"/>
        </w:rPr>
        <w:t>Зимние УТС</w:t>
      </w:r>
      <w:r w:rsidRPr="00F062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6294">
        <w:rPr>
          <w:rFonts w:ascii="Times New Roman" w:eastAsia="Times New Roman" w:hAnsi="Times New Roman" w:cs="Times New Roman"/>
          <w:sz w:val="24"/>
          <w:szCs w:val="24"/>
        </w:rPr>
        <w:t>на базе ДЮСШ№1 по легкой атлетике 02-09.</w:t>
      </w:r>
      <w:r w:rsidR="00B86886">
        <w:rPr>
          <w:rFonts w:ascii="Times New Roman" w:eastAsia="Times New Roman" w:hAnsi="Times New Roman" w:cs="Times New Roman"/>
          <w:sz w:val="24"/>
          <w:szCs w:val="24"/>
        </w:rPr>
        <w:t>01.2017</w:t>
      </w:r>
      <w:r w:rsidR="00026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886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</w:t>
      </w:r>
    </w:p>
    <w:p w:rsidR="00026FFB" w:rsidRDefault="00F06294" w:rsidP="00026F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06294">
        <w:rPr>
          <w:rFonts w:ascii="Times New Roman" w:eastAsia="Times New Roman" w:hAnsi="Times New Roman" w:cs="Times New Roman"/>
          <w:sz w:val="24"/>
          <w:szCs w:val="24"/>
        </w:rPr>
        <w:t>Зимние УТС</w:t>
      </w:r>
      <w:r w:rsidRPr="00F062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6294">
        <w:rPr>
          <w:rFonts w:ascii="Times New Roman" w:eastAsia="Times New Roman" w:hAnsi="Times New Roman" w:cs="Times New Roman"/>
          <w:sz w:val="24"/>
          <w:szCs w:val="24"/>
        </w:rPr>
        <w:t>на базе ДЮСШ№1 по мас-рестлингу 02-09.01.2017</w:t>
      </w:r>
      <w:r w:rsidR="00026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294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  <w:r w:rsidR="00B868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</w:p>
    <w:p w:rsidR="00026FFB" w:rsidRDefault="00F06294" w:rsidP="00026F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06294">
        <w:rPr>
          <w:rFonts w:ascii="Times New Roman" w:eastAsia="Times New Roman" w:hAnsi="Times New Roman" w:cs="Times New Roman"/>
          <w:sz w:val="24"/>
          <w:szCs w:val="24"/>
        </w:rPr>
        <w:t>УТС по боксу 16-20.01.2</w:t>
      </w:r>
      <w:r w:rsidR="00B86886">
        <w:rPr>
          <w:rFonts w:ascii="Times New Roman" w:eastAsia="Times New Roman" w:hAnsi="Times New Roman" w:cs="Times New Roman"/>
          <w:sz w:val="24"/>
          <w:szCs w:val="24"/>
        </w:rPr>
        <w:t xml:space="preserve">017г.                                                                                                                 </w:t>
      </w:r>
    </w:p>
    <w:p w:rsidR="00026FFB" w:rsidRDefault="00F06294" w:rsidP="00026F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06294">
        <w:rPr>
          <w:rFonts w:ascii="Times New Roman" w:eastAsia="Times New Roman" w:hAnsi="Times New Roman" w:cs="Times New Roman"/>
          <w:sz w:val="24"/>
          <w:szCs w:val="24"/>
        </w:rPr>
        <w:t>УТС по боксу по подготовке к Первенству России г. Анапа 20.</w:t>
      </w:r>
      <w:r w:rsidR="00B86886">
        <w:rPr>
          <w:rFonts w:ascii="Times New Roman" w:eastAsia="Times New Roman" w:hAnsi="Times New Roman" w:cs="Times New Roman"/>
          <w:sz w:val="24"/>
          <w:szCs w:val="24"/>
        </w:rPr>
        <w:t>03-01.04.2017</w:t>
      </w:r>
      <w:r w:rsidR="00026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88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F06294">
        <w:rPr>
          <w:rFonts w:ascii="Times New Roman" w:eastAsia="Times New Roman" w:hAnsi="Times New Roman" w:cs="Times New Roman"/>
          <w:sz w:val="24"/>
          <w:szCs w:val="24"/>
        </w:rPr>
        <w:t xml:space="preserve">(Гоголев Богдан, </w:t>
      </w:r>
      <w:proofErr w:type="spellStart"/>
      <w:r w:rsidRPr="00F06294">
        <w:rPr>
          <w:rFonts w:ascii="Times New Roman" w:eastAsia="Times New Roman" w:hAnsi="Times New Roman" w:cs="Times New Roman"/>
          <w:sz w:val="24"/>
          <w:szCs w:val="24"/>
        </w:rPr>
        <w:t>Эверстов</w:t>
      </w:r>
      <w:proofErr w:type="spellEnd"/>
      <w:r w:rsidRPr="00F06294">
        <w:rPr>
          <w:rFonts w:ascii="Times New Roman" w:eastAsia="Times New Roman" w:hAnsi="Times New Roman" w:cs="Times New Roman"/>
          <w:sz w:val="24"/>
          <w:szCs w:val="24"/>
        </w:rPr>
        <w:t xml:space="preserve"> Кирилл)</w:t>
      </w:r>
      <w:r w:rsidR="00B868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026FFB" w:rsidRDefault="00F06294" w:rsidP="00026F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06294">
        <w:rPr>
          <w:rFonts w:ascii="Times New Roman" w:eastAsia="Times New Roman" w:hAnsi="Times New Roman" w:cs="Times New Roman"/>
          <w:sz w:val="24"/>
          <w:szCs w:val="24"/>
        </w:rPr>
        <w:t>УТС по боксу в составе сборной Р</w:t>
      </w:r>
      <w:proofErr w:type="gramStart"/>
      <w:r w:rsidRPr="00F06294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Pr="00F06294">
        <w:rPr>
          <w:rFonts w:ascii="Times New Roman" w:eastAsia="Times New Roman" w:hAnsi="Times New Roman" w:cs="Times New Roman"/>
          <w:sz w:val="24"/>
          <w:szCs w:val="24"/>
        </w:rPr>
        <w:t>Я) г. Оренбург 17.04-01.05.2017</w:t>
      </w:r>
      <w:r w:rsidR="00026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294">
        <w:rPr>
          <w:rFonts w:ascii="Times New Roman" w:eastAsia="Times New Roman" w:hAnsi="Times New Roman" w:cs="Times New Roman"/>
          <w:sz w:val="24"/>
          <w:szCs w:val="24"/>
        </w:rPr>
        <w:t>г.(</w:t>
      </w:r>
      <w:proofErr w:type="spellStart"/>
      <w:r w:rsidRPr="00F06294">
        <w:rPr>
          <w:rFonts w:ascii="Times New Roman" w:eastAsia="Times New Roman" w:hAnsi="Times New Roman" w:cs="Times New Roman"/>
          <w:sz w:val="24"/>
          <w:szCs w:val="24"/>
        </w:rPr>
        <w:t>Малгин</w:t>
      </w:r>
      <w:proofErr w:type="spellEnd"/>
      <w:r w:rsidRPr="00F06294">
        <w:rPr>
          <w:rFonts w:ascii="Times New Roman" w:eastAsia="Times New Roman" w:hAnsi="Times New Roman" w:cs="Times New Roman"/>
          <w:sz w:val="24"/>
          <w:szCs w:val="24"/>
        </w:rPr>
        <w:t xml:space="preserve"> Никита) </w:t>
      </w:r>
      <w:r w:rsidR="00B86886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026FFB" w:rsidRDefault="00F06294" w:rsidP="00026F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06294">
        <w:rPr>
          <w:rFonts w:ascii="Times New Roman" w:eastAsia="Times New Roman" w:hAnsi="Times New Roman" w:cs="Times New Roman"/>
          <w:sz w:val="24"/>
          <w:szCs w:val="24"/>
        </w:rPr>
        <w:t>УТС по спортивной гимнастике (мальчики) г. Е</w:t>
      </w:r>
      <w:r w:rsidR="004C76B2">
        <w:rPr>
          <w:rFonts w:ascii="Times New Roman" w:eastAsia="Times New Roman" w:hAnsi="Times New Roman" w:cs="Times New Roman"/>
          <w:sz w:val="24"/>
          <w:szCs w:val="24"/>
        </w:rPr>
        <w:t>катеринбург 23.04-03/05/2017</w:t>
      </w:r>
      <w:r w:rsidR="00026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6B2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</w:t>
      </w:r>
    </w:p>
    <w:p w:rsidR="00026FFB" w:rsidRDefault="00F06294" w:rsidP="00026F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06294">
        <w:rPr>
          <w:rFonts w:ascii="Times New Roman" w:eastAsia="Times New Roman" w:hAnsi="Times New Roman" w:cs="Times New Roman"/>
          <w:sz w:val="24"/>
          <w:szCs w:val="24"/>
        </w:rPr>
        <w:t>УТС</w:t>
      </w:r>
      <w:r w:rsidRPr="00F062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6294">
        <w:rPr>
          <w:rFonts w:ascii="Times New Roman" w:eastAsia="Times New Roman" w:hAnsi="Times New Roman" w:cs="Times New Roman"/>
          <w:sz w:val="24"/>
          <w:szCs w:val="24"/>
        </w:rPr>
        <w:t>по легкой атлетике г. Калуга 25.04-10.05.2017</w:t>
      </w:r>
      <w:r w:rsidR="00026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294">
        <w:rPr>
          <w:rFonts w:ascii="Times New Roman" w:eastAsia="Times New Roman" w:hAnsi="Times New Roman" w:cs="Times New Roman"/>
          <w:sz w:val="24"/>
          <w:szCs w:val="24"/>
        </w:rPr>
        <w:t>г. 2 человека (Адасько Диана,</w:t>
      </w:r>
      <w:r w:rsidR="00B86886">
        <w:rPr>
          <w:rFonts w:ascii="Times New Roman" w:eastAsia="Times New Roman" w:hAnsi="Times New Roman" w:cs="Times New Roman"/>
          <w:sz w:val="24"/>
          <w:szCs w:val="24"/>
        </w:rPr>
        <w:t xml:space="preserve"> Нечаев Александр)                                                                                                                                            </w:t>
      </w:r>
    </w:p>
    <w:p w:rsidR="00026FFB" w:rsidRDefault="00F06294" w:rsidP="00026F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06294">
        <w:rPr>
          <w:rFonts w:ascii="Times New Roman" w:eastAsia="Times New Roman" w:hAnsi="Times New Roman" w:cs="Times New Roman"/>
          <w:sz w:val="24"/>
          <w:szCs w:val="24"/>
        </w:rPr>
        <w:t>Летние УТС</w:t>
      </w:r>
      <w:r w:rsidRPr="00F062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6294">
        <w:rPr>
          <w:rFonts w:ascii="Times New Roman" w:eastAsia="Times New Roman" w:hAnsi="Times New Roman" w:cs="Times New Roman"/>
          <w:sz w:val="24"/>
          <w:szCs w:val="24"/>
        </w:rPr>
        <w:t>на базе ДЮСШ№1 по боксу по подготовке к спартакиаде школьников «Олимпийские надежды</w:t>
      </w:r>
      <w:r w:rsidR="00B8688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C76B2">
        <w:rPr>
          <w:rFonts w:ascii="Times New Roman" w:eastAsia="Times New Roman" w:hAnsi="Times New Roman" w:cs="Times New Roman"/>
          <w:sz w:val="24"/>
          <w:szCs w:val="24"/>
        </w:rPr>
        <w:t>29.05-12.06.2017</w:t>
      </w:r>
      <w:r w:rsidR="00026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6B2">
        <w:rPr>
          <w:rFonts w:ascii="Times New Roman" w:eastAsia="Times New Roman" w:hAnsi="Times New Roman" w:cs="Times New Roman"/>
          <w:sz w:val="24"/>
          <w:szCs w:val="24"/>
        </w:rPr>
        <w:t xml:space="preserve">г          </w:t>
      </w:r>
      <w:r w:rsidR="00B868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026FFB" w:rsidRDefault="00F06294" w:rsidP="00026F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06294">
        <w:rPr>
          <w:rFonts w:ascii="Times New Roman" w:eastAsia="Times New Roman" w:hAnsi="Times New Roman" w:cs="Times New Roman"/>
          <w:sz w:val="24"/>
          <w:szCs w:val="24"/>
        </w:rPr>
        <w:t>Летние УТС</w:t>
      </w:r>
      <w:r w:rsidRPr="00F062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6294">
        <w:rPr>
          <w:rFonts w:ascii="Times New Roman" w:eastAsia="Times New Roman" w:hAnsi="Times New Roman" w:cs="Times New Roman"/>
          <w:sz w:val="24"/>
          <w:szCs w:val="24"/>
        </w:rPr>
        <w:t>на базе ДЮСШ№1 по спортивной гимнастике (мальчики) 01-18.06.2017</w:t>
      </w:r>
      <w:r w:rsidR="00026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294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B868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026FFB" w:rsidRDefault="00F06294" w:rsidP="00026F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06294">
        <w:rPr>
          <w:rFonts w:ascii="Times New Roman" w:eastAsia="Times New Roman" w:hAnsi="Times New Roman" w:cs="Times New Roman"/>
          <w:sz w:val="24"/>
          <w:szCs w:val="24"/>
        </w:rPr>
        <w:t>Летние УТС</w:t>
      </w:r>
      <w:r w:rsidRPr="00F062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6294">
        <w:rPr>
          <w:rFonts w:ascii="Times New Roman" w:eastAsia="Times New Roman" w:hAnsi="Times New Roman" w:cs="Times New Roman"/>
          <w:sz w:val="24"/>
          <w:szCs w:val="24"/>
        </w:rPr>
        <w:t>на базе ДЮСШ№1 по спортивной гимнастике (девочки) 01-18.06.2017</w:t>
      </w:r>
      <w:r w:rsidR="00026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294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4C76B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026FFB" w:rsidRDefault="00F06294" w:rsidP="00026F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06294">
        <w:rPr>
          <w:rFonts w:ascii="Times New Roman" w:eastAsia="Times New Roman" w:hAnsi="Times New Roman" w:cs="Times New Roman"/>
          <w:sz w:val="24"/>
          <w:szCs w:val="24"/>
        </w:rPr>
        <w:t>Летние УТС</w:t>
      </w:r>
      <w:r w:rsidRPr="00F062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6294">
        <w:rPr>
          <w:rFonts w:ascii="Times New Roman" w:eastAsia="Times New Roman" w:hAnsi="Times New Roman" w:cs="Times New Roman"/>
          <w:sz w:val="24"/>
          <w:szCs w:val="24"/>
        </w:rPr>
        <w:t>на базе ДЮСШ№1 по</w:t>
      </w:r>
      <w:r w:rsidR="004C76B2">
        <w:rPr>
          <w:rFonts w:ascii="Times New Roman" w:eastAsia="Times New Roman" w:hAnsi="Times New Roman" w:cs="Times New Roman"/>
          <w:sz w:val="24"/>
          <w:szCs w:val="24"/>
        </w:rPr>
        <w:t xml:space="preserve"> боксу 01-18.06.2017</w:t>
      </w:r>
      <w:r w:rsidR="00026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6B2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             </w:t>
      </w:r>
    </w:p>
    <w:p w:rsidR="00026FFB" w:rsidRDefault="00F06294" w:rsidP="00026F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06294">
        <w:rPr>
          <w:rFonts w:ascii="Times New Roman" w:eastAsia="Times New Roman" w:hAnsi="Times New Roman" w:cs="Times New Roman"/>
          <w:sz w:val="24"/>
          <w:szCs w:val="24"/>
        </w:rPr>
        <w:t>Летние УТС</w:t>
      </w:r>
      <w:r w:rsidRPr="00F062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6294">
        <w:rPr>
          <w:rFonts w:ascii="Times New Roman" w:eastAsia="Times New Roman" w:hAnsi="Times New Roman" w:cs="Times New Roman"/>
          <w:sz w:val="24"/>
          <w:szCs w:val="24"/>
        </w:rPr>
        <w:t xml:space="preserve">на базе ДЮСШ№1 по </w:t>
      </w:r>
      <w:r w:rsidR="004C76B2">
        <w:rPr>
          <w:rFonts w:ascii="Times New Roman" w:eastAsia="Times New Roman" w:hAnsi="Times New Roman" w:cs="Times New Roman"/>
          <w:sz w:val="24"/>
          <w:szCs w:val="24"/>
        </w:rPr>
        <w:t>легкой атлетике 01-18.06.2017</w:t>
      </w:r>
      <w:r w:rsidR="00026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6B2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</w:t>
      </w:r>
    </w:p>
    <w:p w:rsidR="00026FFB" w:rsidRDefault="00F06294" w:rsidP="00026F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06294">
        <w:rPr>
          <w:rFonts w:ascii="Times New Roman" w:eastAsia="Times New Roman" w:hAnsi="Times New Roman" w:cs="Times New Roman"/>
          <w:sz w:val="24"/>
          <w:szCs w:val="24"/>
        </w:rPr>
        <w:t>Летние УТС</w:t>
      </w:r>
      <w:r w:rsidRPr="00F062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6294">
        <w:rPr>
          <w:rFonts w:ascii="Times New Roman" w:eastAsia="Times New Roman" w:hAnsi="Times New Roman" w:cs="Times New Roman"/>
          <w:sz w:val="24"/>
          <w:szCs w:val="24"/>
        </w:rPr>
        <w:t xml:space="preserve">на базе профилактория «Сосновый бор» 1 </w:t>
      </w:r>
      <w:r w:rsidR="004C76B2">
        <w:rPr>
          <w:rFonts w:ascii="Times New Roman" w:eastAsia="Times New Roman" w:hAnsi="Times New Roman" w:cs="Times New Roman"/>
          <w:sz w:val="24"/>
          <w:szCs w:val="24"/>
        </w:rPr>
        <w:t>смена 05-25.06.2017</w:t>
      </w:r>
      <w:r w:rsidR="00026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6B2">
        <w:rPr>
          <w:rFonts w:ascii="Times New Roman" w:eastAsia="Times New Roman" w:hAnsi="Times New Roman" w:cs="Times New Roman"/>
          <w:sz w:val="24"/>
          <w:szCs w:val="24"/>
        </w:rPr>
        <w:t xml:space="preserve">г.                    </w:t>
      </w:r>
    </w:p>
    <w:p w:rsidR="00026FFB" w:rsidRDefault="00F06294" w:rsidP="00026F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06294">
        <w:rPr>
          <w:rFonts w:ascii="Times New Roman" w:eastAsia="Times New Roman" w:hAnsi="Times New Roman" w:cs="Times New Roman"/>
          <w:sz w:val="24"/>
          <w:szCs w:val="24"/>
        </w:rPr>
        <w:t>Летние УТС</w:t>
      </w:r>
      <w:r w:rsidRPr="00F062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6294">
        <w:rPr>
          <w:rFonts w:ascii="Times New Roman" w:eastAsia="Times New Roman" w:hAnsi="Times New Roman" w:cs="Times New Roman"/>
          <w:sz w:val="24"/>
          <w:szCs w:val="24"/>
        </w:rPr>
        <w:t>на базе лагеря «</w:t>
      </w:r>
      <w:proofErr w:type="spellStart"/>
      <w:r w:rsidRPr="00F06294">
        <w:rPr>
          <w:rFonts w:ascii="Times New Roman" w:eastAsia="Times New Roman" w:hAnsi="Times New Roman" w:cs="Times New Roman"/>
          <w:sz w:val="24"/>
          <w:szCs w:val="24"/>
        </w:rPr>
        <w:t>Эрэл</w:t>
      </w:r>
      <w:proofErr w:type="spellEnd"/>
      <w:r w:rsidRPr="00F06294">
        <w:rPr>
          <w:rFonts w:ascii="Times New Roman" w:eastAsia="Times New Roman" w:hAnsi="Times New Roman" w:cs="Times New Roman"/>
          <w:sz w:val="24"/>
          <w:szCs w:val="24"/>
        </w:rPr>
        <w:t>» по баскетбо</w:t>
      </w:r>
      <w:r w:rsidR="004C76B2">
        <w:rPr>
          <w:rFonts w:ascii="Times New Roman" w:eastAsia="Times New Roman" w:hAnsi="Times New Roman" w:cs="Times New Roman"/>
          <w:sz w:val="24"/>
          <w:szCs w:val="24"/>
        </w:rPr>
        <w:t>лу 1 смена 15.06-05.07.2017</w:t>
      </w:r>
      <w:r w:rsidR="00026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6B2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</w:t>
      </w:r>
    </w:p>
    <w:p w:rsidR="004C76B2" w:rsidRDefault="00F06294" w:rsidP="00026F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06294">
        <w:rPr>
          <w:rFonts w:ascii="Times New Roman" w:eastAsia="Times New Roman" w:hAnsi="Times New Roman" w:cs="Times New Roman"/>
          <w:sz w:val="24"/>
          <w:szCs w:val="24"/>
        </w:rPr>
        <w:t>Летние УТС</w:t>
      </w:r>
      <w:r w:rsidRPr="00F062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6294">
        <w:rPr>
          <w:rFonts w:ascii="Times New Roman" w:eastAsia="Times New Roman" w:hAnsi="Times New Roman" w:cs="Times New Roman"/>
          <w:sz w:val="24"/>
          <w:szCs w:val="24"/>
        </w:rPr>
        <w:t>на базе лагеря «</w:t>
      </w:r>
      <w:proofErr w:type="spellStart"/>
      <w:r w:rsidRPr="00F06294">
        <w:rPr>
          <w:rFonts w:ascii="Times New Roman" w:eastAsia="Times New Roman" w:hAnsi="Times New Roman" w:cs="Times New Roman"/>
          <w:sz w:val="24"/>
          <w:szCs w:val="24"/>
        </w:rPr>
        <w:t>Эрэл</w:t>
      </w:r>
      <w:proofErr w:type="spellEnd"/>
      <w:r w:rsidRPr="00F06294">
        <w:rPr>
          <w:rFonts w:ascii="Times New Roman" w:eastAsia="Times New Roman" w:hAnsi="Times New Roman" w:cs="Times New Roman"/>
          <w:sz w:val="24"/>
          <w:szCs w:val="24"/>
        </w:rPr>
        <w:t>» по боксу 3 смена 07-28.08.2017</w:t>
      </w:r>
      <w:r w:rsidR="00026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294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4C7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6FFB" w:rsidRDefault="00026FFB" w:rsidP="00557C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50" w:rsidRDefault="00557C50" w:rsidP="00557C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BD9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педагогических кадров</w:t>
      </w:r>
    </w:p>
    <w:p w:rsidR="00026FFB" w:rsidRDefault="00026FFB" w:rsidP="00557C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FFB" w:rsidRDefault="00557C50" w:rsidP="000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294">
        <w:rPr>
          <w:rFonts w:ascii="Times New Roman" w:eastAsia="Times New Roman" w:hAnsi="Times New Roman" w:cs="Times New Roman"/>
          <w:sz w:val="24"/>
          <w:szCs w:val="24"/>
        </w:rPr>
        <w:t>Курсы по переподготовке на базе ИРО и ПК «Педагог дополнительного образования» - 3 семестр 05-16.06.2017г. (Лысак О.С.)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26FFB" w:rsidRDefault="00557C50" w:rsidP="000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6294">
        <w:rPr>
          <w:rFonts w:ascii="Times New Roman" w:eastAsia="Times New Roman" w:hAnsi="Times New Roman" w:cs="Times New Roman"/>
          <w:sz w:val="24"/>
          <w:szCs w:val="24"/>
        </w:rPr>
        <w:t>Курсы повышения квалификации при ИРО и ПК «Нормативно-правовое обеспечение и управление дополнительного образования в области ФК и</w:t>
      </w:r>
      <w:proofErr w:type="gramStart"/>
      <w:r w:rsidRPr="00F0629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F06294">
        <w:rPr>
          <w:rFonts w:ascii="Times New Roman" w:eastAsia="Times New Roman" w:hAnsi="Times New Roman" w:cs="Times New Roman"/>
          <w:sz w:val="24"/>
          <w:szCs w:val="24"/>
        </w:rPr>
        <w:t xml:space="preserve"> в условиях модернизации»           25-29.09.2017г., 40 часов. (</w:t>
      </w:r>
      <w:proofErr w:type="spellStart"/>
      <w:r w:rsidRPr="00F06294">
        <w:rPr>
          <w:rFonts w:ascii="Times New Roman" w:eastAsia="Times New Roman" w:hAnsi="Times New Roman" w:cs="Times New Roman"/>
          <w:sz w:val="24"/>
          <w:szCs w:val="24"/>
        </w:rPr>
        <w:t>Качановская</w:t>
      </w:r>
      <w:proofErr w:type="spellEnd"/>
      <w:r w:rsidRPr="00F06294">
        <w:rPr>
          <w:rFonts w:ascii="Times New Roman" w:eastAsia="Times New Roman" w:hAnsi="Times New Roman" w:cs="Times New Roman"/>
          <w:sz w:val="24"/>
          <w:szCs w:val="24"/>
        </w:rPr>
        <w:t xml:space="preserve"> О.Е.)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026FFB" w:rsidRDefault="00557C50" w:rsidP="000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06294">
        <w:rPr>
          <w:rFonts w:ascii="Times New Roman" w:eastAsia="Times New Roman" w:hAnsi="Times New Roman" w:cs="Times New Roman"/>
          <w:sz w:val="24"/>
          <w:szCs w:val="24"/>
        </w:rPr>
        <w:t>Региональный учебно-методический семинар «Школьный баскетбол и его особенности» для учителей физической культуры и тренеров-преподавателей по баскетболу. 1718.11.2017г., 18 часов (</w:t>
      </w:r>
      <w:proofErr w:type="spellStart"/>
      <w:r w:rsidRPr="00F06294">
        <w:rPr>
          <w:rFonts w:ascii="Times New Roman" w:eastAsia="Times New Roman" w:hAnsi="Times New Roman" w:cs="Times New Roman"/>
          <w:sz w:val="24"/>
          <w:szCs w:val="24"/>
        </w:rPr>
        <w:t>Вострецов</w:t>
      </w:r>
      <w:proofErr w:type="spellEnd"/>
      <w:r w:rsidRPr="00F06294">
        <w:rPr>
          <w:rFonts w:ascii="Times New Roman" w:eastAsia="Times New Roman" w:hAnsi="Times New Roman" w:cs="Times New Roman"/>
          <w:sz w:val="24"/>
          <w:szCs w:val="24"/>
        </w:rPr>
        <w:t xml:space="preserve"> А.В., Курбанова К.А., </w:t>
      </w:r>
      <w:proofErr w:type="spellStart"/>
      <w:r w:rsidRPr="00F06294">
        <w:rPr>
          <w:rFonts w:ascii="Times New Roman" w:eastAsia="Times New Roman" w:hAnsi="Times New Roman" w:cs="Times New Roman"/>
          <w:sz w:val="24"/>
          <w:szCs w:val="24"/>
        </w:rPr>
        <w:t>Жмаев</w:t>
      </w:r>
      <w:proofErr w:type="spellEnd"/>
      <w:r w:rsidRPr="00F06294">
        <w:rPr>
          <w:rFonts w:ascii="Times New Roman" w:eastAsia="Times New Roman" w:hAnsi="Times New Roman" w:cs="Times New Roman"/>
          <w:sz w:val="24"/>
          <w:szCs w:val="24"/>
        </w:rPr>
        <w:t xml:space="preserve"> В.А., Стручков С.Ю., Швецов М.Е.)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557C50" w:rsidRPr="00F06294" w:rsidRDefault="00557C50" w:rsidP="000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294">
        <w:rPr>
          <w:rFonts w:ascii="Times New Roman" w:eastAsia="Times New Roman" w:hAnsi="Times New Roman" w:cs="Times New Roman"/>
          <w:sz w:val="24"/>
          <w:szCs w:val="24"/>
        </w:rPr>
        <w:t xml:space="preserve">Фундаментальные курсы при ИРО и ПК. 27.11-09.12.2017г., 120 часов. (Ощепкова Л.Л., Данилова Л.Р., </w:t>
      </w:r>
      <w:proofErr w:type="spellStart"/>
      <w:r w:rsidRPr="00F06294">
        <w:rPr>
          <w:rFonts w:ascii="Times New Roman" w:eastAsia="Times New Roman" w:hAnsi="Times New Roman" w:cs="Times New Roman"/>
          <w:sz w:val="24"/>
          <w:szCs w:val="24"/>
        </w:rPr>
        <w:t>Качановская</w:t>
      </w:r>
      <w:proofErr w:type="spellEnd"/>
      <w:r w:rsidRPr="00F06294">
        <w:rPr>
          <w:rFonts w:ascii="Times New Roman" w:eastAsia="Times New Roman" w:hAnsi="Times New Roman" w:cs="Times New Roman"/>
          <w:sz w:val="24"/>
          <w:szCs w:val="24"/>
        </w:rPr>
        <w:t xml:space="preserve"> О.Е., Кривошапкин У.П., Винокуров В.П., Черкашин П.Н., </w:t>
      </w:r>
      <w:proofErr w:type="spellStart"/>
      <w:r w:rsidRPr="00F06294">
        <w:rPr>
          <w:rFonts w:ascii="Times New Roman" w:eastAsia="Times New Roman" w:hAnsi="Times New Roman" w:cs="Times New Roman"/>
          <w:sz w:val="24"/>
          <w:szCs w:val="24"/>
        </w:rPr>
        <w:t>Жмаев</w:t>
      </w:r>
      <w:proofErr w:type="spellEnd"/>
      <w:r w:rsidRPr="00F06294">
        <w:rPr>
          <w:rFonts w:ascii="Times New Roman" w:eastAsia="Times New Roman" w:hAnsi="Times New Roman" w:cs="Times New Roman"/>
          <w:sz w:val="24"/>
          <w:szCs w:val="24"/>
        </w:rPr>
        <w:t xml:space="preserve"> В.А., </w:t>
      </w:r>
      <w:proofErr w:type="spellStart"/>
      <w:r w:rsidRPr="00F06294">
        <w:rPr>
          <w:rFonts w:ascii="Times New Roman" w:eastAsia="Times New Roman" w:hAnsi="Times New Roman" w:cs="Times New Roman"/>
          <w:sz w:val="24"/>
          <w:szCs w:val="24"/>
        </w:rPr>
        <w:t>Вострецов</w:t>
      </w:r>
      <w:proofErr w:type="spellEnd"/>
      <w:r w:rsidRPr="00F06294">
        <w:rPr>
          <w:rFonts w:ascii="Times New Roman" w:eastAsia="Times New Roman" w:hAnsi="Times New Roman" w:cs="Times New Roman"/>
          <w:sz w:val="24"/>
          <w:szCs w:val="24"/>
        </w:rPr>
        <w:t xml:space="preserve"> А.В., Игнатьев А.Н., Батура А.Н., Калинин А.В., Нечаев П.А., Гуляев С.В., Варфоломеева С.Ф., Гуляева Е.Н., Лысак О.С.)</w:t>
      </w:r>
    </w:p>
    <w:p w:rsidR="004C76B2" w:rsidRDefault="004C76B2" w:rsidP="00026FF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830"/>
        <w:tblW w:w="10632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985"/>
        <w:gridCol w:w="992"/>
        <w:gridCol w:w="850"/>
        <w:gridCol w:w="851"/>
        <w:gridCol w:w="850"/>
      </w:tblGrid>
      <w:tr w:rsidR="00026FFB" w:rsidRPr="00557C50" w:rsidTr="00026FFB">
        <w:tc>
          <w:tcPr>
            <w:tcW w:w="567" w:type="dxa"/>
          </w:tcPr>
          <w:p w:rsidR="00026FFB" w:rsidRPr="00557C50" w:rsidRDefault="00026FFB" w:rsidP="00026F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4537" w:type="dxa"/>
          </w:tcPr>
          <w:p w:rsidR="00026FFB" w:rsidRPr="00557C50" w:rsidRDefault="00026FFB" w:rsidP="00026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985" w:type="dxa"/>
          </w:tcPr>
          <w:p w:rsidR="00026FFB" w:rsidRPr="00557C50" w:rsidRDefault="00026FFB" w:rsidP="00026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026FFB" w:rsidRPr="00557C50" w:rsidRDefault="00026FFB" w:rsidP="00026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026FFB" w:rsidRPr="00557C50" w:rsidRDefault="00026FFB" w:rsidP="00026FFB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proofErr w:type="spellStart"/>
            <w:r w:rsidRPr="00557C50">
              <w:rPr>
                <w:rFonts w:ascii="Times New Roman" w:hAnsi="Times New Roman"/>
                <w:sz w:val="20"/>
                <w:szCs w:val="20"/>
              </w:rPr>
              <w:t>участ</w:t>
            </w:r>
            <w:proofErr w:type="spellEnd"/>
            <w:r w:rsidRPr="00557C5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557C50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850" w:type="dxa"/>
          </w:tcPr>
          <w:p w:rsidR="00026FFB" w:rsidRPr="00557C50" w:rsidRDefault="00026FFB" w:rsidP="00026F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>1место</w:t>
            </w:r>
          </w:p>
        </w:tc>
        <w:tc>
          <w:tcPr>
            <w:tcW w:w="851" w:type="dxa"/>
          </w:tcPr>
          <w:p w:rsidR="00026FFB" w:rsidRPr="00557C50" w:rsidRDefault="00026FFB" w:rsidP="00026F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>2место</w:t>
            </w:r>
          </w:p>
        </w:tc>
        <w:tc>
          <w:tcPr>
            <w:tcW w:w="850" w:type="dxa"/>
          </w:tcPr>
          <w:p w:rsidR="00026FFB" w:rsidRPr="00557C50" w:rsidRDefault="00026FFB" w:rsidP="00026F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>3место</w:t>
            </w:r>
          </w:p>
        </w:tc>
      </w:tr>
      <w:tr w:rsidR="00026FFB" w:rsidRPr="00557C50" w:rsidTr="00026FFB">
        <w:tc>
          <w:tcPr>
            <w:tcW w:w="10632" w:type="dxa"/>
            <w:gridSpan w:val="7"/>
          </w:tcPr>
          <w:p w:rsidR="00026FFB" w:rsidRPr="00557C50" w:rsidRDefault="00026FFB" w:rsidP="00026FF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</w:tc>
      </w:tr>
      <w:tr w:rsidR="00026FFB" w:rsidRPr="00557C50" w:rsidTr="00026FFB">
        <w:tc>
          <w:tcPr>
            <w:tcW w:w="10632" w:type="dxa"/>
            <w:gridSpan w:val="7"/>
          </w:tcPr>
          <w:p w:rsidR="00026FFB" w:rsidRPr="00557C50" w:rsidRDefault="00026FFB" w:rsidP="00026FF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2017 год</w:t>
            </w:r>
          </w:p>
        </w:tc>
      </w:tr>
      <w:tr w:rsidR="00026FFB" w:rsidRPr="00557C50" w:rsidTr="00026FFB">
        <w:tc>
          <w:tcPr>
            <w:tcW w:w="567" w:type="dxa"/>
          </w:tcPr>
          <w:p w:rsidR="00026FFB" w:rsidRPr="00557C50" w:rsidRDefault="00026FFB" w:rsidP="00026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026FFB" w:rsidRPr="00557C50" w:rsidRDefault="00026FFB" w:rsidP="00026FFB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Первенство РС (Я) по баскетболу </w:t>
            </w:r>
          </w:p>
        </w:tc>
        <w:tc>
          <w:tcPr>
            <w:tcW w:w="1985" w:type="dxa"/>
          </w:tcPr>
          <w:p w:rsidR="00026FFB" w:rsidRPr="00557C50" w:rsidRDefault="00026FFB" w:rsidP="00026FFB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026FFB" w:rsidRPr="00557C50" w:rsidRDefault="00026FFB" w:rsidP="00026FFB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14-18.02.2017г.  </w:t>
            </w:r>
          </w:p>
        </w:tc>
        <w:tc>
          <w:tcPr>
            <w:tcW w:w="992" w:type="dxa"/>
          </w:tcPr>
          <w:p w:rsidR="00026FFB" w:rsidRPr="00557C50" w:rsidRDefault="00026FFB" w:rsidP="00026FF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026FFB" w:rsidRPr="00557C50" w:rsidRDefault="00026FFB" w:rsidP="00026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026FFB" w:rsidRPr="00557C50" w:rsidRDefault="00026FFB" w:rsidP="00026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6FFB" w:rsidRPr="00557C50" w:rsidRDefault="00026FFB" w:rsidP="00026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26FFB" w:rsidRPr="00557C50" w:rsidTr="00026FFB">
        <w:tc>
          <w:tcPr>
            <w:tcW w:w="567" w:type="dxa"/>
          </w:tcPr>
          <w:p w:rsidR="00026FFB" w:rsidRPr="00557C50" w:rsidRDefault="00026FFB" w:rsidP="00026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026FFB" w:rsidRPr="00557C50" w:rsidRDefault="00026FFB" w:rsidP="00026FFB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Контрольные нормативы по ОФП, СФП</w:t>
            </w:r>
          </w:p>
        </w:tc>
        <w:tc>
          <w:tcPr>
            <w:tcW w:w="1985" w:type="dxa"/>
          </w:tcPr>
          <w:p w:rsidR="00026FFB" w:rsidRPr="00557C50" w:rsidRDefault="00026FFB" w:rsidP="00026FFB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май 2017 г</w:t>
            </w:r>
          </w:p>
        </w:tc>
        <w:tc>
          <w:tcPr>
            <w:tcW w:w="992" w:type="dxa"/>
          </w:tcPr>
          <w:p w:rsidR="00026FFB" w:rsidRPr="00557C50" w:rsidRDefault="00026FFB" w:rsidP="00026FF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026FFB" w:rsidRPr="00557C50" w:rsidRDefault="00026FFB" w:rsidP="00026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FFB" w:rsidRPr="00557C50" w:rsidRDefault="00026FFB" w:rsidP="00026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6FFB" w:rsidRPr="00557C50" w:rsidRDefault="00026FFB" w:rsidP="00026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FFB" w:rsidRPr="00557C50" w:rsidTr="00026FFB">
        <w:tc>
          <w:tcPr>
            <w:tcW w:w="567" w:type="dxa"/>
          </w:tcPr>
          <w:p w:rsidR="00026FFB" w:rsidRPr="00557C50" w:rsidRDefault="00026FFB" w:rsidP="00026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026FFB" w:rsidRPr="00557C50" w:rsidRDefault="00026FFB" w:rsidP="00026FFB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</w:t>
            </w:r>
          </w:p>
        </w:tc>
        <w:tc>
          <w:tcPr>
            <w:tcW w:w="1985" w:type="dxa"/>
          </w:tcPr>
          <w:p w:rsidR="00026FFB" w:rsidRPr="00557C50" w:rsidRDefault="00026FFB" w:rsidP="00026FFB">
            <w:pPr>
              <w:ind w:left="-57" w:right="-170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г. Якутск «</w:t>
            </w:r>
            <w:proofErr w:type="spellStart"/>
            <w:r w:rsidRPr="00557C50">
              <w:rPr>
                <w:rFonts w:ascii="Times New Roman" w:hAnsi="Times New Roman"/>
                <w:sz w:val="24"/>
                <w:szCs w:val="24"/>
              </w:rPr>
              <w:t>Эрел</w:t>
            </w:r>
            <w:proofErr w:type="spellEnd"/>
            <w:r w:rsidRPr="00557C50">
              <w:rPr>
                <w:rFonts w:ascii="Times New Roman" w:hAnsi="Times New Roman"/>
                <w:sz w:val="24"/>
                <w:szCs w:val="24"/>
              </w:rPr>
              <w:t xml:space="preserve">»         15.06-05.07.2017г. </w:t>
            </w:r>
          </w:p>
        </w:tc>
        <w:tc>
          <w:tcPr>
            <w:tcW w:w="992" w:type="dxa"/>
          </w:tcPr>
          <w:p w:rsidR="00026FFB" w:rsidRPr="00557C50" w:rsidRDefault="00026FFB" w:rsidP="00026FF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026FFB" w:rsidRPr="00557C50" w:rsidRDefault="00026FFB" w:rsidP="00026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FFB" w:rsidRPr="00557C50" w:rsidRDefault="00026FFB" w:rsidP="00026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6FFB" w:rsidRPr="00557C50" w:rsidRDefault="00026FFB" w:rsidP="00026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FFB" w:rsidRPr="00557C50" w:rsidTr="00026FFB">
        <w:tc>
          <w:tcPr>
            <w:tcW w:w="567" w:type="dxa"/>
          </w:tcPr>
          <w:p w:rsidR="00026FFB" w:rsidRPr="00557C50" w:rsidRDefault="00026FFB" w:rsidP="00026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026FFB" w:rsidRPr="00557C50" w:rsidRDefault="00026FFB" w:rsidP="00026FFB">
            <w:pPr>
              <w:tabs>
                <w:tab w:val="left" w:pos="3210"/>
              </w:tabs>
              <w:rPr>
                <w:rFonts w:ascii="Times New Roman" w:hAnsi="Times New Roman"/>
                <w:sz w:val="28"/>
                <w:szCs w:val="28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Контрольные нормативы по ОФП и СФП, </w:t>
            </w:r>
          </w:p>
        </w:tc>
        <w:tc>
          <w:tcPr>
            <w:tcW w:w="1985" w:type="dxa"/>
          </w:tcPr>
          <w:p w:rsidR="00026FFB" w:rsidRPr="00557C50" w:rsidRDefault="00026FFB" w:rsidP="00026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октябрь 2017 г. </w:t>
            </w:r>
          </w:p>
        </w:tc>
        <w:tc>
          <w:tcPr>
            <w:tcW w:w="992" w:type="dxa"/>
          </w:tcPr>
          <w:p w:rsidR="00026FFB" w:rsidRPr="00557C50" w:rsidRDefault="00026FFB" w:rsidP="00026FF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</w:tcPr>
          <w:p w:rsidR="00026FFB" w:rsidRPr="00557C50" w:rsidRDefault="00026FFB" w:rsidP="00026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FFB" w:rsidRPr="00557C50" w:rsidRDefault="00026FFB" w:rsidP="00026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6FFB" w:rsidRPr="00557C50" w:rsidRDefault="00026FFB" w:rsidP="00026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FFB" w:rsidRPr="00557C50" w:rsidTr="00026FFB">
        <w:tc>
          <w:tcPr>
            <w:tcW w:w="567" w:type="dxa"/>
          </w:tcPr>
          <w:p w:rsidR="00026FFB" w:rsidRPr="00557C50" w:rsidRDefault="00026FFB" w:rsidP="00026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026FFB" w:rsidRPr="00557C50" w:rsidRDefault="00026FFB" w:rsidP="00026FF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по баскетболу на кубок Сергея Белова </w:t>
            </w:r>
          </w:p>
        </w:tc>
        <w:tc>
          <w:tcPr>
            <w:tcW w:w="1985" w:type="dxa"/>
          </w:tcPr>
          <w:p w:rsidR="00026FFB" w:rsidRPr="00557C50" w:rsidRDefault="00026FFB" w:rsidP="00026FFB">
            <w:pPr>
              <w:ind w:right="-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7C5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57C5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57C50">
              <w:rPr>
                <w:rFonts w:ascii="Times New Roman" w:hAnsi="Times New Roman"/>
                <w:sz w:val="24"/>
                <w:szCs w:val="24"/>
              </w:rPr>
              <w:t>омск</w:t>
            </w:r>
            <w:proofErr w:type="spellEnd"/>
            <w:r w:rsidRPr="00557C50">
              <w:rPr>
                <w:rFonts w:ascii="Times New Roman" w:hAnsi="Times New Roman"/>
                <w:sz w:val="24"/>
                <w:szCs w:val="24"/>
              </w:rPr>
              <w:t xml:space="preserve">                  30.10-04.11 2017г.</w:t>
            </w:r>
          </w:p>
        </w:tc>
        <w:tc>
          <w:tcPr>
            <w:tcW w:w="992" w:type="dxa"/>
          </w:tcPr>
          <w:p w:rsidR="00026FFB" w:rsidRPr="00557C50" w:rsidRDefault="00026FFB" w:rsidP="00026FF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26FFB" w:rsidRPr="00557C50" w:rsidRDefault="00026FFB" w:rsidP="00026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FFB" w:rsidRPr="00557C50" w:rsidRDefault="00026FFB" w:rsidP="00026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6FFB" w:rsidRPr="00557C50" w:rsidRDefault="00026FFB" w:rsidP="00026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FFB" w:rsidRPr="00557C50" w:rsidTr="00026FFB">
        <w:tc>
          <w:tcPr>
            <w:tcW w:w="567" w:type="dxa"/>
          </w:tcPr>
          <w:p w:rsidR="00026FFB" w:rsidRPr="00557C50" w:rsidRDefault="00026FFB" w:rsidP="00026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FFB" w:rsidRPr="00557C50" w:rsidRDefault="00026FFB" w:rsidP="00026FFB">
            <w:pPr>
              <w:tabs>
                <w:tab w:val="left" w:pos="32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Первенство ДЮСШ №1 по баскетболу на призы «Деда Мороза» </w:t>
            </w:r>
          </w:p>
        </w:tc>
        <w:tc>
          <w:tcPr>
            <w:tcW w:w="1985" w:type="dxa"/>
          </w:tcPr>
          <w:p w:rsidR="00026FFB" w:rsidRPr="00557C50" w:rsidRDefault="00026FFB" w:rsidP="00026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г. Якутск 24.12.2017г. </w:t>
            </w:r>
          </w:p>
        </w:tc>
        <w:tc>
          <w:tcPr>
            <w:tcW w:w="992" w:type="dxa"/>
          </w:tcPr>
          <w:p w:rsidR="00026FFB" w:rsidRPr="00557C50" w:rsidRDefault="00026FFB" w:rsidP="00026FF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026FFB" w:rsidRPr="00557C50" w:rsidRDefault="00026FFB" w:rsidP="00026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FFB" w:rsidRPr="00557C50" w:rsidRDefault="00026FFB" w:rsidP="00026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6FFB" w:rsidRPr="00557C50" w:rsidRDefault="00026FFB" w:rsidP="00026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575" w:rsidRDefault="002F689D" w:rsidP="004C7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490">
        <w:rPr>
          <w:rFonts w:ascii="Times New Roman" w:hAnsi="Times New Roman" w:cs="Times New Roman"/>
          <w:b/>
          <w:sz w:val="24"/>
          <w:szCs w:val="24"/>
        </w:rPr>
        <w:t>Результаты участия в соревнованиях</w:t>
      </w:r>
      <w:r w:rsidR="004C76B2">
        <w:rPr>
          <w:rFonts w:ascii="Times New Roman" w:hAnsi="Times New Roman" w:cs="Times New Roman"/>
          <w:b/>
          <w:sz w:val="24"/>
          <w:szCs w:val="24"/>
        </w:rPr>
        <w:t xml:space="preserve"> за 2017</w:t>
      </w:r>
      <w:r w:rsidRPr="0034749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57C50" w:rsidRDefault="00557C50" w:rsidP="004C76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632" w:type="dxa"/>
        <w:jc w:val="center"/>
        <w:tblInd w:w="-768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985"/>
        <w:gridCol w:w="992"/>
        <w:gridCol w:w="850"/>
        <w:gridCol w:w="851"/>
        <w:gridCol w:w="850"/>
      </w:tblGrid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026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557C50" w:rsidRPr="00557C50" w:rsidRDefault="00557C50" w:rsidP="00DA543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proofErr w:type="spellStart"/>
            <w:r w:rsidRPr="00557C50">
              <w:rPr>
                <w:rFonts w:ascii="Times New Roman" w:hAnsi="Times New Roman"/>
                <w:sz w:val="20"/>
                <w:szCs w:val="20"/>
              </w:rPr>
              <w:t>участ</w:t>
            </w:r>
            <w:proofErr w:type="spellEnd"/>
            <w:r w:rsidRPr="00557C5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557C50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>1место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>2место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>3место</w:t>
            </w:r>
          </w:p>
        </w:tc>
      </w:tr>
      <w:tr w:rsidR="00557C50" w:rsidRPr="00557C50" w:rsidTr="00026FFB">
        <w:trPr>
          <w:jc w:val="center"/>
        </w:trPr>
        <w:tc>
          <w:tcPr>
            <w:tcW w:w="10632" w:type="dxa"/>
            <w:gridSpan w:val="7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C50">
              <w:rPr>
                <w:rFonts w:ascii="Times New Roman" w:hAnsi="Times New Roman"/>
                <w:b/>
                <w:sz w:val="24"/>
                <w:szCs w:val="24"/>
              </w:rPr>
              <w:t>БОКС</w:t>
            </w:r>
          </w:p>
        </w:tc>
      </w:tr>
      <w:tr w:rsidR="00557C50" w:rsidRPr="00557C50" w:rsidTr="00026FFB">
        <w:trPr>
          <w:jc w:val="center"/>
        </w:trPr>
        <w:tc>
          <w:tcPr>
            <w:tcW w:w="10632" w:type="dxa"/>
            <w:gridSpan w:val="7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2017 год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Республиканский турнир по боксу памяти МСМК Николая </w:t>
            </w:r>
            <w:proofErr w:type="spellStart"/>
            <w:r w:rsidRPr="00557C50">
              <w:rPr>
                <w:rFonts w:ascii="Times New Roman" w:hAnsi="Times New Roman"/>
                <w:sz w:val="24"/>
                <w:szCs w:val="24"/>
              </w:rPr>
              <w:t>Жиркова</w:t>
            </w:r>
            <w:proofErr w:type="spellEnd"/>
            <w:r w:rsidRPr="00557C50">
              <w:rPr>
                <w:rFonts w:ascii="Times New Roman" w:hAnsi="Times New Roman"/>
                <w:sz w:val="24"/>
                <w:szCs w:val="24"/>
              </w:rPr>
              <w:t xml:space="preserve"> 2002-2003г.г.р.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04-07.01 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Республиканские соревнования «Турнир сильнейших боксеров»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 04-08.01. 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Учебно-тренировочные сборы в составе сборной Р</w:t>
            </w:r>
            <w:proofErr w:type="gramStart"/>
            <w:r w:rsidRPr="00557C50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557C50">
              <w:rPr>
                <w:rFonts w:ascii="Times New Roman" w:hAnsi="Times New Roman"/>
                <w:sz w:val="24"/>
                <w:szCs w:val="24"/>
              </w:rPr>
              <w:t xml:space="preserve">Я)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15-21.01.2017г.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557C50" w:rsidRPr="00557C50" w:rsidRDefault="00557C50" w:rsidP="00557C50">
            <w:r w:rsidRPr="00557C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Первенство ДВФО по боксу </w:t>
            </w:r>
          </w:p>
        </w:tc>
        <w:tc>
          <w:tcPr>
            <w:tcW w:w="1985" w:type="dxa"/>
          </w:tcPr>
          <w:p w:rsidR="00557C50" w:rsidRPr="00557C50" w:rsidRDefault="00557C50" w:rsidP="00DA5439">
            <w:pPr>
              <w:ind w:right="-11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color w:val="FF0000"/>
                <w:sz w:val="24"/>
                <w:szCs w:val="24"/>
              </w:rPr>
              <w:t>г. Биробиджан</w:t>
            </w:r>
          </w:p>
          <w:p w:rsidR="00557C50" w:rsidRPr="00557C50" w:rsidRDefault="00557C50" w:rsidP="00DA5439">
            <w:pPr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31.01-05.02.2017г. </w:t>
            </w:r>
          </w:p>
        </w:tc>
        <w:tc>
          <w:tcPr>
            <w:tcW w:w="992" w:type="dxa"/>
          </w:tcPr>
          <w:p w:rsidR="00557C50" w:rsidRPr="00557C50" w:rsidRDefault="00557C50" w:rsidP="00DA5439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Первенство ЦС «Динамо»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color w:val="FF0000"/>
                <w:sz w:val="24"/>
                <w:szCs w:val="24"/>
              </w:rPr>
              <w:t>г. Суздаль</w:t>
            </w:r>
          </w:p>
          <w:p w:rsidR="00557C50" w:rsidRPr="00557C50" w:rsidRDefault="00557C50" w:rsidP="00557C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08-12.02.2017г.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Первенство ДВФО по боксу среди девушек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color w:val="FF0000"/>
                <w:sz w:val="24"/>
                <w:szCs w:val="24"/>
              </w:rPr>
              <w:t>г. Владивосток</w:t>
            </w:r>
          </w:p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08-11.02.2017г.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Первенство Р</w:t>
            </w:r>
            <w:proofErr w:type="gramStart"/>
            <w:r w:rsidRPr="00557C50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557C50">
              <w:rPr>
                <w:rFonts w:ascii="Times New Roman" w:hAnsi="Times New Roman"/>
                <w:sz w:val="24"/>
                <w:szCs w:val="24"/>
              </w:rPr>
              <w:t xml:space="preserve">Я) по боксу памяти МСМК </w:t>
            </w:r>
            <w:proofErr w:type="spellStart"/>
            <w:r w:rsidRPr="00557C50">
              <w:rPr>
                <w:rFonts w:ascii="Times New Roman" w:hAnsi="Times New Roman"/>
                <w:sz w:val="24"/>
                <w:szCs w:val="24"/>
              </w:rPr>
              <w:t>В.Н.Николаева</w:t>
            </w:r>
            <w:proofErr w:type="spellEnd"/>
            <w:r w:rsidRPr="00557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15-19.02.2017г.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Международный турнир памяти воинов интернационалистов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г. Комсомольск </w:t>
            </w:r>
            <w:proofErr w:type="gramStart"/>
            <w:r w:rsidRPr="00557C50">
              <w:rPr>
                <w:rFonts w:ascii="Times New Roman" w:hAnsi="Times New Roman"/>
                <w:color w:val="FF0000"/>
                <w:sz w:val="24"/>
                <w:szCs w:val="24"/>
              </w:rPr>
              <w:t>–н</w:t>
            </w:r>
            <w:proofErr w:type="gramEnd"/>
            <w:r w:rsidRPr="00557C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 –Амуре </w:t>
            </w:r>
          </w:p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color w:val="FF0000"/>
                <w:sz w:val="24"/>
                <w:szCs w:val="24"/>
              </w:rPr>
              <w:t>15-19.02.2017г.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Республиканский турнир по</w:t>
            </w:r>
            <w:r w:rsidRPr="00557C50">
              <w:rPr>
                <w:rFonts w:ascii="Times New Roman" w:hAnsi="Times New Roman"/>
              </w:rPr>
              <w:t xml:space="preserve"> боксу памяти </w:t>
            </w:r>
            <w:proofErr w:type="spellStart"/>
            <w:r w:rsidRPr="00557C50">
              <w:rPr>
                <w:rFonts w:ascii="Times New Roman" w:hAnsi="Times New Roman"/>
              </w:rPr>
              <w:t>В.В.Васильева</w:t>
            </w:r>
            <w:proofErr w:type="spellEnd"/>
            <w:r w:rsidRPr="00557C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</w:rPr>
            </w:pPr>
            <w:r w:rsidRPr="00557C50">
              <w:rPr>
                <w:rFonts w:ascii="Times New Roman" w:hAnsi="Times New Roman"/>
              </w:rPr>
              <w:t xml:space="preserve">с. </w:t>
            </w:r>
            <w:proofErr w:type="spellStart"/>
            <w:r w:rsidRPr="00557C50">
              <w:rPr>
                <w:rFonts w:ascii="Times New Roman" w:hAnsi="Times New Roman"/>
              </w:rPr>
              <w:t>Парнтизаны</w:t>
            </w:r>
            <w:proofErr w:type="spellEnd"/>
            <w:r w:rsidRPr="00557C50">
              <w:rPr>
                <w:rFonts w:ascii="Times New Roman" w:hAnsi="Times New Roman"/>
              </w:rPr>
              <w:t xml:space="preserve">  </w:t>
            </w:r>
          </w:p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</w:rPr>
              <w:t xml:space="preserve">08-11.03.2017г.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Учебно-тренировочные сборы в составе сборной Р</w:t>
            </w:r>
            <w:proofErr w:type="gramStart"/>
            <w:r w:rsidRPr="00557C50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557C50">
              <w:rPr>
                <w:rFonts w:ascii="Times New Roman" w:hAnsi="Times New Roman"/>
                <w:sz w:val="24"/>
                <w:szCs w:val="24"/>
              </w:rPr>
              <w:t xml:space="preserve">Я) </w:t>
            </w:r>
          </w:p>
        </w:tc>
        <w:tc>
          <w:tcPr>
            <w:tcW w:w="1985" w:type="dxa"/>
          </w:tcPr>
          <w:p w:rsidR="00557C50" w:rsidRPr="00557C50" w:rsidRDefault="00557C50" w:rsidP="00DA5439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г. Анапа </w:t>
            </w:r>
          </w:p>
          <w:p w:rsidR="00557C50" w:rsidRPr="00557C50" w:rsidRDefault="00557C50" w:rsidP="00DA5439">
            <w:pPr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20.03-01.04.2017г.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Первенство ДВФО по боксу среди юниоров 1999-2000г.р., </w:t>
            </w:r>
          </w:p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7C50" w:rsidRPr="00557C50" w:rsidRDefault="00557C50" w:rsidP="00DA5439">
            <w:pPr>
              <w:ind w:left="-57" w:right="-11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г. </w:t>
            </w:r>
            <w:proofErr w:type="spellStart"/>
            <w:r w:rsidRPr="00557C50">
              <w:rPr>
                <w:rFonts w:ascii="Times New Roman" w:hAnsi="Times New Roman"/>
                <w:color w:val="FF0000"/>
                <w:sz w:val="24"/>
                <w:szCs w:val="24"/>
              </w:rPr>
              <w:t>Южно</w:t>
            </w:r>
            <w:proofErr w:type="spellEnd"/>
            <w:r w:rsidRPr="00557C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Сахалинск  </w:t>
            </w:r>
          </w:p>
          <w:p w:rsidR="00557C50" w:rsidRPr="00557C50" w:rsidRDefault="00557C50" w:rsidP="00DA5439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color w:val="FF0000"/>
                <w:sz w:val="24"/>
                <w:szCs w:val="24"/>
              </w:rPr>
              <w:t>31.01-05.02.2017г.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Республиканский турнир по</w:t>
            </w:r>
            <w:r w:rsidRPr="00557C50">
              <w:rPr>
                <w:rFonts w:ascii="Times New Roman" w:hAnsi="Times New Roman"/>
              </w:rPr>
              <w:t xml:space="preserve"> боксу памяти </w:t>
            </w:r>
            <w:proofErr w:type="spellStart"/>
            <w:r w:rsidRPr="00557C50">
              <w:rPr>
                <w:rFonts w:ascii="Times New Roman" w:hAnsi="Times New Roman"/>
              </w:rPr>
              <w:t>И.С.Трофимова</w:t>
            </w:r>
            <w:proofErr w:type="spellEnd"/>
            <w:r w:rsidRPr="00557C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</w:rPr>
            </w:pPr>
            <w:r w:rsidRPr="00557C50">
              <w:rPr>
                <w:rFonts w:ascii="Times New Roman" w:hAnsi="Times New Roman"/>
              </w:rPr>
              <w:t xml:space="preserve">с. </w:t>
            </w:r>
            <w:proofErr w:type="spellStart"/>
            <w:r w:rsidRPr="00557C50">
              <w:rPr>
                <w:rFonts w:ascii="Times New Roman" w:hAnsi="Times New Roman"/>
              </w:rPr>
              <w:t>Улахан</w:t>
            </w:r>
            <w:proofErr w:type="spellEnd"/>
            <w:r w:rsidRPr="00557C50">
              <w:rPr>
                <w:rFonts w:ascii="Times New Roman" w:hAnsi="Times New Roman"/>
              </w:rPr>
              <w:t xml:space="preserve"> – Ан</w:t>
            </w:r>
          </w:p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</w:rPr>
              <w:t xml:space="preserve"> 23-26.03.2017г.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Республиканский турнир по боксу на призы Мастера спорта СССР Бурцева Константина Семеновича </w:t>
            </w:r>
          </w:p>
        </w:tc>
        <w:tc>
          <w:tcPr>
            <w:tcW w:w="1985" w:type="dxa"/>
          </w:tcPr>
          <w:p w:rsidR="00557C50" w:rsidRPr="00557C50" w:rsidRDefault="00557C50" w:rsidP="00DA5439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с. Борогонцы </w:t>
            </w:r>
          </w:p>
          <w:p w:rsidR="00557C50" w:rsidRPr="00557C50" w:rsidRDefault="00557C50" w:rsidP="00DA5439">
            <w:pPr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29.03-02.04.2017г.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Первенство России по боксу среди юношей 2001-2002г.г.р. </w:t>
            </w:r>
          </w:p>
        </w:tc>
        <w:tc>
          <w:tcPr>
            <w:tcW w:w="1985" w:type="dxa"/>
          </w:tcPr>
          <w:p w:rsidR="00557C50" w:rsidRPr="00557C50" w:rsidRDefault="00557C50" w:rsidP="00DA5439">
            <w:pPr>
              <w:ind w:right="-11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г. Владикавказ </w:t>
            </w:r>
          </w:p>
          <w:p w:rsidR="00557C50" w:rsidRPr="00557C50" w:rsidRDefault="00557C50" w:rsidP="00DA5439">
            <w:pPr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02-09.04.2017г.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7" w:type="dxa"/>
          </w:tcPr>
          <w:p w:rsidR="00557C50" w:rsidRPr="00557C50" w:rsidRDefault="00557C50" w:rsidP="00557C50">
            <w:r w:rsidRPr="00557C50">
              <w:rPr>
                <w:rFonts w:ascii="Times New Roman" w:hAnsi="Times New Roman"/>
                <w:sz w:val="24"/>
                <w:szCs w:val="24"/>
              </w:rPr>
              <w:t>Учебно-тренировочные сборы в составе сборной Р</w:t>
            </w:r>
            <w:proofErr w:type="gramStart"/>
            <w:r w:rsidRPr="00557C50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557C50">
              <w:rPr>
                <w:rFonts w:ascii="Times New Roman" w:hAnsi="Times New Roman"/>
                <w:sz w:val="24"/>
                <w:szCs w:val="24"/>
              </w:rPr>
              <w:t xml:space="preserve">Я) </w:t>
            </w:r>
          </w:p>
        </w:tc>
        <w:tc>
          <w:tcPr>
            <w:tcW w:w="1985" w:type="dxa"/>
          </w:tcPr>
          <w:p w:rsidR="00557C50" w:rsidRPr="00557C50" w:rsidRDefault="00557C50" w:rsidP="00DA5439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г. Оренбург </w:t>
            </w:r>
          </w:p>
          <w:p w:rsidR="00557C50" w:rsidRPr="00557C50" w:rsidRDefault="00557C50" w:rsidP="00DA5439">
            <w:pPr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17.04-01.05.2017г.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7" w:type="dxa"/>
          </w:tcPr>
          <w:p w:rsidR="00557C50" w:rsidRPr="00557C50" w:rsidRDefault="00557C50" w:rsidP="00557C50">
            <w:r w:rsidRPr="00557C50">
              <w:rPr>
                <w:rFonts w:ascii="Times New Roman" w:hAnsi="Times New Roman"/>
              </w:rPr>
              <w:t xml:space="preserve">Первенство города Якутска по боксу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</w:rPr>
              <w:t xml:space="preserve">27-29.04.2017г.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Контрольные нормативы по ОФП, СФП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50" w:rsidRPr="00557C50" w:rsidRDefault="00557C50" w:rsidP="00557C50">
            <w:pPr>
              <w:rPr>
                <w:rFonts w:ascii="Times New Roman" w:hAnsi="Times New Roman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май 2017 г.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7" w:type="dxa"/>
          </w:tcPr>
          <w:p w:rsidR="00557C50" w:rsidRPr="00557C50" w:rsidRDefault="00557C50" w:rsidP="00557C50">
            <w:r w:rsidRPr="00557C50">
              <w:rPr>
                <w:rFonts w:ascii="Times New Roman" w:hAnsi="Times New Roman"/>
                <w:sz w:val="24"/>
                <w:szCs w:val="24"/>
              </w:rPr>
              <w:t xml:space="preserve">Республиканский турнир на призы федерации бокса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г. Покровск 28.05.2017г.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50" w:rsidRPr="00557C50" w:rsidRDefault="00557C50" w:rsidP="00DA5439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557C50" w:rsidRPr="00557C50" w:rsidRDefault="00557C50" w:rsidP="00DA5439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29.05-10.06.2017г.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7" w:type="dxa"/>
          </w:tcPr>
          <w:p w:rsidR="00557C50" w:rsidRPr="00557C50" w:rsidRDefault="00557C50" w:rsidP="00557C50">
            <w:r w:rsidRPr="00557C50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01-18.06.2017г.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7" w:type="dxa"/>
          </w:tcPr>
          <w:p w:rsidR="00557C50" w:rsidRPr="00557C50" w:rsidRDefault="00557C50" w:rsidP="00557C50">
            <w:r w:rsidRPr="00557C50">
              <w:rPr>
                <w:rFonts w:ascii="Times New Roman" w:hAnsi="Times New Roman"/>
                <w:sz w:val="24"/>
                <w:szCs w:val="24"/>
              </w:rPr>
              <w:t>Спартакиада учащихся Р</w:t>
            </w:r>
            <w:proofErr w:type="gramStart"/>
            <w:r w:rsidRPr="00557C50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557C50">
              <w:rPr>
                <w:rFonts w:ascii="Times New Roman" w:hAnsi="Times New Roman"/>
                <w:sz w:val="24"/>
                <w:szCs w:val="24"/>
              </w:rPr>
              <w:t xml:space="preserve">Я) «Олимпийские надежды Якутии»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14-15.06.2017г.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Открытый турнир на призы федерации бокса </w:t>
            </w:r>
            <w:proofErr w:type="spellStart"/>
            <w:r w:rsidRPr="00557C50">
              <w:rPr>
                <w:rFonts w:ascii="Times New Roman" w:hAnsi="Times New Roman"/>
                <w:sz w:val="24"/>
                <w:szCs w:val="24"/>
              </w:rPr>
              <w:t>Мегино-Кангаласского</w:t>
            </w:r>
            <w:proofErr w:type="spellEnd"/>
            <w:r w:rsidRPr="00557C50">
              <w:rPr>
                <w:rFonts w:ascii="Times New Roman" w:hAnsi="Times New Roman"/>
                <w:sz w:val="24"/>
                <w:szCs w:val="24"/>
              </w:rPr>
              <w:t xml:space="preserve"> района памяти </w:t>
            </w:r>
            <w:proofErr w:type="spellStart"/>
            <w:r w:rsidRPr="00557C50">
              <w:rPr>
                <w:rFonts w:ascii="Times New Roman" w:hAnsi="Times New Roman"/>
                <w:sz w:val="24"/>
                <w:szCs w:val="24"/>
              </w:rPr>
              <w:t>В.С.Никитина</w:t>
            </w:r>
            <w:proofErr w:type="spellEnd"/>
            <w:r w:rsidRPr="00557C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57C50">
              <w:rPr>
                <w:rFonts w:ascii="Times New Roman" w:hAnsi="Times New Roman"/>
                <w:sz w:val="24"/>
                <w:szCs w:val="24"/>
              </w:rPr>
              <w:t>Тихтюр</w:t>
            </w:r>
            <w:proofErr w:type="spellEnd"/>
            <w:r w:rsidRPr="00557C50">
              <w:rPr>
                <w:rFonts w:ascii="Times New Roman" w:hAnsi="Times New Roman"/>
                <w:sz w:val="24"/>
                <w:szCs w:val="24"/>
              </w:rPr>
              <w:t xml:space="preserve">          20-24.09.2017г.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Контрольные нормативы по ОФП, СФП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октябрь 2017 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Республиканские соревнования Р</w:t>
            </w:r>
            <w:proofErr w:type="gramStart"/>
            <w:r w:rsidRPr="00557C50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557C50">
              <w:rPr>
                <w:rFonts w:ascii="Times New Roman" w:hAnsi="Times New Roman"/>
                <w:sz w:val="24"/>
                <w:szCs w:val="24"/>
              </w:rPr>
              <w:t>Я) по</w:t>
            </w:r>
            <w:r w:rsidRPr="00557C50">
              <w:rPr>
                <w:rFonts w:ascii="Times New Roman" w:hAnsi="Times New Roman"/>
              </w:rPr>
              <w:t xml:space="preserve"> боксу среди юношей 2002-2003 г.р. на призы Анатолия Филиппова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50" w:rsidRPr="00557C50" w:rsidRDefault="00557C50" w:rsidP="00557C50">
            <w:pPr>
              <w:rPr>
                <w:rFonts w:ascii="Times New Roman" w:hAnsi="Times New Roman"/>
              </w:rPr>
            </w:pPr>
            <w:r w:rsidRPr="00557C50">
              <w:rPr>
                <w:rFonts w:ascii="Times New Roman" w:hAnsi="Times New Roman"/>
              </w:rPr>
              <w:t xml:space="preserve">с. </w:t>
            </w:r>
            <w:proofErr w:type="spellStart"/>
            <w:r w:rsidRPr="00557C50">
              <w:rPr>
                <w:rFonts w:ascii="Times New Roman" w:hAnsi="Times New Roman"/>
              </w:rPr>
              <w:t>Намци</w:t>
            </w:r>
            <w:proofErr w:type="spellEnd"/>
          </w:p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</w:rPr>
              <w:t xml:space="preserve"> 03-07.10.2017г.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Республиканский турнир по</w:t>
            </w:r>
            <w:r w:rsidRPr="00557C50">
              <w:rPr>
                <w:rFonts w:ascii="Times New Roman" w:hAnsi="Times New Roman"/>
              </w:rPr>
              <w:t xml:space="preserve"> боксу на призы Главы города Нерюнгри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г. Нерюнгри</w:t>
            </w:r>
          </w:p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</w:rPr>
              <w:t xml:space="preserve">18-22.10.2017г.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Открытый турнир </w:t>
            </w:r>
            <w:proofErr w:type="spellStart"/>
            <w:r w:rsidRPr="00557C50">
              <w:rPr>
                <w:rFonts w:ascii="Times New Roman" w:hAnsi="Times New Roman"/>
                <w:sz w:val="24"/>
                <w:szCs w:val="24"/>
              </w:rPr>
              <w:t>Гороного</w:t>
            </w:r>
            <w:proofErr w:type="spellEnd"/>
            <w:r w:rsidRPr="00557C50">
              <w:rPr>
                <w:rFonts w:ascii="Times New Roman" w:hAnsi="Times New Roman"/>
                <w:sz w:val="24"/>
                <w:szCs w:val="24"/>
              </w:rPr>
              <w:t xml:space="preserve"> улуса по</w:t>
            </w:r>
            <w:r w:rsidRPr="00557C50">
              <w:rPr>
                <w:rFonts w:ascii="Times New Roman" w:hAnsi="Times New Roman"/>
              </w:rPr>
              <w:t xml:space="preserve"> боксу памяти ЗТ ЯАССР Агеева А.А.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50" w:rsidRPr="00557C50" w:rsidRDefault="00557C50" w:rsidP="00557C50">
            <w:pPr>
              <w:rPr>
                <w:rFonts w:ascii="Times New Roman" w:hAnsi="Times New Roman"/>
              </w:rPr>
            </w:pPr>
            <w:r w:rsidRPr="00557C50">
              <w:rPr>
                <w:rFonts w:ascii="Times New Roman" w:hAnsi="Times New Roman"/>
              </w:rPr>
              <w:t xml:space="preserve">с. </w:t>
            </w:r>
            <w:proofErr w:type="spellStart"/>
            <w:r w:rsidRPr="00557C50">
              <w:rPr>
                <w:rFonts w:ascii="Times New Roman" w:hAnsi="Times New Roman"/>
              </w:rPr>
              <w:t>Бердигестях</w:t>
            </w:r>
            <w:proofErr w:type="spellEnd"/>
            <w:r w:rsidRPr="00557C50">
              <w:rPr>
                <w:rFonts w:ascii="Times New Roman" w:hAnsi="Times New Roman"/>
              </w:rPr>
              <w:t xml:space="preserve">   </w:t>
            </w:r>
          </w:p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</w:rPr>
              <w:t xml:space="preserve"> 09-12.11.2017г.</w:t>
            </w:r>
            <w:r w:rsidRPr="00557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Открытый чемпионат СВФУ имени </w:t>
            </w:r>
            <w:proofErr w:type="spellStart"/>
            <w:r w:rsidRPr="00557C50">
              <w:rPr>
                <w:rFonts w:ascii="Times New Roman" w:hAnsi="Times New Roman"/>
                <w:sz w:val="24"/>
                <w:szCs w:val="24"/>
              </w:rPr>
              <w:t>М.К.Аммосова</w:t>
            </w:r>
            <w:proofErr w:type="spellEnd"/>
            <w:r w:rsidRPr="00557C5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г.  Якутск </w:t>
            </w:r>
          </w:p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15-18.11.2017г.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Открытый Региональный турнир Р</w:t>
            </w:r>
            <w:proofErr w:type="gramStart"/>
            <w:r w:rsidRPr="00557C50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557C50">
              <w:rPr>
                <w:rFonts w:ascii="Times New Roman" w:hAnsi="Times New Roman"/>
                <w:sz w:val="24"/>
                <w:szCs w:val="24"/>
              </w:rPr>
              <w:t xml:space="preserve">Я) по боксу на призы </w:t>
            </w:r>
            <w:proofErr w:type="spellStart"/>
            <w:r w:rsidRPr="00557C50">
              <w:rPr>
                <w:rFonts w:ascii="Times New Roman" w:hAnsi="Times New Roman"/>
                <w:sz w:val="24"/>
                <w:szCs w:val="24"/>
              </w:rPr>
              <w:t>В.Р.Кутукова</w:t>
            </w:r>
            <w:proofErr w:type="spellEnd"/>
            <w:r w:rsidRPr="00557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с. Намцы         </w:t>
            </w:r>
          </w:p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22-25.11.2017г.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</w:rPr>
            </w:pPr>
            <w:r w:rsidRPr="00557C50">
              <w:rPr>
                <w:rFonts w:ascii="Times New Roman" w:hAnsi="Times New Roman"/>
              </w:rPr>
              <w:t xml:space="preserve">Республиканский турнир по боксу на призы Международного детского фонда </w:t>
            </w:r>
          </w:p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</w:rPr>
              <w:t xml:space="preserve">«Дети Саха-Азия»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50" w:rsidRPr="00557C50" w:rsidRDefault="00557C50" w:rsidP="00557C50">
            <w:pPr>
              <w:rPr>
                <w:rFonts w:ascii="Times New Roman" w:hAnsi="Times New Roman"/>
              </w:rPr>
            </w:pPr>
            <w:r w:rsidRPr="00557C50">
              <w:rPr>
                <w:rFonts w:ascii="Times New Roman" w:hAnsi="Times New Roman"/>
              </w:rPr>
              <w:t xml:space="preserve">г. Якутск </w:t>
            </w:r>
          </w:p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</w:rPr>
              <w:t>28.11- 02.12.2017г.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Первенство Р</w:t>
            </w:r>
            <w:proofErr w:type="gramStart"/>
            <w:r w:rsidRPr="00557C50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557C50">
              <w:rPr>
                <w:rFonts w:ascii="Times New Roman" w:hAnsi="Times New Roman"/>
                <w:sz w:val="24"/>
                <w:szCs w:val="24"/>
              </w:rPr>
              <w:t xml:space="preserve">Я) по боксу среди юниоров памяти ЗТ РС(Я) </w:t>
            </w:r>
            <w:proofErr w:type="spellStart"/>
            <w:r w:rsidRPr="00557C50">
              <w:rPr>
                <w:rFonts w:ascii="Times New Roman" w:hAnsi="Times New Roman"/>
                <w:sz w:val="24"/>
                <w:szCs w:val="24"/>
              </w:rPr>
              <w:t>А.Ф.Кравченко</w:t>
            </w:r>
            <w:proofErr w:type="spellEnd"/>
            <w:r w:rsidRPr="00557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г. Алдан </w:t>
            </w:r>
          </w:p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13-17.12.2017г.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Первенство ДЮСШ №1 по боксу на призы «Деда Мороза»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г. Якутск 26.12.2017г.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7C50" w:rsidRPr="004C76B2" w:rsidRDefault="00557C50" w:rsidP="004C76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632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985"/>
        <w:gridCol w:w="992"/>
        <w:gridCol w:w="850"/>
        <w:gridCol w:w="851"/>
        <w:gridCol w:w="850"/>
      </w:tblGrid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proofErr w:type="spellStart"/>
            <w:r w:rsidRPr="00557C50">
              <w:rPr>
                <w:rFonts w:ascii="Times New Roman" w:hAnsi="Times New Roman"/>
                <w:sz w:val="20"/>
                <w:szCs w:val="20"/>
              </w:rPr>
              <w:t>участ</w:t>
            </w:r>
            <w:proofErr w:type="spellEnd"/>
            <w:r w:rsidRPr="00557C5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557C50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>1место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>2место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>3место</w:t>
            </w:r>
          </w:p>
        </w:tc>
      </w:tr>
      <w:tr w:rsidR="00557C50" w:rsidRPr="00557C50" w:rsidTr="00026FFB">
        <w:trPr>
          <w:jc w:val="center"/>
        </w:trPr>
        <w:tc>
          <w:tcPr>
            <w:tcW w:w="10632" w:type="dxa"/>
            <w:gridSpan w:val="7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b/>
                <w:sz w:val="24"/>
                <w:szCs w:val="24"/>
              </w:rPr>
              <w:t>ГИРЕВОЙ СПОРТ</w:t>
            </w:r>
          </w:p>
        </w:tc>
      </w:tr>
      <w:tr w:rsidR="00557C50" w:rsidRPr="00557C50" w:rsidTr="00026FFB">
        <w:trPr>
          <w:jc w:val="center"/>
        </w:trPr>
        <w:tc>
          <w:tcPr>
            <w:tcW w:w="10632" w:type="dxa"/>
            <w:gridSpan w:val="7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2017 год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 02-09.01.2017г. 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Первенство города Якутска по гиревому спорту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г. Якутск 11.02.2017г.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Чемпионат Р</w:t>
            </w:r>
            <w:proofErr w:type="gramStart"/>
            <w:r w:rsidRPr="00557C50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557C50">
              <w:rPr>
                <w:rFonts w:ascii="Times New Roman" w:hAnsi="Times New Roman"/>
                <w:sz w:val="24"/>
                <w:szCs w:val="24"/>
              </w:rPr>
              <w:t xml:space="preserve">Я) по гиревому спорту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02-05.03.2017г.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50" w:rsidRPr="00557C50" w:rsidRDefault="00557C50" w:rsidP="00557C50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Первенство Р</w:t>
            </w:r>
            <w:proofErr w:type="gramStart"/>
            <w:r w:rsidRPr="00557C50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557C50">
              <w:rPr>
                <w:rFonts w:ascii="Times New Roman" w:hAnsi="Times New Roman"/>
                <w:sz w:val="24"/>
                <w:szCs w:val="24"/>
              </w:rPr>
              <w:t xml:space="preserve">Я) по гиревому спорту среди юношей и девушек 1999-2000г.р. и моложе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57C50">
              <w:rPr>
                <w:rFonts w:ascii="Times New Roman" w:hAnsi="Times New Roman"/>
                <w:sz w:val="24"/>
                <w:szCs w:val="24"/>
              </w:rPr>
              <w:t>Одьюлун</w:t>
            </w:r>
            <w:proofErr w:type="spellEnd"/>
            <w:r w:rsidRPr="00557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24-26.03.2017г.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Контрольные нормативы по ОФП, СФП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май 2017 г.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Учебно-тренировочные сборы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Якутск «Сосновый бор» 05-20.06.2017г.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50" w:rsidRPr="00557C50" w:rsidRDefault="00557C50" w:rsidP="00557C50"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Контрольные нормативы по ОФП и СФП,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октябрь 2017 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50" w:rsidRPr="00557C50" w:rsidRDefault="00557C50" w:rsidP="00557C50">
            <w:r w:rsidRPr="00557C50">
              <w:rPr>
                <w:rFonts w:ascii="Times New Roman" w:hAnsi="Times New Roman"/>
                <w:sz w:val="24"/>
                <w:szCs w:val="24"/>
              </w:rPr>
              <w:t xml:space="preserve">Лично-командный Республиканский турнир по гиревому спорту памяти Георгия Попова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18-19.11.2017г.</w:t>
            </w: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50" w:rsidRPr="00557C50" w:rsidRDefault="00557C50" w:rsidP="00557C50">
            <w:r w:rsidRPr="00557C50">
              <w:rPr>
                <w:rFonts w:ascii="Times New Roman" w:hAnsi="Times New Roman"/>
                <w:sz w:val="24"/>
                <w:szCs w:val="24"/>
              </w:rPr>
              <w:t xml:space="preserve">Кубок </w:t>
            </w:r>
            <w:proofErr w:type="spellStart"/>
            <w:r w:rsidRPr="00557C50">
              <w:rPr>
                <w:rFonts w:ascii="Times New Roman" w:hAnsi="Times New Roman"/>
                <w:sz w:val="24"/>
                <w:szCs w:val="24"/>
              </w:rPr>
              <w:t>Федирации</w:t>
            </w:r>
            <w:proofErr w:type="spellEnd"/>
            <w:r w:rsidRPr="00557C50">
              <w:rPr>
                <w:rFonts w:ascii="Times New Roman" w:hAnsi="Times New Roman"/>
                <w:sz w:val="24"/>
                <w:szCs w:val="24"/>
              </w:rPr>
              <w:t xml:space="preserve"> гиревого спорта Р</w:t>
            </w:r>
            <w:proofErr w:type="gramStart"/>
            <w:r w:rsidRPr="00557C50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557C50">
              <w:rPr>
                <w:rFonts w:ascii="Times New Roman" w:hAnsi="Times New Roman"/>
                <w:sz w:val="24"/>
                <w:szCs w:val="24"/>
              </w:rPr>
              <w:t xml:space="preserve">Я)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7C5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57C50">
              <w:rPr>
                <w:rFonts w:ascii="Times New Roman" w:hAnsi="Times New Roman"/>
                <w:sz w:val="24"/>
                <w:szCs w:val="24"/>
              </w:rPr>
              <w:t xml:space="preserve">. Чурапча </w:t>
            </w:r>
          </w:p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01-03.12.2017г.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50" w:rsidRPr="00557C50" w:rsidRDefault="00557C50" w:rsidP="00557C50"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Первенство ДЮСШ №1 по национальным видам на призы «Деда Мороза»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Якутск 26.12.2017г.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656C" w:rsidRDefault="00B5656C" w:rsidP="00775575">
      <w:pPr>
        <w:tabs>
          <w:tab w:val="left" w:pos="222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632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985"/>
        <w:gridCol w:w="992"/>
        <w:gridCol w:w="850"/>
        <w:gridCol w:w="851"/>
        <w:gridCol w:w="850"/>
      </w:tblGrid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50">
              <w:rPr>
                <w:rFonts w:ascii="Times New Roman" w:eastAsia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5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5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557C50" w:rsidRPr="00557C50" w:rsidRDefault="00557C50" w:rsidP="00DA5439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557C5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</w:t>
            </w:r>
            <w:proofErr w:type="spellEnd"/>
            <w:r w:rsidRPr="00557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557C50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50">
              <w:rPr>
                <w:rFonts w:ascii="Times New Roman" w:eastAsia="Times New Roman" w:hAnsi="Times New Roman" w:cs="Times New Roman"/>
                <w:sz w:val="20"/>
                <w:szCs w:val="20"/>
              </w:rPr>
              <w:t>1место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50">
              <w:rPr>
                <w:rFonts w:ascii="Times New Roman" w:eastAsia="Times New Roman" w:hAnsi="Times New Roman" w:cs="Times New Roman"/>
                <w:sz w:val="20"/>
                <w:szCs w:val="20"/>
              </w:rPr>
              <w:t>2место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50">
              <w:rPr>
                <w:rFonts w:ascii="Times New Roman" w:eastAsia="Times New Roman" w:hAnsi="Times New Roman" w:cs="Times New Roman"/>
                <w:sz w:val="20"/>
                <w:szCs w:val="20"/>
              </w:rPr>
              <w:t>3место</w:t>
            </w:r>
          </w:p>
        </w:tc>
      </w:tr>
      <w:tr w:rsidR="00557C50" w:rsidRPr="00557C50" w:rsidTr="00026FFB">
        <w:trPr>
          <w:jc w:val="center"/>
        </w:trPr>
        <w:tc>
          <w:tcPr>
            <w:tcW w:w="10632" w:type="dxa"/>
            <w:gridSpan w:val="7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ЛЕГКАЯ АТЛЕТИКА</w:t>
            </w:r>
          </w:p>
        </w:tc>
      </w:tr>
      <w:tr w:rsidR="00557C50" w:rsidRPr="00557C50" w:rsidTr="00026FFB">
        <w:trPr>
          <w:jc w:val="center"/>
        </w:trPr>
        <w:tc>
          <w:tcPr>
            <w:tcW w:w="10632" w:type="dxa"/>
            <w:gridSpan w:val="7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2017 год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tabs>
                <w:tab w:val="left" w:pos="37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Учебно-тренировочные сборы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02-09.01 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tabs>
                <w:tab w:val="left" w:pos="3735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57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Первенство ДВФО по легкой атлетике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г. Хабаровск </w:t>
            </w:r>
          </w:p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12-15.01.2017г.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Зимний Чемпионат РС (Я) по легкой атлетике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Якутск 20-22.01.2017г.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Первенство России по легкой атлетике среди юниоров 1998-1999г.г.р.</w:t>
            </w:r>
          </w:p>
        </w:tc>
        <w:tc>
          <w:tcPr>
            <w:tcW w:w="1985" w:type="dxa"/>
          </w:tcPr>
          <w:p w:rsidR="00557C50" w:rsidRPr="00557C50" w:rsidRDefault="00557C50" w:rsidP="00DA5439">
            <w:pPr>
              <w:ind w:left="-113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г. Новочебоксарск 02-05.02.2017г.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557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Зимний Чемпионат города Якутска по легкой атлетике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г. Якутск</w:t>
            </w:r>
          </w:p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04-05.02.2017г.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Чемпионат и Первенство России по многоборьям в помещении по легкой атлетике           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г. Смоленск </w:t>
            </w:r>
          </w:p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15-17.02.2017г.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РС (Я) по легкой атлетике среди юношей и девушек 2002-2003г.г.р.                 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17-19.02.2017г.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РС (Я) по легкой атлетике среди юношей и девушек 2004-2005г.г.р.                 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25-26.02.2017г.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Первенство России по легкой атлетике среди юношей и девушек 2002-2003г.г.р.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г. Пенза</w:t>
            </w:r>
          </w:p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01-03.03.2017г.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турнир по легкой атлетике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амцы</w:t>
            </w:r>
            <w:proofErr w:type="spellEnd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04.03.2017г.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Первенство ДВФО по легкой атлетике «Старты надежд»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г. Хабаровск </w:t>
            </w:r>
          </w:p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23-25.03.2017г.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легкоатлетический кросс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Тюнгюлю</w:t>
            </w:r>
            <w:proofErr w:type="spellEnd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01.04.2017г.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турнир </w:t>
            </w:r>
            <w:proofErr w:type="spellStart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Мегино</w:t>
            </w:r>
            <w:proofErr w:type="spellEnd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Кангаласского</w:t>
            </w:r>
            <w:proofErr w:type="spellEnd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улуса по легкоатлетическому кроссу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Майя</w:t>
            </w:r>
            <w:proofErr w:type="gramEnd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09.04.2017г.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пробег по шоссе на призы «Долина </w:t>
            </w:r>
            <w:proofErr w:type="spellStart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Эркээни</w:t>
            </w:r>
            <w:proofErr w:type="spellEnd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Покровск </w:t>
            </w:r>
          </w:p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05.05.2017г.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Кубок России по легкой атлетике (многоборье)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г. Сочи Адлер 12-14.05.2017г.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нормативы по ОФП</w:t>
            </w:r>
            <w:proofErr w:type="gramStart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СФП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2017 г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Всероссийские соревнования по легкой атлетике среди УОР, СДЮСШОР, ЦСП, </w:t>
            </w:r>
            <w:r w:rsidRPr="00557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ДЮСШ 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г. Майкоп </w:t>
            </w:r>
          </w:p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22-23.05.2017г.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Республиканский легкоатлетический кросс среди школьников памяти ветеранов ВОВ </w:t>
            </w:r>
            <w:proofErr w:type="spellStart"/>
            <w:r w:rsidRPr="00557C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Доллунского</w:t>
            </w:r>
            <w:proofErr w:type="spellEnd"/>
            <w:r w:rsidRPr="00557C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наслега в рамках «Памяти поколений»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C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557C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Тумул</w:t>
            </w:r>
            <w:proofErr w:type="spellEnd"/>
            <w:r w:rsidRPr="00557C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27.05.2017г.</w:t>
            </w:r>
          </w:p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</w:t>
            </w:r>
            <w:r w:rsidRPr="00557C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Республиканское первенство по легкой атлетике среди 2004-2005 г.р.,          2006-2007 г.р.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Намцы 01.06.2017г.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Учебно-тренировочные сборы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г. Якутск</w:t>
            </w:r>
          </w:p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01-18.06.2017г.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города Якутска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г. Якутск</w:t>
            </w:r>
          </w:p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04-06.06.2017г.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Calibri" w:eastAsia="Times New Roman" w:hAnsi="Calibri" w:cs="Times New Roman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Учебно-тренировочные сборы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Якутск «Сосновый бор» 05-20.06.2017г.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турнир на призы </w:t>
            </w:r>
            <w:proofErr w:type="spellStart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М.Д.Пинигиной</w:t>
            </w:r>
            <w:proofErr w:type="spellEnd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10-11.06.2017г.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учащихся Р</w:t>
            </w:r>
            <w:proofErr w:type="gramStart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Я) «Олимпийские надежды Якутии»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14-15.06.2017г.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Первенство России по легкой атлетике среди юниоров г. Калуга 01-03.07.2017г.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г. Пенза </w:t>
            </w:r>
          </w:p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25-30.01.2016г.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Всероссийские соревнования Первенство России по легкой атлетике среди юношей и девушек 2002-2003 г.р.,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г. Пенза </w:t>
            </w:r>
          </w:p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07-09.07.2017г.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ХХ Спартакиада по национальным видам спорта «Игры </w:t>
            </w:r>
            <w:proofErr w:type="spellStart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Манчары</w:t>
            </w:r>
            <w:proofErr w:type="spellEnd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с. Верхневилюйск 06-10.2017г.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 легкоатлетический кросс</w:t>
            </w: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«Долина </w:t>
            </w:r>
            <w:proofErr w:type="spellStart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Энсиэли</w:t>
            </w:r>
            <w:proofErr w:type="spellEnd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Намцы 29.09.2017г.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турнир по якутским прыжкам СК «</w:t>
            </w:r>
            <w:proofErr w:type="spellStart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Модун</w:t>
            </w:r>
            <w:proofErr w:type="spellEnd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кутск</w:t>
            </w:r>
            <w:proofErr w:type="spellEnd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11.10.2017г.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нормативы по ОФП и СФП,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2017 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первенство ДЮСШ№1(</w:t>
            </w:r>
            <w:proofErr w:type="gramStart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отборочные</w:t>
            </w:r>
            <w:proofErr w:type="gramEnd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ДФО) по легкой атлетике среди юношей и девушек 2000-2001, 2002-2003, 2004-2005 г.р.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г. Якутск</w:t>
            </w:r>
          </w:p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ЦСП «Триумф» 02-03.11.2017г.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первенство РСДЮСШ по легкой атлетике среди юношей и девушек </w:t>
            </w:r>
          </w:p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2006-2007 г. р.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Намцы 11.11.2017г.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первенство ДЮСШ№5 по легкой атлетике среди юношей и девушек 2001-2002, 2003-2004 г.р.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г. Якутск</w:t>
            </w:r>
          </w:p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ЦСП «Триумф» 18.11.2017г.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спринта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Туймада</w:t>
            </w:r>
            <w:proofErr w:type="spellEnd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18.11.2017г.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Первенство ДФО по легкой атлетике «Старты надежд»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г. Хабаровск </w:t>
            </w:r>
          </w:p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23-25.11.2016г.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Амгинской</w:t>
            </w:r>
            <w:proofErr w:type="spellEnd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ДЮСШ по легкой атлетике,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Амга</w:t>
            </w:r>
            <w:proofErr w:type="spellEnd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13-14.12.2017г.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Зимний чемпионат СВФУ по легкой атлетике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16-17.12.2017г.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Зимнее Первенство РС (Я) по легкой атлетике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кутск</w:t>
            </w:r>
            <w:proofErr w:type="spellEnd"/>
          </w:p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24-25.12.2017г.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ДЮСШ №1 по легкой </w:t>
            </w: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атлетике на призы «Деда Мороза»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г. Якутск </w:t>
            </w: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29.12.2017г.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7C50" w:rsidRDefault="00557C50" w:rsidP="00775575">
      <w:pPr>
        <w:tabs>
          <w:tab w:val="left" w:pos="222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632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985"/>
        <w:gridCol w:w="992"/>
        <w:gridCol w:w="850"/>
        <w:gridCol w:w="851"/>
        <w:gridCol w:w="850"/>
      </w:tblGrid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proofErr w:type="spellStart"/>
            <w:r w:rsidRPr="00557C50">
              <w:rPr>
                <w:rFonts w:ascii="Times New Roman" w:hAnsi="Times New Roman"/>
                <w:sz w:val="20"/>
                <w:szCs w:val="20"/>
              </w:rPr>
              <w:t>участ</w:t>
            </w:r>
            <w:proofErr w:type="spellEnd"/>
            <w:r w:rsidRPr="00557C5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557C50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>1место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>2место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>3место</w:t>
            </w:r>
          </w:p>
        </w:tc>
      </w:tr>
      <w:tr w:rsidR="00557C50" w:rsidRPr="00557C50" w:rsidTr="00026FFB">
        <w:trPr>
          <w:jc w:val="center"/>
        </w:trPr>
        <w:tc>
          <w:tcPr>
            <w:tcW w:w="10632" w:type="dxa"/>
            <w:gridSpan w:val="7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b/>
                <w:sz w:val="24"/>
                <w:szCs w:val="24"/>
              </w:rPr>
              <w:t xml:space="preserve"> МАС-РЕСТЛИНГ</w:t>
            </w:r>
          </w:p>
        </w:tc>
      </w:tr>
      <w:tr w:rsidR="00557C50" w:rsidRPr="00557C50" w:rsidTr="00026FFB">
        <w:trPr>
          <w:jc w:val="center"/>
        </w:trPr>
        <w:tc>
          <w:tcPr>
            <w:tcW w:w="10632" w:type="dxa"/>
            <w:gridSpan w:val="7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2017 год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57C50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57C50">
              <w:rPr>
                <w:rFonts w:ascii="Times New Roman" w:hAnsi="Times New Roman"/>
                <w:sz w:val="24"/>
                <w:szCs w:val="24"/>
              </w:rPr>
              <w:t xml:space="preserve"> тренировочные</w:t>
            </w:r>
            <w:proofErr w:type="gramEnd"/>
            <w:r w:rsidRPr="00557C50">
              <w:rPr>
                <w:rFonts w:ascii="Times New Roman" w:hAnsi="Times New Roman"/>
                <w:sz w:val="24"/>
                <w:szCs w:val="24"/>
              </w:rPr>
              <w:t xml:space="preserve"> сборы по мас-рестлингу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02-09.01.2017г. 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Республиканский турнир на призы мастеров спорта по мас-рестлингу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57C50">
              <w:rPr>
                <w:rFonts w:ascii="Times New Roman" w:hAnsi="Times New Roman"/>
                <w:sz w:val="24"/>
                <w:szCs w:val="24"/>
              </w:rPr>
              <w:t>Черкех</w:t>
            </w:r>
            <w:proofErr w:type="spellEnd"/>
          </w:p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 25-26.02.2017г.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Первенство города Якутска среди юношей 2002-2003 г.р.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21.03.2017г.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Товарищеская встреча по мас-рестлингу ДЮСШ№1-ДЮСШ№7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57C50">
              <w:rPr>
                <w:rFonts w:ascii="Times New Roman" w:hAnsi="Times New Roman"/>
                <w:sz w:val="24"/>
                <w:szCs w:val="24"/>
              </w:rPr>
              <w:t>Хатассы</w:t>
            </w:r>
            <w:proofErr w:type="spellEnd"/>
            <w:r w:rsidRPr="00557C50">
              <w:rPr>
                <w:rFonts w:ascii="Times New Roman" w:hAnsi="Times New Roman"/>
                <w:sz w:val="24"/>
                <w:szCs w:val="24"/>
              </w:rPr>
              <w:t xml:space="preserve"> 24.03.2017г.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Первенство Р</w:t>
            </w:r>
            <w:proofErr w:type="gramStart"/>
            <w:r w:rsidRPr="00557C50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557C50">
              <w:rPr>
                <w:rFonts w:ascii="Times New Roman" w:hAnsi="Times New Roman"/>
                <w:sz w:val="24"/>
                <w:szCs w:val="24"/>
              </w:rPr>
              <w:t xml:space="preserve">Я) среди юношей </w:t>
            </w:r>
          </w:p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2002-2003 г.р.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01-02.04.2017г.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557C50" w:rsidRPr="00557C50" w:rsidRDefault="00557C50" w:rsidP="00557C50">
            <w:r w:rsidRPr="00557C50">
              <w:rPr>
                <w:rFonts w:ascii="Times New Roman" w:hAnsi="Times New Roman"/>
                <w:sz w:val="24"/>
                <w:szCs w:val="24"/>
              </w:rPr>
              <w:t xml:space="preserve">Открытый турнир, посвященный Дню Победы ВОВ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г. Якутск 05.05.2017г.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8"/>
                <w:szCs w:val="28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Контрольные нормативы по ОФП, СФП,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май 2017 г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г. Якутск «Сосновый бор» 05-20.06.2017г.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Отборочный турнир Спартакиады России среди юношей 2002-2003 г.р.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22-24.09.2017г.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Соревнования по мас-рестлингу ДЮСШ№1 «Открытие сезона»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г. Якутск 08.10.2017г.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Контрольные нормативы по ОФП и СФП,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октябрь 2017 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Первенство города Якутска среди школьников 2001-2002, 2003-2004 г.р.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г. Якутск 20.10.2017г.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Открытый турнир по мас-рестлингу на призы «</w:t>
            </w:r>
            <w:proofErr w:type="spellStart"/>
            <w:r w:rsidRPr="00557C50">
              <w:rPr>
                <w:rFonts w:ascii="Times New Roman" w:hAnsi="Times New Roman"/>
                <w:sz w:val="24"/>
                <w:szCs w:val="24"/>
              </w:rPr>
              <w:t>Легей</w:t>
            </w:r>
            <w:proofErr w:type="spellEnd"/>
            <w:r w:rsidRPr="00557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7C50">
              <w:rPr>
                <w:rFonts w:ascii="Times New Roman" w:hAnsi="Times New Roman"/>
                <w:sz w:val="24"/>
                <w:szCs w:val="24"/>
              </w:rPr>
              <w:t>Мадьынылара</w:t>
            </w:r>
            <w:proofErr w:type="spellEnd"/>
            <w:r w:rsidRPr="00557C5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57C50">
              <w:rPr>
                <w:rFonts w:ascii="Times New Roman" w:hAnsi="Times New Roman"/>
                <w:sz w:val="24"/>
                <w:szCs w:val="24"/>
              </w:rPr>
              <w:t>Кэптэни</w:t>
            </w:r>
            <w:proofErr w:type="spellEnd"/>
            <w:r w:rsidR="009466AC">
              <w:rPr>
                <w:rFonts w:ascii="Times New Roman" w:hAnsi="Times New Roman"/>
                <w:sz w:val="24"/>
                <w:szCs w:val="24"/>
              </w:rPr>
              <w:t xml:space="preserve">         Усть-Алданского </w:t>
            </w:r>
          </w:p>
          <w:p w:rsidR="00557C50" w:rsidRPr="00557C50" w:rsidRDefault="00557C50" w:rsidP="00557C5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01-03.12.2017г.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Республиканский командный турнир «Кубок ДЮСШ№7» по мас-рестлингу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57C50">
              <w:rPr>
                <w:rFonts w:ascii="Times New Roman" w:hAnsi="Times New Roman"/>
                <w:sz w:val="24"/>
                <w:szCs w:val="24"/>
              </w:rPr>
              <w:t>Хатассы</w:t>
            </w:r>
            <w:proofErr w:type="spellEnd"/>
            <w:r w:rsidRPr="00557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15-17.12.2017г.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Открытый турнир «</w:t>
            </w:r>
            <w:proofErr w:type="spellStart"/>
            <w:r w:rsidRPr="00557C50">
              <w:rPr>
                <w:rFonts w:ascii="Times New Roman" w:hAnsi="Times New Roman"/>
                <w:sz w:val="24"/>
                <w:szCs w:val="24"/>
              </w:rPr>
              <w:t>Аргаа</w:t>
            </w:r>
            <w:proofErr w:type="spellEnd"/>
            <w:r w:rsidRPr="00557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7C50">
              <w:rPr>
                <w:rFonts w:ascii="Times New Roman" w:hAnsi="Times New Roman"/>
                <w:sz w:val="24"/>
                <w:szCs w:val="24"/>
              </w:rPr>
              <w:t>Энэр</w:t>
            </w:r>
            <w:proofErr w:type="spellEnd"/>
            <w:r w:rsidRPr="00557C50">
              <w:rPr>
                <w:rFonts w:ascii="Times New Roman" w:hAnsi="Times New Roman"/>
                <w:sz w:val="24"/>
                <w:szCs w:val="24"/>
              </w:rPr>
              <w:t xml:space="preserve">» по мас-рестлингу среди юношей 2005-2006, 2003-2004г.р., посвященный 50-летию </w:t>
            </w:r>
            <w:proofErr w:type="spellStart"/>
            <w:r w:rsidRPr="00557C50">
              <w:rPr>
                <w:rFonts w:ascii="Times New Roman" w:hAnsi="Times New Roman"/>
                <w:sz w:val="24"/>
                <w:szCs w:val="24"/>
              </w:rPr>
              <w:t>Копырина</w:t>
            </w:r>
            <w:proofErr w:type="spellEnd"/>
            <w:r w:rsidRPr="00557C50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г. Якутск 22.12.2017г.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Первенство ДЮСШ №1 по национальным видам на призы «Деда Мороза»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г. Якутск 26.12.2017г.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7C50" w:rsidRDefault="00557C50" w:rsidP="00775575">
      <w:pPr>
        <w:tabs>
          <w:tab w:val="left" w:pos="222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632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985"/>
        <w:gridCol w:w="992"/>
        <w:gridCol w:w="850"/>
        <w:gridCol w:w="851"/>
        <w:gridCol w:w="850"/>
      </w:tblGrid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proofErr w:type="spellStart"/>
            <w:r w:rsidRPr="00557C50">
              <w:rPr>
                <w:rFonts w:ascii="Times New Roman" w:hAnsi="Times New Roman"/>
                <w:sz w:val="20"/>
                <w:szCs w:val="20"/>
              </w:rPr>
              <w:t>участ</w:t>
            </w:r>
            <w:proofErr w:type="spellEnd"/>
            <w:r w:rsidRPr="00557C5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557C50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>1место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>2место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>3место</w:t>
            </w:r>
          </w:p>
        </w:tc>
      </w:tr>
      <w:tr w:rsidR="00557C50" w:rsidRPr="00557C50" w:rsidTr="00026FFB">
        <w:trPr>
          <w:jc w:val="center"/>
        </w:trPr>
        <w:tc>
          <w:tcPr>
            <w:tcW w:w="10632" w:type="dxa"/>
            <w:gridSpan w:val="7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b/>
                <w:sz w:val="24"/>
                <w:szCs w:val="24"/>
              </w:rPr>
              <w:t>СЕВЕРНОЕ МНОГОБОРЬЕ</w:t>
            </w:r>
          </w:p>
        </w:tc>
      </w:tr>
      <w:tr w:rsidR="00557C50" w:rsidRPr="00557C50" w:rsidTr="00026FFB">
        <w:trPr>
          <w:jc w:val="center"/>
        </w:trPr>
        <w:tc>
          <w:tcPr>
            <w:tcW w:w="10632" w:type="dxa"/>
            <w:gridSpan w:val="7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2017 год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Чемпионат Р</w:t>
            </w:r>
            <w:proofErr w:type="gramStart"/>
            <w:r w:rsidRPr="00557C50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557C50">
              <w:rPr>
                <w:rFonts w:ascii="Times New Roman" w:hAnsi="Times New Roman"/>
                <w:sz w:val="24"/>
                <w:szCs w:val="24"/>
              </w:rPr>
              <w:t xml:space="preserve">Я) по северному многоборью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06-09.2017г.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Открытый турнир по якутским прыжкам «Весенние ласточки»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>г. Якутск 20.03.2017г.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Чемпионат России по северному </w:t>
            </w: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многоборью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г. Норильск </w:t>
            </w:r>
          </w:p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03-10.04.2017г.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Открытые соревнования по северному двоеборью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Якутск 03.05.2017г.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8"/>
                <w:szCs w:val="28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Контрольные нормативы по ОФП, СФП,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май 2017 г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Квалификационные соревнования к ХХ Играм </w:t>
            </w:r>
            <w:proofErr w:type="spellStart"/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>Манчары</w:t>
            </w:r>
            <w:proofErr w:type="spellEnd"/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национальным видам спорта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Чурапча </w:t>
            </w:r>
          </w:p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>03-04.06.2017г.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Учебно-тренировочные сборы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Якутск «Сосновый бор» 05-20.06.2017г.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ХХ Спартакиада по национальным видам спорта «Игры </w:t>
            </w:r>
            <w:proofErr w:type="spellStart"/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>Манчары</w:t>
            </w:r>
            <w:proofErr w:type="spellEnd"/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5" w:type="dxa"/>
          </w:tcPr>
          <w:p w:rsidR="00557C50" w:rsidRPr="00557C50" w:rsidRDefault="00557C50" w:rsidP="009466AC">
            <w:pPr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>с. Верх</w:t>
            </w:r>
            <w:r w:rsidR="009466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невилюйск </w:t>
            </w: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06-10.2017г.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Соревнования по быстрым нартам на призы РЦВНС имени </w:t>
            </w:r>
            <w:proofErr w:type="spellStart"/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>Манчары</w:t>
            </w:r>
            <w:proofErr w:type="spellEnd"/>
          </w:p>
        </w:tc>
        <w:tc>
          <w:tcPr>
            <w:tcW w:w="1985" w:type="dxa"/>
          </w:tcPr>
          <w:p w:rsidR="00557C50" w:rsidRPr="00557C50" w:rsidRDefault="00557C50" w:rsidP="009466A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Якутск </w:t>
            </w:r>
          </w:p>
          <w:p w:rsidR="00557C50" w:rsidRPr="00557C50" w:rsidRDefault="00557C50" w:rsidP="009466AC">
            <w:pPr>
              <w:ind w:left="-57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>СК «</w:t>
            </w:r>
            <w:proofErr w:type="spellStart"/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>Модун</w:t>
            </w:r>
            <w:proofErr w:type="spellEnd"/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557C50" w:rsidRPr="00557C50" w:rsidRDefault="00557C50" w:rsidP="009466AC">
            <w:pPr>
              <w:ind w:left="-57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>31.10.2017г.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Межрегиональные соревнования по северному многоборью памяти </w:t>
            </w:r>
            <w:proofErr w:type="spellStart"/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>В.П.Ефимова</w:t>
            </w:r>
            <w:proofErr w:type="spellEnd"/>
          </w:p>
        </w:tc>
        <w:tc>
          <w:tcPr>
            <w:tcW w:w="1985" w:type="dxa"/>
          </w:tcPr>
          <w:p w:rsidR="00557C50" w:rsidRPr="00557C50" w:rsidRDefault="00557C50" w:rsidP="009466A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Якутск </w:t>
            </w:r>
          </w:p>
          <w:p w:rsidR="00557C50" w:rsidRPr="00557C50" w:rsidRDefault="00557C50" w:rsidP="009466A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>СК «</w:t>
            </w:r>
            <w:proofErr w:type="spellStart"/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>Модун</w:t>
            </w:r>
            <w:proofErr w:type="spellEnd"/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  <w:p w:rsidR="00557C50" w:rsidRPr="00557C50" w:rsidRDefault="00557C50" w:rsidP="009466AC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02-06.10.2017г.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Контрольные нормативы по ОФП и СФП, </w:t>
            </w:r>
          </w:p>
        </w:tc>
        <w:tc>
          <w:tcPr>
            <w:tcW w:w="1985" w:type="dxa"/>
          </w:tcPr>
          <w:p w:rsidR="00557C50" w:rsidRPr="00557C50" w:rsidRDefault="00557C50" w:rsidP="009466AC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октябрь 2017 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>Кубок федерации по северному многоборью Р</w:t>
            </w:r>
            <w:proofErr w:type="gramStart"/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>С(</w:t>
            </w:r>
            <w:proofErr w:type="gramEnd"/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Я) </w:t>
            </w:r>
          </w:p>
        </w:tc>
        <w:tc>
          <w:tcPr>
            <w:tcW w:w="1985" w:type="dxa"/>
          </w:tcPr>
          <w:p w:rsidR="00557C50" w:rsidRPr="00557C50" w:rsidRDefault="00557C50" w:rsidP="009466A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Якутск </w:t>
            </w:r>
          </w:p>
          <w:p w:rsidR="00557C50" w:rsidRPr="00557C50" w:rsidRDefault="00557C50" w:rsidP="009466AC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24-26.11.2017г.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Открытый турнир по быстрым нартам </w:t>
            </w:r>
          </w:p>
        </w:tc>
        <w:tc>
          <w:tcPr>
            <w:tcW w:w="1985" w:type="dxa"/>
          </w:tcPr>
          <w:p w:rsidR="00557C50" w:rsidRPr="00557C50" w:rsidRDefault="00557C50" w:rsidP="009466AC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Якутск 01.12.2017г.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Первенство ДЮСШ №1 по национальным видам на призы «Деда Мороза» </w:t>
            </w:r>
          </w:p>
        </w:tc>
        <w:tc>
          <w:tcPr>
            <w:tcW w:w="1985" w:type="dxa"/>
          </w:tcPr>
          <w:p w:rsidR="00557C50" w:rsidRPr="00557C50" w:rsidRDefault="00557C50" w:rsidP="009466A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Якутск 26.12.2017г.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7C50" w:rsidRDefault="00557C50" w:rsidP="00775575">
      <w:pPr>
        <w:tabs>
          <w:tab w:val="left" w:pos="222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632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985"/>
        <w:gridCol w:w="992"/>
        <w:gridCol w:w="850"/>
        <w:gridCol w:w="851"/>
        <w:gridCol w:w="850"/>
      </w:tblGrid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proofErr w:type="spellStart"/>
            <w:r w:rsidRPr="00557C50">
              <w:rPr>
                <w:rFonts w:ascii="Times New Roman" w:hAnsi="Times New Roman"/>
                <w:sz w:val="20"/>
                <w:szCs w:val="20"/>
              </w:rPr>
              <w:t>участ</w:t>
            </w:r>
            <w:proofErr w:type="spellEnd"/>
            <w:r w:rsidRPr="00557C5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557C50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>1место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>2место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0"/>
                <w:szCs w:val="20"/>
              </w:rPr>
              <w:t>3место</w:t>
            </w:r>
          </w:p>
        </w:tc>
      </w:tr>
      <w:tr w:rsidR="00557C50" w:rsidRPr="00557C50" w:rsidTr="00026FFB">
        <w:trPr>
          <w:jc w:val="center"/>
        </w:trPr>
        <w:tc>
          <w:tcPr>
            <w:tcW w:w="10632" w:type="dxa"/>
            <w:gridSpan w:val="7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8"/>
                <w:szCs w:val="28"/>
              </w:rPr>
              <w:tab/>
            </w:r>
            <w:r w:rsidRPr="00557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C50">
              <w:rPr>
                <w:rFonts w:ascii="Times New Roman" w:hAnsi="Times New Roman"/>
                <w:b/>
                <w:sz w:val="24"/>
                <w:szCs w:val="24"/>
              </w:rPr>
              <w:t>СПОРТИВНАЯ ГИМНАСТИКА</w:t>
            </w:r>
          </w:p>
        </w:tc>
      </w:tr>
      <w:tr w:rsidR="00557C50" w:rsidRPr="00557C50" w:rsidTr="00026FFB">
        <w:trPr>
          <w:jc w:val="center"/>
        </w:trPr>
        <w:tc>
          <w:tcPr>
            <w:tcW w:w="10632" w:type="dxa"/>
            <w:gridSpan w:val="7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2017 год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tabs>
                <w:tab w:val="left" w:pos="3510"/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девочки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02-09.01 2016г.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tabs>
                <w:tab w:val="left" w:pos="3510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мальчики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02-09.01.2016г.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Всероссийский турнир городов Дальнего Востока и Сибири по спортивной гимнастике на призы Главы администрации города Благовещенска.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г. Благовещенск 12-16.01.2017г.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Чемпионат ДФО по спортивной гимнастике </w:t>
            </w:r>
          </w:p>
        </w:tc>
        <w:tc>
          <w:tcPr>
            <w:tcW w:w="1985" w:type="dxa"/>
          </w:tcPr>
          <w:p w:rsidR="00557C50" w:rsidRPr="00557C50" w:rsidRDefault="00557C50" w:rsidP="009466AC">
            <w:pPr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г. Благовещенск 30.01-04.02.2017г.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tabs>
                <w:tab w:val="left" w:pos="3510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557C50">
              <w:rPr>
                <w:rFonts w:ascii="Times New Roman" w:hAnsi="Times New Roman"/>
                <w:sz w:val="24"/>
                <w:szCs w:val="24"/>
              </w:rPr>
              <w:t xml:space="preserve"> Первенство РС(Я) по спортивной гимнастике памяти ЗТ России </w:t>
            </w:r>
            <w:proofErr w:type="spellStart"/>
            <w:r w:rsidRPr="00557C50">
              <w:rPr>
                <w:rFonts w:ascii="Times New Roman" w:hAnsi="Times New Roman"/>
                <w:sz w:val="24"/>
                <w:szCs w:val="24"/>
              </w:rPr>
              <w:t>Н.В.Красавиной</w:t>
            </w:r>
            <w:proofErr w:type="spellEnd"/>
            <w:r w:rsidRPr="00557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C5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57C50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557C50">
              <w:rPr>
                <w:rFonts w:ascii="Times New Roman" w:hAnsi="Times New Roman"/>
                <w:sz w:val="24"/>
                <w:szCs w:val="24"/>
              </w:rPr>
              <w:t>кутск</w:t>
            </w:r>
            <w:proofErr w:type="spellEnd"/>
            <w:r w:rsidRPr="00557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05-08.04.2017г.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Первенство ДЮСШ№1 по спортивной гимнастике среди девочек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г. Якутск 27.04.2017г.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мальчики </w:t>
            </w:r>
          </w:p>
        </w:tc>
        <w:tc>
          <w:tcPr>
            <w:tcW w:w="1985" w:type="dxa"/>
          </w:tcPr>
          <w:p w:rsidR="00557C50" w:rsidRPr="00557C50" w:rsidRDefault="00557C50" w:rsidP="009466AC">
            <w:pPr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г. Екатеринбург 23.04-03.05.2017г.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57C50" w:rsidRPr="00557C50" w:rsidRDefault="00557C50" w:rsidP="00557C50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Открытый Чемпионат и Первенство г. Ангарска по спортивной гимнастике «На лучший балл»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г. Ангарск </w:t>
            </w:r>
          </w:p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02-06.05.2017г.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Первенство ДЮСШ№1 по спортивной </w:t>
            </w:r>
            <w:r w:rsidRPr="00557C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гимнастике среди мальчиков </w:t>
            </w:r>
          </w:p>
        </w:tc>
        <w:tc>
          <w:tcPr>
            <w:tcW w:w="1985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0"/>
                <w:szCs w:val="20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Якутск </w:t>
            </w:r>
            <w:r w:rsidRPr="00557C50">
              <w:rPr>
                <w:rFonts w:ascii="Times New Roman" w:hAnsi="Times New Roman"/>
                <w:sz w:val="24"/>
                <w:szCs w:val="24"/>
              </w:rPr>
              <w:lastRenderedPageBreak/>
              <w:t>18.05.2017г.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Контрольные нормативы по ОФП, СФП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май 2016 г.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Всероссийские соревнования, посвященные «Дню защиты детей»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50" w:rsidRPr="00557C50" w:rsidRDefault="00557C50" w:rsidP="009466AC">
            <w:pPr>
              <w:ind w:left="-57" w:right="-11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г. Ленинск – Кузнецкий </w:t>
            </w:r>
          </w:p>
          <w:p w:rsidR="00557C50" w:rsidRPr="00557C50" w:rsidRDefault="00557C50" w:rsidP="009466AC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31.05-03.06.2017г.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(девочки)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01-18.06.2017г.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(мальчики)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01-18.06.2017г.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Контрольные нормативы по ОФП, СФП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октябрь 2017 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Первенство ДФО по спортивной гимнастике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г. Благовещенск 03-08.10.2017г.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Первенство России по спортивной гимнастике среди девушек (9-12 лет)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50" w:rsidRPr="00557C50" w:rsidRDefault="00557C50" w:rsidP="00557C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г. Пенза </w:t>
            </w:r>
          </w:p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20-25.11.2017г.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Первенство города «На призы Деда Мороза новогодний турнир» среди мальчиков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C5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57C50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557C50">
              <w:rPr>
                <w:rFonts w:ascii="Times New Roman" w:hAnsi="Times New Roman"/>
                <w:sz w:val="24"/>
                <w:szCs w:val="24"/>
              </w:rPr>
              <w:t>кутск</w:t>
            </w:r>
            <w:proofErr w:type="spellEnd"/>
            <w:r w:rsidRPr="00557C50">
              <w:rPr>
                <w:rFonts w:ascii="Times New Roman" w:hAnsi="Times New Roman"/>
                <w:sz w:val="24"/>
                <w:szCs w:val="24"/>
              </w:rPr>
              <w:t xml:space="preserve"> 22.12.2017г. 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7C50" w:rsidRPr="00557C50" w:rsidTr="00026FFB">
        <w:trPr>
          <w:jc w:val="center"/>
        </w:trPr>
        <w:tc>
          <w:tcPr>
            <w:tcW w:w="567" w:type="dxa"/>
          </w:tcPr>
          <w:p w:rsidR="00557C50" w:rsidRPr="00557C50" w:rsidRDefault="00557C50" w:rsidP="005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7" w:type="dxa"/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 xml:space="preserve">Первенство города «На призы Деда Мороза новогодний турнир» среди девочек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50" w:rsidRPr="00557C50" w:rsidRDefault="00557C50" w:rsidP="00557C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C5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57C50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557C50">
              <w:rPr>
                <w:rFonts w:ascii="Times New Roman" w:hAnsi="Times New Roman"/>
                <w:sz w:val="24"/>
                <w:szCs w:val="24"/>
              </w:rPr>
              <w:t>кутск</w:t>
            </w:r>
            <w:proofErr w:type="spellEnd"/>
            <w:r w:rsidRPr="00557C50">
              <w:rPr>
                <w:rFonts w:ascii="Times New Roman" w:hAnsi="Times New Roman"/>
                <w:sz w:val="24"/>
                <w:szCs w:val="24"/>
              </w:rPr>
              <w:t xml:space="preserve"> 24.12.2017г.  </w:t>
            </w:r>
          </w:p>
        </w:tc>
        <w:tc>
          <w:tcPr>
            <w:tcW w:w="992" w:type="dxa"/>
          </w:tcPr>
          <w:p w:rsidR="00557C50" w:rsidRPr="00557C50" w:rsidRDefault="00557C50" w:rsidP="00557C50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57C50" w:rsidRPr="00557C50" w:rsidRDefault="00557C50" w:rsidP="0055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8F6C5D" w:rsidRDefault="008F6C5D" w:rsidP="00775575">
      <w:pPr>
        <w:tabs>
          <w:tab w:val="left" w:pos="222"/>
        </w:tabs>
        <w:rPr>
          <w:rFonts w:ascii="Times New Roman" w:hAnsi="Times New Roman" w:cs="Times New Roman"/>
          <w:b/>
          <w:sz w:val="28"/>
          <w:szCs w:val="28"/>
        </w:rPr>
      </w:pPr>
    </w:p>
    <w:p w:rsidR="00B5656C" w:rsidRPr="009466AC" w:rsidRDefault="00F315C3" w:rsidP="009466AC">
      <w:pPr>
        <w:tabs>
          <w:tab w:val="left" w:pos="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490"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  <w:r w:rsidR="009466AC">
        <w:rPr>
          <w:rFonts w:ascii="Times New Roman" w:hAnsi="Times New Roman" w:cs="Times New Roman"/>
          <w:b/>
          <w:sz w:val="24"/>
          <w:szCs w:val="24"/>
        </w:rPr>
        <w:t>воспитанников за 2017 год</w:t>
      </w:r>
    </w:p>
    <w:p w:rsidR="009466AC" w:rsidRPr="009466AC" w:rsidRDefault="009466AC" w:rsidP="00461C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6AC">
        <w:rPr>
          <w:rFonts w:ascii="Times New Roman" w:eastAsia="Times New Roman" w:hAnsi="Times New Roman" w:cs="Times New Roman"/>
          <w:b/>
          <w:sz w:val="24"/>
          <w:szCs w:val="24"/>
        </w:rPr>
        <w:t>БАСКЕТБОЛ</w:t>
      </w:r>
    </w:p>
    <w:p w:rsidR="009466AC" w:rsidRPr="009466AC" w:rsidRDefault="009466AC" w:rsidP="009466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065" w:type="dxa"/>
        <w:jc w:val="center"/>
        <w:tblInd w:w="-318" w:type="dxa"/>
        <w:tblLook w:val="04A0" w:firstRow="1" w:lastRow="0" w:firstColumn="1" w:lastColumn="0" w:noHBand="0" w:noVBand="1"/>
      </w:tblPr>
      <w:tblGrid>
        <w:gridCol w:w="2978"/>
        <w:gridCol w:w="1309"/>
        <w:gridCol w:w="3300"/>
        <w:gridCol w:w="2478"/>
      </w:tblGrid>
      <w:tr w:rsidR="009466AC" w:rsidRPr="009466AC" w:rsidTr="00026FFB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tabs>
                <w:tab w:val="left" w:pos="321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6AC"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</w:tr>
      <w:tr w:rsidR="009466AC" w:rsidRPr="009466AC" w:rsidTr="00026FFB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tabs>
                <w:tab w:val="left" w:pos="680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Первенство РС (Я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по баскетболу г. Якутск 14-18.02.2017г. </w:t>
            </w:r>
            <w:r w:rsidR="000D09C8" w:rsidRPr="000D09C8">
              <w:rPr>
                <w:rFonts w:ascii="Times New Roman" w:hAnsi="Times New Roman"/>
                <w:sz w:val="24"/>
                <w:szCs w:val="24"/>
              </w:rPr>
              <w:t>(72)</w:t>
            </w: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466AC" w:rsidRPr="009466AC" w:rsidTr="00026FFB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 xml:space="preserve">Девушки  </w:t>
            </w:r>
          </w:p>
        </w:tc>
        <w:tc>
          <w:tcPr>
            <w:tcW w:w="1309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 xml:space="preserve">3 место  </w:t>
            </w:r>
          </w:p>
        </w:tc>
        <w:tc>
          <w:tcPr>
            <w:tcW w:w="3300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2002 - 2003г.г.р.</w:t>
            </w:r>
          </w:p>
        </w:tc>
        <w:tc>
          <w:tcPr>
            <w:tcW w:w="2478" w:type="dxa"/>
          </w:tcPr>
          <w:p w:rsidR="009466AC" w:rsidRPr="009466AC" w:rsidRDefault="009466AC" w:rsidP="009466AC">
            <w:pPr>
              <w:tabs>
                <w:tab w:val="left" w:pos="321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Стручков С.Ю.</w:t>
            </w:r>
          </w:p>
        </w:tc>
      </w:tr>
      <w:tr w:rsidR="009466AC" w:rsidRPr="009466AC" w:rsidTr="00026FFB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309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300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1999 - 2001г.г.р. 1 ком.</w:t>
            </w:r>
          </w:p>
        </w:tc>
        <w:tc>
          <w:tcPr>
            <w:tcW w:w="2478" w:type="dxa"/>
          </w:tcPr>
          <w:p w:rsidR="009466AC" w:rsidRPr="009466AC" w:rsidRDefault="009466AC" w:rsidP="009466AC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Вострецов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9466AC" w:rsidRPr="009466AC" w:rsidTr="00026FFB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309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 xml:space="preserve">3 место    </w:t>
            </w:r>
          </w:p>
        </w:tc>
        <w:tc>
          <w:tcPr>
            <w:tcW w:w="3300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1999 - 2001г.г.р. 2 ком.</w:t>
            </w:r>
          </w:p>
        </w:tc>
        <w:tc>
          <w:tcPr>
            <w:tcW w:w="2478" w:type="dxa"/>
          </w:tcPr>
          <w:p w:rsidR="009466AC" w:rsidRPr="009466AC" w:rsidRDefault="009466AC" w:rsidP="009466AC">
            <w:pPr>
              <w:tabs>
                <w:tab w:val="left" w:pos="321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Вострецов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9466AC" w:rsidRPr="009466AC" w:rsidTr="00026FFB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309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300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2004 - 2005г.г.р. 1 ком.</w:t>
            </w:r>
          </w:p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Ташлыков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Малетин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Степан</w:t>
            </w:r>
          </w:p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 xml:space="preserve">Козодой Денис </w:t>
            </w:r>
          </w:p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Калгин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Красиков Михаил</w:t>
            </w:r>
          </w:p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Васильев Виталий</w:t>
            </w:r>
          </w:p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Буренков Данил</w:t>
            </w:r>
          </w:p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Болгов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Черкашин Юрий</w:t>
            </w:r>
          </w:p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Займов Максим</w:t>
            </w:r>
          </w:p>
        </w:tc>
        <w:tc>
          <w:tcPr>
            <w:tcW w:w="2478" w:type="dxa"/>
          </w:tcPr>
          <w:p w:rsidR="009466AC" w:rsidRPr="009466AC" w:rsidRDefault="009466AC" w:rsidP="009466AC">
            <w:pPr>
              <w:tabs>
                <w:tab w:val="left" w:pos="321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Жмаев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9466AC" w:rsidRPr="009466AC" w:rsidTr="00026FFB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309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 xml:space="preserve">3 место    </w:t>
            </w:r>
          </w:p>
        </w:tc>
        <w:tc>
          <w:tcPr>
            <w:tcW w:w="3300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2004 - 2005г.г.р. 2 ком.</w:t>
            </w:r>
          </w:p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Невский Иван</w:t>
            </w:r>
          </w:p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Кузьмин Олег</w:t>
            </w:r>
          </w:p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Малиновский Владислав</w:t>
            </w:r>
          </w:p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Пашкаускас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Индеев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Трофимов Сергей</w:t>
            </w:r>
          </w:p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 xml:space="preserve">Жирков </w:t>
            </w: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Велизар</w:t>
            </w:r>
            <w:proofErr w:type="spellEnd"/>
          </w:p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Тармаев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478" w:type="dxa"/>
          </w:tcPr>
          <w:p w:rsidR="009466AC" w:rsidRPr="009466AC" w:rsidRDefault="009466AC" w:rsidP="009466AC">
            <w:pPr>
              <w:tabs>
                <w:tab w:val="left" w:pos="321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Жмаев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9466AC" w:rsidRPr="009466AC" w:rsidTr="00026FFB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309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  <w:tc>
          <w:tcPr>
            <w:tcW w:w="3300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2002 - 2003г.г.р. 1 ком.</w:t>
            </w:r>
          </w:p>
        </w:tc>
        <w:tc>
          <w:tcPr>
            <w:tcW w:w="2478" w:type="dxa"/>
          </w:tcPr>
          <w:p w:rsidR="009466AC" w:rsidRPr="009466AC" w:rsidRDefault="009466AC" w:rsidP="009466AC">
            <w:pPr>
              <w:tabs>
                <w:tab w:val="left" w:pos="321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Жмаев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9466AC" w:rsidRPr="009466AC" w:rsidTr="00026FFB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tabs>
                <w:tab w:val="left" w:pos="321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Контрольные нормативы по ОФП и СФП, май 2017 г</w:t>
            </w:r>
          </w:p>
        </w:tc>
      </w:tr>
      <w:tr w:rsidR="009466AC" w:rsidRPr="009466AC" w:rsidTr="00026FFB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tabs>
                <w:tab w:val="left" w:pos="321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Учебно-тренировочные сборы г. Якутск «</w:t>
            </w:r>
            <w:proofErr w:type="spell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Эрел</w:t>
            </w:r>
            <w:proofErr w:type="spell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» 15.06-05.07.2017г.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(21)</w:t>
            </w:r>
          </w:p>
        </w:tc>
      </w:tr>
      <w:tr w:rsidR="009466AC" w:rsidRPr="009466AC" w:rsidTr="00026FFB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tabs>
                <w:tab w:val="left" w:pos="32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нормативы по ОФП и СФП, октябрь 2017 г.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(129)</w:t>
            </w:r>
          </w:p>
        </w:tc>
      </w:tr>
      <w:tr w:rsidR="009466AC" w:rsidRPr="009466AC" w:rsidTr="00026FFB">
        <w:trPr>
          <w:jc w:val="center"/>
        </w:trPr>
        <w:tc>
          <w:tcPr>
            <w:tcW w:w="10065" w:type="dxa"/>
            <w:gridSpan w:val="4"/>
          </w:tcPr>
          <w:p w:rsidR="000D09C8" w:rsidRDefault="009466AC" w:rsidP="009466AC">
            <w:pPr>
              <w:tabs>
                <w:tab w:val="left" w:pos="6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Всероссийские соревнования по баскетболу на кубок Сергея Б</w:t>
            </w:r>
            <w:r w:rsidR="000D09C8">
              <w:rPr>
                <w:rFonts w:ascii="Times New Roman" w:hAnsi="Times New Roman"/>
                <w:b/>
                <w:sz w:val="24"/>
                <w:szCs w:val="24"/>
              </w:rPr>
              <w:t xml:space="preserve">елова </w:t>
            </w:r>
            <w:proofErr w:type="spellStart"/>
            <w:r w:rsidR="000D09C8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="000D09C8">
              <w:rPr>
                <w:rFonts w:ascii="Times New Roman" w:hAnsi="Times New Roman"/>
                <w:b/>
                <w:sz w:val="24"/>
                <w:szCs w:val="24"/>
              </w:rPr>
              <w:t>.Т</w:t>
            </w:r>
            <w:proofErr w:type="gramEnd"/>
            <w:r w:rsidR="000D09C8">
              <w:rPr>
                <w:rFonts w:ascii="Times New Roman" w:hAnsi="Times New Roman"/>
                <w:b/>
                <w:sz w:val="24"/>
                <w:szCs w:val="24"/>
              </w:rPr>
              <w:t>омск</w:t>
            </w:r>
            <w:proofErr w:type="spellEnd"/>
            <w:r w:rsidR="000D09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66AC" w:rsidRPr="009466AC" w:rsidRDefault="009466AC" w:rsidP="009466AC">
            <w:pPr>
              <w:tabs>
                <w:tab w:val="left" w:pos="6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30.10-04.11</w:t>
            </w:r>
            <w:r w:rsidR="000D09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 2017г.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9466AC" w:rsidRPr="009466AC" w:rsidTr="00026FFB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309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7 место</w:t>
            </w:r>
          </w:p>
        </w:tc>
        <w:tc>
          <w:tcPr>
            <w:tcW w:w="3300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Ташлыков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Малетин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Степан</w:t>
            </w:r>
          </w:p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Козодой Денис</w:t>
            </w:r>
          </w:p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Васильев Виталий</w:t>
            </w:r>
          </w:p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Калгин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Черкашин Юрий</w:t>
            </w:r>
          </w:p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Займов Максим</w:t>
            </w:r>
          </w:p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Индеев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Трофимов Сергей</w:t>
            </w:r>
          </w:p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 xml:space="preserve">Попов </w:t>
            </w: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Дьулустан</w:t>
            </w:r>
            <w:proofErr w:type="spellEnd"/>
          </w:p>
        </w:tc>
        <w:tc>
          <w:tcPr>
            <w:tcW w:w="2478" w:type="dxa"/>
          </w:tcPr>
          <w:p w:rsidR="009466AC" w:rsidRPr="009466AC" w:rsidRDefault="009466AC" w:rsidP="009466AC">
            <w:pPr>
              <w:tabs>
                <w:tab w:val="left" w:pos="321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Жмаев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9466AC" w:rsidRPr="009466AC" w:rsidTr="00026FFB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tabs>
                <w:tab w:val="left" w:pos="321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Первенство ДЮСШ №1 по баскетболу на призы «Деда Мороза» г. Якутск 24.12.2017г. </w:t>
            </w:r>
            <w:r w:rsidR="000D09C8">
              <w:rPr>
                <w:rFonts w:ascii="Times New Roman" w:hAnsi="Times New Roman"/>
                <w:sz w:val="24"/>
                <w:szCs w:val="24"/>
              </w:rPr>
              <w:t>(70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466AC" w:rsidRPr="009466AC" w:rsidRDefault="009466AC" w:rsidP="009466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6AC">
        <w:rPr>
          <w:rFonts w:ascii="Times New Roman" w:eastAsia="Times New Roman" w:hAnsi="Times New Roman" w:cs="Times New Roman"/>
          <w:b/>
          <w:sz w:val="24"/>
          <w:szCs w:val="24"/>
        </w:rPr>
        <w:t>БОКС</w:t>
      </w:r>
    </w:p>
    <w:tbl>
      <w:tblPr>
        <w:tblStyle w:val="a5"/>
        <w:tblW w:w="10065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1276"/>
        <w:gridCol w:w="3402"/>
        <w:gridCol w:w="2409"/>
      </w:tblGrid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tabs>
                <w:tab w:val="left" w:pos="37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6AC"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</w:tr>
      <w:tr w:rsidR="009466AC" w:rsidRPr="009466AC" w:rsidTr="009B4446">
        <w:trPr>
          <w:trHeight w:val="274"/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tabs>
                <w:tab w:val="left" w:pos="37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Республиканский турнир по боксу памяти МСМК Николая </w:t>
            </w:r>
            <w:proofErr w:type="spell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Жиркова</w:t>
            </w:r>
            <w:proofErr w:type="spell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 2002-2003г.г.р. </w:t>
            </w:r>
          </w:p>
          <w:p w:rsidR="009466AC" w:rsidRPr="009466AC" w:rsidRDefault="009466AC" w:rsidP="009466AC">
            <w:pPr>
              <w:tabs>
                <w:tab w:val="left" w:pos="3735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г. Якутск 04-07.01 2017г.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(20)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Белозеров Данил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34 кг. 3/3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 xml:space="preserve">Слепцов </w:t>
            </w: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Айсиэн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54 кг. 2/2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Кубатбек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уулу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Даламби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37 кг. 2/1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Пельменев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38,5 кг. 2/1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Троев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46 кг. 2/1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Барахов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44,5 кг. 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Шадрин Василий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54 кг. 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Заливин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50 кг. 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Ковалев Дмитрий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56 кг. 2/2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Хадарин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48 кг. 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Торгоев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Бекбол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38,5 кг. 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Кочетов Виталий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37 кг. 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Кузьмин Игорь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37 кг. 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Щербинин Павел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46 кг. 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Зайцев Дмитрий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54 кг. 2/1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 xml:space="preserve">Герасимов </w:t>
            </w: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Тускун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461C5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41,5 кг. 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Республиканские соревнования «Турнир сильнейших боксеров» г. Якутск</w:t>
            </w:r>
          </w:p>
          <w:p w:rsidR="009466AC" w:rsidRPr="009466AC" w:rsidRDefault="009466AC" w:rsidP="009466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 04-08.01. 2017г.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Эверстов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46 кг. 2/1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Скрябин Валерий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66 кг. 1/1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Гоголев Богдан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50 кг. 2/2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Васильев Никита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70 кг. 1/1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Джумаева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57 кг. 1/0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hAnsi="Times New Roman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Учебно-тренировочные сборы в составе сборной Р</w:t>
            </w:r>
            <w:proofErr w:type="gram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С(</w:t>
            </w:r>
            <w:proofErr w:type="gram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Я) г. Якутск 15-21.01.2017г.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Первенство ДВФО по боксу г. Биробиджан 31.01-05.02.2017г.</w:t>
            </w:r>
            <w:r w:rsidRPr="009466AC">
              <w:rPr>
                <w:rFonts w:ascii="Times New Roman" w:hAnsi="Times New Roman"/>
                <w:color w:val="FF0000"/>
                <w:sz w:val="24"/>
                <w:szCs w:val="24"/>
              </w:rPr>
              <w:t>(3)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Гоголев Богдан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50 кг. 3/3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Васильев Никита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70 кг. 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Первенство ЦС «Динамо» г. Суздаль 08-12.02.2017г.</w:t>
            </w:r>
            <w:r w:rsidRPr="009466A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(1)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Эверстов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46 кг. 3/2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Первенство ДВФО по боксу среди девушек г. Владивосток 08-11.02.2017г. </w:t>
            </w:r>
            <w:r w:rsidRPr="009466AC">
              <w:rPr>
                <w:rFonts w:ascii="Times New Roman" w:hAnsi="Times New Roman"/>
                <w:color w:val="FF0000"/>
                <w:sz w:val="24"/>
                <w:szCs w:val="24"/>
              </w:rPr>
              <w:t>(1)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lastRenderedPageBreak/>
              <w:t>Джумаева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57 кг. 1/0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Первенство Р</w:t>
            </w:r>
            <w:proofErr w:type="gram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С(</w:t>
            </w:r>
            <w:proofErr w:type="gram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Я) по боксу памяти МСМК </w:t>
            </w:r>
            <w:proofErr w:type="spell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В.Н.Николаева</w:t>
            </w:r>
            <w:proofErr w:type="spell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 г. Якутск 15-19.02.2017г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.(19)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Белозеров Данил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Слепцов Айсен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Ковалев Дмитрий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56 кг. 2/1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Нарбаев Мухаммед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70 кг. 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Зайцев Дмитрий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54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Международный турнир памяти воинов интернационалистов г. Комсомольск </w:t>
            </w:r>
            <w:proofErr w:type="gramStart"/>
            <w:r w:rsidRPr="009466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–н</w:t>
            </w:r>
            <w:proofErr w:type="gramEnd"/>
            <w:r w:rsidRPr="009466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а –Амуре 15-19.02.2017г. </w:t>
            </w:r>
            <w:r w:rsidRPr="009466AC">
              <w:rPr>
                <w:rFonts w:ascii="Times New Roman" w:hAnsi="Times New Roman"/>
                <w:color w:val="FF0000"/>
                <w:sz w:val="24"/>
                <w:szCs w:val="24"/>
              </w:rPr>
              <w:t>(1)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Малгин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64 кг. 2/1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hAnsi="Times New Roman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Республиканский турнир по</w:t>
            </w:r>
            <w:r w:rsidRPr="009466AC">
              <w:rPr>
                <w:rFonts w:ascii="Times New Roman" w:hAnsi="Times New Roman"/>
                <w:b/>
              </w:rPr>
              <w:t xml:space="preserve"> боксу памяти </w:t>
            </w:r>
            <w:proofErr w:type="spellStart"/>
            <w:r w:rsidRPr="009466AC">
              <w:rPr>
                <w:rFonts w:ascii="Times New Roman" w:hAnsi="Times New Roman"/>
                <w:b/>
              </w:rPr>
              <w:t>В.В.Васильева</w:t>
            </w:r>
            <w:proofErr w:type="spellEnd"/>
            <w:r w:rsidRPr="009466AC">
              <w:rPr>
                <w:rFonts w:ascii="Times New Roman" w:hAnsi="Times New Roman"/>
                <w:b/>
              </w:rPr>
              <w:t xml:space="preserve"> с. </w:t>
            </w:r>
            <w:proofErr w:type="spellStart"/>
            <w:r w:rsidRPr="009466AC">
              <w:rPr>
                <w:rFonts w:ascii="Times New Roman" w:hAnsi="Times New Roman"/>
                <w:b/>
              </w:rPr>
              <w:t>Парнтизаны</w:t>
            </w:r>
            <w:proofErr w:type="spellEnd"/>
            <w:r w:rsidRPr="009466AC">
              <w:rPr>
                <w:rFonts w:ascii="Times New Roman" w:hAnsi="Times New Roman"/>
                <w:b/>
              </w:rPr>
              <w:t xml:space="preserve">  08-11.03.2017г. </w:t>
            </w:r>
            <w:r w:rsidRPr="009466AC">
              <w:rPr>
                <w:rFonts w:ascii="Times New Roman" w:hAnsi="Times New Roman"/>
              </w:rPr>
              <w:t>(6)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 xml:space="preserve">Егоров </w:t>
            </w: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Дьулур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38 кг. 2/2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Николаев Марк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36 кг. 1/1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Бурцев Руслан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48 кг. 1/1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Сивцев Илья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32 кг. 2/1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Агафонников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30 кг. 2/1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Чеша Алексей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32 кг. 2/1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hAnsi="Times New Roman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Учебно-тренировочные сборы в составе сборной Р</w:t>
            </w:r>
            <w:proofErr w:type="gram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С(</w:t>
            </w:r>
            <w:proofErr w:type="gram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Я) г. Анапа 20.03-01.04.2017г.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Первенство ДВФО по боксу среди юниоров 1999-2000г.р., г. </w:t>
            </w:r>
            <w:proofErr w:type="spellStart"/>
            <w:r w:rsidRPr="009466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Южно</w:t>
            </w:r>
            <w:proofErr w:type="spellEnd"/>
            <w:r w:rsidRPr="009466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– Сахалинск  </w:t>
            </w:r>
          </w:p>
          <w:p w:rsidR="009466AC" w:rsidRPr="009466AC" w:rsidRDefault="009466AC" w:rsidP="009466AC">
            <w:pPr>
              <w:rPr>
                <w:rFonts w:ascii="Times New Roman" w:hAnsi="Times New Roman"/>
              </w:rPr>
            </w:pPr>
            <w:r w:rsidRPr="009466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31.01-05.02.2017г.</w:t>
            </w:r>
            <w:r w:rsidRPr="009466AC">
              <w:rPr>
                <w:rFonts w:ascii="Times New Roman" w:hAnsi="Times New Roman"/>
                <w:color w:val="FF0000"/>
                <w:sz w:val="24"/>
                <w:szCs w:val="24"/>
              </w:rPr>
              <w:t>(1)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Малгин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64 кг. 2/1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Республиканский турнир по</w:t>
            </w:r>
            <w:r w:rsidRPr="009466AC">
              <w:rPr>
                <w:rFonts w:ascii="Times New Roman" w:hAnsi="Times New Roman"/>
                <w:b/>
              </w:rPr>
              <w:t xml:space="preserve"> боксу памяти </w:t>
            </w:r>
            <w:proofErr w:type="spellStart"/>
            <w:r w:rsidRPr="009466AC">
              <w:rPr>
                <w:rFonts w:ascii="Times New Roman" w:hAnsi="Times New Roman"/>
                <w:b/>
              </w:rPr>
              <w:t>И.С.Трофимова</w:t>
            </w:r>
            <w:proofErr w:type="spellEnd"/>
            <w:r w:rsidRPr="009466AC">
              <w:rPr>
                <w:rFonts w:ascii="Times New Roman" w:hAnsi="Times New Roman"/>
                <w:b/>
              </w:rPr>
              <w:t xml:space="preserve"> с. </w:t>
            </w:r>
            <w:proofErr w:type="spellStart"/>
            <w:r w:rsidRPr="009466AC">
              <w:rPr>
                <w:rFonts w:ascii="Times New Roman" w:hAnsi="Times New Roman"/>
                <w:b/>
              </w:rPr>
              <w:t>Улахан</w:t>
            </w:r>
            <w:proofErr w:type="spellEnd"/>
            <w:r w:rsidRPr="009466AC">
              <w:rPr>
                <w:rFonts w:ascii="Times New Roman" w:hAnsi="Times New Roman"/>
                <w:b/>
              </w:rPr>
              <w:t xml:space="preserve"> - Ан 23-26.03.2017г. </w:t>
            </w:r>
            <w:r w:rsidRPr="009466AC">
              <w:rPr>
                <w:rFonts w:ascii="Times New Roman" w:hAnsi="Times New Roman"/>
              </w:rPr>
              <w:t>(14)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Андрющенко Амир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28 кг. 2/1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Сивцев Илья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36 кг. 3/2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Гусляков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34 кг. 3/3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Торгоев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Бекбол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40 кг. 1/0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 xml:space="preserve">Герасимов </w:t>
            </w: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Тускул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41,5 кг. 2/1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Семенов Леонид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57 кг. 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Васильев Илья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38 кг. 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 xml:space="preserve">Сергеев </w:t>
            </w: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Алтан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44,5 кг. 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hAnsi="Times New Roman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Республиканский турнир по боксу на призы Мастера спорта СССР Бурцева Константина Семеновича с. Борогонцы Усть-Алданского улуса 29.03-02.04.2017г.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Егоров Александр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34 кг.  2/1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Саввинов Василий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32 кг.  1/0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Кычкин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41,5 кг.  2/1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Сергеев Константин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46 кг.  2/1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 xml:space="preserve">Андреев </w:t>
            </w: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Кириян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50 кг.  2/1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Щербинин Павел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48 кг. 2/1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Бобиев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40 кг. 2/2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Афонасьев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Илларион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42 кг.  1/0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Джумаева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57 кг. 2/2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hAnsi="Times New Roman"/>
              </w:rPr>
            </w:pPr>
            <w:r w:rsidRPr="009466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Первенство России по боксу среди юношей 2001-2002г.г.р. г. Владикавказ 02-09.04.2017г. </w:t>
            </w:r>
            <w:r w:rsidRPr="009466AC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Эверстов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76" w:type="dxa"/>
          </w:tcPr>
          <w:p w:rsidR="009466AC" w:rsidRPr="009466AC" w:rsidRDefault="009466AC" w:rsidP="009466AC"/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46 кг. 2/1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Гоголев Богдан</w:t>
            </w:r>
          </w:p>
        </w:tc>
        <w:tc>
          <w:tcPr>
            <w:tcW w:w="1276" w:type="dxa"/>
          </w:tcPr>
          <w:p w:rsidR="009466AC" w:rsidRPr="009466AC" w:rsidRDefault="009466AC" w:rsidP="009466AC"/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50 кг. 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Учебно-тренировочные сборы в составе сборной Р</w:t>
            </w:r>
            <w:proofErr w:type="gram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С(</w:t>
            </w:r>
            <w:proofErr w:type="gram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Я) г. Оренбург 17.04-01.05.2017г.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b/>
              </w:rPr>
              <w:t xml:space="preserve">Первенство города Якутска по боксу 27-29.04.2017г. </w:t>
            </w:r>
            <w:r w:rsidRPr="009466AC">
              <w:rPr>
                <w:rFonts w:ascii="Times New Roman" w:hAnsi="Times New Roman"/>
              </w:rPr>
              <w:t>(73)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Каракулов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Мурзакан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30 кг. 3/2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Находкин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36 кг. 3/2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 xml:space="preserve">Неустроев </w:t>
            </w: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Тускун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38 кг. 3/2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Сантаев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52 кг. 2/2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Николаев Марк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36 кг. 2/1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lastRenderedPageBreak/>
              <w:t>Белозеров Данил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36 кг. 2/2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Пельменев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40 кг. 3/3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Троев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44 кг. 2/2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 xml:space="preserve">Слепцов </w:t>
            </w: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Айсиэн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57 кг. 2/2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Заливин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59 кг. 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Андрющенко Амир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28 кг. 1/1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Егоров Александр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32 кг. 3/3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Гусляков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34 кг. 2/2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Захаров Ренат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32 кг. 2/2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 xml:space="preserve">Сидоров </w:t>
            </w: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Айтал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70 кг. 2/2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Пронин Дмитрий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36 кг. 2/1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Григорьев Никита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44 кг. 3/2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Ковалев Дмитрий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59 кг. 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Бабакиев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Хуйсен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54 кг. 3/2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Сивцев Илья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34 кг. 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Тарабукин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Айтал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50 кг. 2/1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Опрядченко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54 кг. 2/1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Маржаков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52кг. 2/1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Лугинов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38,5 кг. 2/1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 xml:space="preserve">Герасимов </w:t>
            </w: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Тускул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43 кг. 3/3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Семенов Данил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34 кг. 2/1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Саввинов Василий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30 кг. 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Кычкин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41,5 кг. 2/1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Михай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44,5 кг. 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Немчинов Максим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63 кг. 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Егоров Валерий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63 кг. 2/1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Краснов Тимур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26 кг. 2/2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Луковников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28 кг. 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Кузьмин Игорь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36 кг. 2/2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Будко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38 кг. 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Тарасов Алексей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44 кг. 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Абдурасулов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Абдуло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461C5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30 кг. 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Щербинин Павел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50 кг. 3/3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Ли Ян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52 кг. 2/2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Бадаев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52 кг. 2/1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Зайцев Дмитрий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54 кг. 2/2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Андреев Алексей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26 кг. 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Попов Виктор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30 кг. 2/1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Агафонников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30 кг. 2/1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Чеша Алексей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34 кг. 2/1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Гаврилов Илья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36 кг. 3/2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Третьяков Ярослав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42 кг. 2/1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Сивцев Сергей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48 кг. 2/1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Народов Августин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52 кг. 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Максимов Артем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52 кг. 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66AC">
              <w:rPr>
                <w:rFonts w:ascii="Times New Roman" w:hAnsi="Times New Roman"/>
                <w:sz w:val="24"/>
                <w:szCs w:val="24"/>
              </w:rPr>
              <w:t>Дьячковский</w:t>
            </w:r>
            <w:proofErr w:type="gram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70 кг. 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Фазлыев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52 кг. 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нормативы по ОФП и СФП, май 2017 г.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(215)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Республиканский турнир на призы федерации бокса г. Покровск 28.05.2017г.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Нечай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32 кг. 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Курбанали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Макен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54 кг. 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lastRenderedPageBreak/>
              <w:t>Краснов Тимур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28 кг. 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Агафонников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32 кг. 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Соловьев Павел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свыше 80 кг. 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Учебно-тренировочные сборы г. Якутск 29.05-10.06.2017г.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Учебно-тренировочные сборы г. Якутск 01-18.06.2017г.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(21)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Спартакиада учащихся Р</w:t>
            </w:r>
            <w:proofErr w:type="gram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С(</w:t>
            </w:r>
            <w:proofErr w:type="gram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Я) «Олимпийские надежды Якутии» г. Якутск 14-15.06.2017г.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(14)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 xml:space="preserve">Егоров </w:t>
            </w: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Дьулуур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42 кг. 2/1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Бурцев Руслан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48 кг. 3/2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Гоголев Богдан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52 кг. 3/3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Скрябин Валерий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66 кг. 3/3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Васильев Никита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75 кг. 2/1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Джумаева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Марингиз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60 кг. 1/1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Открытый турнир на призы </w:t>
            </w:r>
            <w:proofErr w:type="spell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федирации</w:t>
            </w:r>
            <w:proofErr w:type="spell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 бокса </w:t>
            </w:r>
            <w:proofErr w:type="spell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Мегино-Кангаласского</w:t>
            </w:r>
            <w:proofErr w:type="spell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 района памяти </w:t>
            </w:r>
            <w:proofErr w:type="spell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В.С.Никитина</w:t>
            </w:r>
            <w:proofErr w:type="spellEnd"/>
            <w:proofErr w:type="gram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Тихтюр</w:t>
            </w:r>
            <w:proofErr w:type="spell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 20-24.09.2017г.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 xml:space="preserve">Андреев </w:t>
            </w: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Кириян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нормативы по ОФП и СФП, октябрь 2017 г.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(182)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Первенство Р</w:t>
            </w:r>
            <w:proofErr w:type="gram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С(</w:t>
            </w:r>
            <w:proofErr w:type="gram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Я) по</w:t>
            </w:r>
            <w:r w:rsidRPr="009466AC">
              <w:rPr>
                <w:rFonts w:ascii="Times New Roman" w:hAnsi="Times New Roman"/>
                <w:b/>
              </w:rPr>
              <w:t xml:space="preserve"> боксу среди юношей 2002-2003 г.р. на призы Анатолия Филиппова              с. </w:t>
            </w:r>
            <w:proofErr w:type="spellStart"/>
            <w:r w:rsidRPr="009466AC">
              <w:rPr>
                <w:rFonts w:ascii="Times New Roman" w:hAnsi="Times New Roman"/>
                <w:b/>
              </w:rPr>
              <w:t>Намци</w:t>
            </w:r>
            <w:proofErr w:type="spellEnd"/>
            <w:r w:rsidRPr="009466AC">
              <w:rPr>
                <w:rFonts w:ascii="Times New Roman" w:hAnsi="Times New Roman"/>
                <w:b/>
              </w:rPr>
              <w:t xml:space="preserve"> 03-07.10.2017г.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 xml:space="preserve">Егоров </w:t>
            </w: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Дьулуур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Седалищев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Яков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Зайцев Дмитрий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Республиканский турнир по</w:t>
            </w:r>
            <w:r w:rsidRPr="009466AC">
              <w:rPr>
                <w:rFonts w:ascii="Times New Roman" w:hAnsi="Times New Roman"/>
                <w:b/>
              </w:rPr>
              <w:t xml:space="preserve"> боксу на призы Главы города Нерюнгри 18-22.10.2017г. </w:t>
            </w:r>
            <w:r w:rsidRPr="009466AC">
              <w:rPr>
                <w:rFonts w:ascii="Times New Roman" w:hAnsi="Times New Roman"/>
              </w:rPr>
              <w:t>(1)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Барахов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Открытый турнир </w:t>
            </w:r>
            <w:proofErr w:type="spell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Гороного</w:t>
            </w:r>
            <w:proofErr w:type="spell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 улуса по</w:t>
            </w:r>
            <w:r w:rsidRPr="009466AC">
              <w:rPr>
                <w:rFonts w:ascii="Times New Roman" w:hAnsi="Times New Roman"/>
                <w:b/>
              </w:rPr>
              <w:t xml:space="preserve"> боксу памяти ЗТ ЯАССР Агеева А.А. с. </w:t>
            </w:r>
            <w:proofErr w:type="spellStart"/>
            <w:r w:rsidRPr="009466AC">
              <w:rPr>
                <w:rFonts w:ascii="Times New Roman" w:hAnsi="Times New Roman"/>
                <w:b/>
              </w:rPr>
              <w:t>Бердигестях</w:t>
            </w:r>
            <w:proofErr w:type="spellEnd"/>
            <w:r w:rsidRPr="009466AC">
              <w:rPr>
                <w:rFonts w:ascii="Times New Roman" w:hAnsi="Times New Roman"/>
                <w:b/>
              </w:rPr>
              <w:t xml:space="preserve">    09-12.11.2017г.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 xml:space="preserve"> (5)</w:t>
            </w:r>
            <w:r w:rsidRPr="009466A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Седалищев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Яков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Торгоев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Бегбол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Щербинин Павел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Открытый чемпионат СВФУ имени </w:t>
            </w:r>
            <w:proofErr w:type="spell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М.К.Аммосова</w:t>
            </w:r>
            <w:proofErr w:type="spell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.  г.  Якутск 15-18.11.2017г.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Гоголев Богдан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Скрябин Валерий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Кубатбек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уулу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Кайрат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Иванова Евгения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2/2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</w:rPr>
              <w:t>тренер Батура А.Н.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Открытый Региональный турнир Р</w:t>
            </w:r>
            <w:proofErr w:type="gram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С(</w:t>
            </w:r>
            <w:proofErr w:type="gram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Я) по боксу на призы </w:t>
            </w:r>
            <w:proofErr w:type="spell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В.Р.Кутукова</w:t>
            </w:r>
            <w:proofErr w:type="spell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 с. Намцы         22-25.11.2017г.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(15)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Карагулов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Мырзыкан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Белозеров Данил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Эверстов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Кудрявцев Валерий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Слепцов Айсен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Седалищев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Яков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Захаров Ренат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Сивцев Илья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Ковалев Дмитрий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Жернаков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Калинин А.В. Бережнев С.И.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Щербинин Павел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Потапов Михаил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lastRenderedPageBreak/>
              <w:t>Ястребов Алексей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Потапов Семен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hAnsi="Times New Roman"/>
                <w:b/>
              </w:rPr>
            </w:pPr>
            <w:r w:rsidRPr="009466AC">
              <w:rPr>
                <w:rFonts w:ascii="Times New Roman" w:hAnsi="Times New Roman"/>
                <w:b/>
              </w:rPr>
              <w:t xml:space="preserve">Республиканский турнир по боксу на призы Международного детского фонда </w:t>
            </w:r>
          </w:p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</w:rPr>
              <w:t>«Дети Саха-Азия» г. Якутск 28.11- 02.12.2017г.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 xml:space="preserve"> (8)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Белозеров Данил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Барахов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Карагулов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Мырзыкан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5-8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Захаров Ренат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Сивцев Илья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 xml:space="preserve">Герасимов </w:t>
            </w: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Тускул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Первенство Р</w:t>
            </w:r>
            <w:proofErr w:type="gram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С(</w:t>
            </w:r>
            <w:proofErr w:type="gram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Я) по боксу среди юниоров памяти ЗТ РС(Я) </w:t>
            </w:r>
            <w:proofErr w:type="spell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А.Ф.Кравченко</w:t>
            </w:r>
            <w:proofErr w:type="spell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г. Алдан 13-17.12.2017г.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Гоголев Богдан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Скрябин Валерий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Первенство ДЮСШ №1 по боксу на призы «Деда Мороза» г. Якутск 26.12.2017г.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(70)</w:t>
            </w:r>
          </w:p>
        </w:tc>
      </w:tr>
    </w:tbl>
    <w:p w:rsidR="009B4446" w:rsidRDefault="009B4446" w:rsidP="009466A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66AC" w:rsidRPr="009466AC" w:rsidRDefault="009466AC" w:rsidP="009466A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66AC">
        <w:rPr>
          <w:rFonts w:ascii="Times New Roman" w:eastAsia="Calibri" w:hAnsi="Times New Roman" w:cs="Times New Roman"/>
          <w:b/>
          <w:sz w:val="24"/>
          <w:szCs w:val="24"/>
        </w:rPr>
        <w:t>ГИРЕВОЙ СПОРТ</w:t>
      </w:r>
    </w:p>
    <w:tbl>
      <w:tblPr>
        <w:tblStyle w:val="a5"/>
        <w:tblW w:w="10065" w:type="dxa"/>
        <w:jc w:val="center"/>
        <w:tblInd w:w="-318" w:type="dxa"/>
        <w:tblLook w:val="04A0" w:firstRow="1" w:lastRow="0" w:firstColumn="1" w:lastColumn="0" w:noHBand="0" w:noVBand="1"/>
      </w:tblPr>
      <w:tblGrid>
        <w:gridCol w:w="2978"/>
        <w:gridCol w:w="1276"/>
        <w:gridCol w:w="3402"/>
        <w:gridCol w:w="2409"/>
      </w:tblGrid>
      <w:tr w:rsidR="009466AC" w:rsidRPr="009466AC" w:rsidTr="009B4446">
        <w:trPr>
          <w:jc w:val="center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tabs>
                <w:tab w:val="left" w:pos="37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6AC"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Учебно-тренировочные сборы г. Якутск 02-09.01.2017г.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 xml:space="preserve">  (10)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Первенство города Якутска по гиревому спорту г. Якутск 11.02.2017г.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Минкаров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2003г.р. и младше (12 кг.)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Гуляева Е.Н.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Юртаев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2003г.р. и младше (12 кг.)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Гуляева Е.Н.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Марков Альберт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до 65 кг. (16 кг.)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Гуляева Е.Н.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Апросимов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до 65 кг. (16 кг.)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Гуляева Е.Н.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Охлопков Николай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свыше 65 кг. (24 кг.)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Гуляева Е.Н.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Нестеров Дархан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свыше 65 кг. (24 кг.)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Гуляева Е.Н.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Яковлева Алена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до 63 кг. (16кг.)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Гуляева Е.Н.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Чемпионат Р</w:t>
            </w:r>
            <w:proofErr w:type="gram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С(</w:t>
            </w:r>
            <w:proofErr w:type="gram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Я) по гиревому спорту г. Якутск 02-05.03.2017г.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tabs>
                <w:tab w:val="left" w:pos="37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Первенство Р</w:t>
            </w:r>
            <w:proofErr w:type="gram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С(</w:t>
            </w:r>
            <w:proofErr w:type="gram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Я) по гиревому спорту среди юношей и девушек 1999-2000г.р. и моложе с. </w:t>
            </w:r>
            <w:proofErr w:type="spell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Одьюлун</w:t>
            </w:r>
            <w:proofErr w:type="spell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Чурапчинского</w:t>
            </w:r>
            <w:proofErr w:type="spell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 улуса 24-26.03.2017г.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Минкаров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6 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до 63 кг.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Гуляева Е.Н.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Марков Альберт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6 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до 68 кг.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Гуляева Е.Н.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Охлопков Николай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6 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свыше 73 кг.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Гуляева Е.Н.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Юртаев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7 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до 63 кг.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Гуляева Е.Н.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Нестеров Дархан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7 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свыше 73 кг.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Гуляева Е.Н.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нормативы по ОФП, СФП май 2017 г.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(34)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Учебно-тренировочные сборы г. Якутск «Сосновый бор» 05-20.06.2017г. </w:t>
            </w:r>
            <w:r w:rsidRPr="009466AC">
              <w:rPr>
                <w:rFonts w:ascii="Times New Roman" w:hAnsi="Times New Roman"/>
                <w:sz w:val="24"/>
                <w:szCs w:val="24"/>
                <w:lang w:eastAsia="en-US"/>
              </w:rPr>
              <w:t>(2)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Контрольные нормативы по ОФП и СФП, октябрь 2017 г. </w:t>
            </w:r>
            <w:r w:rsidRPr="009466AC">
              <w:rPr>
                <w:rFonts w:ascii="Times New Roman" w:hAnsi="Times New Roman"/>
                <w:sz w:val="24"/>
                <w:szCs w:val="24"/>
                <w:lang w:eastAsia="en-US"/>
              </w:rPr>
              <w:t>(22)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Лично-командный Республиканский турнир по гиревому спорту памяти Георгия Попова г. Якутск 18-19.11.2017г.</w:t>
            </w:r>
            <w:r w:rsidRPr="009466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(8)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Кубок </w:t>
            </w:r>
            <w:proofErr w:type="spell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Федирации</w:t>
            </w:r>
            <w:proofErr w:type="spell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 гиревого спорта Р</w:t>
            </w:r>
            <w:proofErr w:type="gram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С(</w:t>
            </w:r>
            <w:proofErr w:type="gram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Я) с. Чурапча 01-03.12.2017г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. (5)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Первенство ДЮСШ №1 по национальным видам на призы «Деда Мороза» г. Якутск 26.12.2017г. </w:t>
            </w:r>
            <w:r w:rsidRPr="009466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(11 </w:t>
            </w:r>
            <w:proofErr w:type="spellStart"/>
            <w:r w:rsidRPr="009466AC">
              <w:rPr>
                <w:rFonts w:ascii="Times New Roman" w:hAnsi="Times New Roman"/>
                <w:sz w:val="24"/>
                <w:szCs w:val="24"/>
                <w:lang w:eastAsia="en-US"/>
              </w:rPr>
              <w:t>уч-ов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9B4446" w:rsidRDefault="009B4446" w:rsidP="009466AC">
      <w:pPr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6AC" w:rsidRPr="009466AC" w:rsidRDefault="009466AC" w:rsidP="009466AC">
      <w:pPr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6AC">
        <w:rPr>
          <w:rFonts w:ascii="Times New Roman" w:eastAsia="Times New Roman" w:hAnsi="Times New Roman" w:cs="Times New Roman"/>
          <w:b/>
          <w:sz w:val="24"/>
          <w:szCs w:val="24"/>
        </w:rPr>
        <w:t>ЛЕГКАЯ АТЛЕТИКА</w:t>
      </w:r>
    </w:p>
    <w:tbl>
      <w:tblPr>
        <w:tblStyle w:val="a5"/>
        <w:tblW w:w="10065" w:type="dxa"/>
        <w:jc w:val="center"/>
        <w:tblInd w:w="-318" w:type="dxa"/>
        <w:tblLook w:val="04A0" w:firstRow="1" w:lastRow="0" w:firstColumn="1" w:lastColumn="0" w:noHBand="0" w:noVBand="1"/>
      </w:tblPr>
      <w:tblGrid>
        <w:gridCol w:w="2978"/>
        <w:gridCol w:w="1276"/>
        <w:gridCol w:w="3402"/>
        <w:gridCol w:w="2409"/>
      </w:tblGrid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tabs>
                <w:tab w:val="left" w:pos="3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Учебно-тренировочные сборы г. Якутск 02-09.01 2017г. 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(21)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tabs>
                <w:tab w:val="left" w:pos="3735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Первенство ДВФО по легкой атлетике г. Хабаровск 12-15.01.2017г. </w:t>
            </w:r>
            <w:r w:rsidRPr="009466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(7)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Чирков Юрий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5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5 место</w:t>
            </w:r>
          </w:p>
          <w:p w:rsidR="009466AC" w:rsidRPr="009466AC" w:rsidRDefault="009466AC" w:rsidP="009466AC">
            <w:pPr>
              <w:jc w:val="center"/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/б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5-борье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Юлия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Заворухина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09C8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0D09C8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место </w:t>
            </w:r>
          </w:p>
          <w:p w:rsidR="009466AC" w:rsidRPr="009466AC" w:rsidRDefault="009466AC" w:rsidP="009466AC">
            <w:pPr>
              <w:jc w:val="center"/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/б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</w:rPr>
              <w:t xml:space="preserve">Адасько Диана  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прыжок в длину </w:t>
            </w:r>
          </w:p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тройной прыжок 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Нечаев Александр  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Зимний Чемпионат РС (Я) по легкой атлетике г. Якутск 20-22.01.2017г. 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(16)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Нечаев Александр  </w:t>
            </w:r>
          </w:p>
        </w:tc>
        <w:tc>
          <w:tcPr>
            <w:tcW w:w="1276" w:type="dxa"/>
          </w:tcPr>
          <w:p w:rsidR="000D09C8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/б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ядро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 Юрий</w:t>
            </w:r>
          </w:p>
        </w:tc>
        <w:tc>
          <w:tcPr>
            <w:tcW w:w="1276" w:type="dxa"/>
          </w:tcPr>
          <w:p w:rsidR="000D09C8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место 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/б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Авдиевский Михаил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Заворухина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09C8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0D09C8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9466AC" w:rsidRPr="009466AC" w:rsidRDefault="009466AC" w:rsidP="009466AC">
            <w:pPr>
              <w:jc w:val="center"/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/б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Шабиева Исмира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0D09C8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/б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Ольга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прыжок в длину </w:t>
            </w:r>
          </w:p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тройной прыжок 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276" w:type="dxa"/>
          </w:tcPr>
          <w:p w:rsidR="000D09C8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/б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ядро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Александра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  <w:p w:rsidR="009466AC" w:rsidRPr="009466AC" w:rsidRDefault="009466AC" w:rsidP="009466AC">
            <w:pPr>
              <w:jc w:val="center"/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</w:rPr>
              <w:t xml:space="preserve">Адасько Диана  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Будищев Максим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Первенство России по легкой атлетике среди юниоров 1998-1999г.г.р.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г. Новочебоксарск 02-05.02.2017г.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Нечаев Александр  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место 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</w:rPr>
              <w:t xml:space="preserve">Адасько Диана  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тройной прыжок 13.09</w:t>
            </w:r>
          </w:p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5.80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Зимний Чемпионат города Якутска по легкой атлетике 04-05.02.2017г. 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(15)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Шабиева Исмира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Заворухина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 метров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тройной прыжок  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Чирков Юрий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300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9466AC" w:rsidRPr="009466AC" w:rsidRDefault="009466AC" w:rsidP="009466AC">
            <w:pPr>
              <w:jc w:val="center"/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Чемпионат и Первенство России по многоборьям в помещении по легкой атлетике            г. Смоленск 15-17.02.2017г. </w:t>
            </w:r>
            <w:r w:rsidRPr="009466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(2)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</w:rPr>
              <w:t xml:space="preserve">Адасько Диана  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5-борье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Нечаев Александр  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14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7-борье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Первенство РС (Я) по легкой атлетике среди юношей и девушек 2002-2003г.г.р.                  г. Якутск 17-19.02.2017г. 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(33)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Шабиева Исмира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461C53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300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</w:p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Александра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300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Авдиевский Михаил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600 метров</w:t>
            </w:r>
          </w:p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300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Ярыгина Ксения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 Алексей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 Евгений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Первенство РС (Я) по легкой атлетике среди юношей и девушек 2004-2005г.г.р.                  г. Якутск 25-26.02.2017г. 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(32)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Ярыгина Ксения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Тюрин Андрей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Скуратов Игорь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Битюнский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Первенство России по легкой атлетике среди юношей и девушек 2002-2003г.г.р.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г. Пенза 01-03.03.2017г. </w:t>
            </w:r>
            <w:r w:rsidRPr="009466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(2)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Авдиевский Михаил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Республиканский турнир по легкой атлетике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амцы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04.03.2017г. 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Ноева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м. + прыжок в длину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Валентин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50 м. + 200 м.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Золотарева Валерия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50 м. + 200 м.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м. + прыжок в длину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Первенство ДВФО по легкой атлетике «Старты надежд» г. Хабаровск 23-25.03.2017г. </w:t>
            </w:r>
            <w:r w:rsidRPr="009466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(12)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Авдиевский Михаил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300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Александра</w:t>
            </w:r>
          </w:p>
        </w:tc>
        <w:tc>
          <w:tcPr>
            <w:tcW w:w="1276" w:type="dxa"/>
          </w:tcPr>
          <w:p w:rsidR="00461C53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9466AC" w:rsidRPr="009466AC" w:rsidRDefault="009466AC" w:rsidP="009466AC">
            <w:pPr>
              <w:jc w:val="center"/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300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Шабиева Исмира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300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Ярыгина Ксения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Скуратов Игорь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Республиканский легкоатлетический кросс с.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Тюнгюлю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01.04.2017г. 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(13)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Скуратов Игорь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метров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Марк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250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Ноева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метров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Ляшеев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метров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Валентин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500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Золотарева Валерия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500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Открытый турнир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Мегино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Кангаласского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улуса по легкоатлетическому кроссу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Майя</w:t>
            </w:r>
            <w:proofErr w:type="gramEnd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09.04.2017г. 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Ноева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метров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Золотарева Валерия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Учебно-тренировочные сборы г. Калуга 25.04-10.05. 2017г. 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Республиканский пробег по шоссе на призы «Долина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Эркээни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г. Покровск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05.05.2017г. 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(21)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Ноева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метров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Валентин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500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Кубок России по легкой атлетике (многоборье) г. Сочи Адлер 12-14.05.2017г. </w:t>
            </w:r>
            <w:r w:rsidRPr="009466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(2)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</w:rPr>
              <w:t xml:space="preserve">Адасько Диана  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7-борье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Нечаев Александр  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8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10-борье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Открытое Первенство СВФУ по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легкой</w:t>
            </w:r>
            <w:proofErr w:type="gramEnd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атлетикег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Якутск 19-20.05.2017г. 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Контрольные нормативы по ОФП и СФП, май 2017 г 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(261)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Всероссийские соревнования по легкой атлетике среди УОР, СДЮСШОР, ЦСП, ДЮСШ  г. Майкоп 22-23.05.2017г. </w:t>
            </w:r>
            <w:r w:rsidRPr="009466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(2)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</w:rPr>
              <w:t xml:space="preserve">Адасько Диана  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</w:p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Нечаев Александр  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м.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Республиканский легкоатлетический кросс среди школьников памяти ветеранов ВОВ </w:t>
            </w:r>
            <w:proofErr w:type="spellStart"/>
            <w:r w:rsidRPr="00946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Доллунского</w:t>
            </w:r>
            <w:proofErr w:type="spellEnd"/>
            <w:r w:rsidRPr="00946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наслега в рамках «Памяти поколений» с. </w:t>
            </w:r>
            <w:proofErr w:type="spellStart"/>
            <w:r w:rsidRPr="00946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Тумул</w:t>
            </w:r>
            <w:proofErr w:type="spellEnd"/>
            <w:r w:rsidRPr="00946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27.05.2017г. </w:t>
            </w:r>
            <w:r w:rsidRPr="009466AC">
              <w:rPr>
                <w:rFonts w:ascii="Times New Roman" w:eastAsia="Calibri" w:hAnsi="Times New Roman" w:cs="Times New Roman"/>
                <w:sz w:val="24"/>
                <w:szCs w:val="24"/>
              </w:rPr>
              <w:t>(31)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Скуратов Игорь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метров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Ирина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метров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Валентин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250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Золотарева Валерия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250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Слепченко Евгений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Хотамова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Иван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Колодезников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Вера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250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Варфоломеева С.Ф.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Гайс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Варфоломеева С.Ф.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Открытое </w:t>
            </w:r>
            <w:r w:rsidRPr="00946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Республиканское первенство по легкой атлетике среди 2004-2005 г.р.,          2006-2007 г.р. </w:t>
            </w:r>
            <w:proofErr w:type="gramStart"/>
            <w:r w:rsidRPr="00946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946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46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46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Намцы 01.06.2017г. </w:t>
            </w:r>
            <w:r w:rsidRPr="009466AC">
              <w:rPr>
                <w:rFonts w:ascii="Times New Roman" w:eastAsia="Calibri" w:hAnsi="Times New Roman" w:cs="Times New Roman"/>
                <w:sz w:val="24"/>
                <w:szCs w:val="24"/>
              </w:rPr>
              <w:t>(27)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Скуратов Игорь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метров+длина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Павел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метров+длина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Вера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метров+длина</w:t>
            </w:r>
            <w:proofErr w:type="spellEnd"/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Варфоломеева С.Ф.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 Максим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метров+длина</w:t>
            </w:r>
            <w:proofErr w:type="spellEnd"/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Варфоломеева С.Ф.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Хомподоев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метров+длина</w:t>
            </w:r>
            <w:proofErr w:type="spellEnd"/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Варфоломеева С.Ф.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Валентин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метров+длина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Золотарева Валерия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метров+длина</w:t>
            </w:r>
            <w:proofErr w:type="spellEnd"/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метров+длина</w:t>
            </w:r>
            <w:proofErr w:type="spellEnd"/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Аверина Алина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метров+длина</w:t>
            </w:r>
            <w:proofErr w:type="spellEnd"/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Чачуа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Д.К.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Учебно-тренировочные сборы г. Якутск 01-18.06.2017г. 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(82)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Первенство города Якутска 04-06.06.2017г. 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</w:p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 Евгений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м.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Учебно-тренировочные сборы г. Якутск «Сосновый бор» 05-20.06.2017г. 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Всероссийский турнир на призы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М.Д.Пинигиной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г. Якутск 10-11.06.2017г. 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</w:p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Спартакиада учащихся Р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Я) «Олимпийские надежды Якутии» г. Якутск 14-15.06.2017г. 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м.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Будищев Максим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м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/б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м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Добрынин Артем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Заворухина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09C8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9466AC" w:rsidRPr="009466AC" w:rsidRDefault="009466AC" w:rsidP="009466AC">
            <w:pPr>
              <w:jc w:val="center"/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м.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</w:t>
            </w:r>
          </w:p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Шабиева Исмира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100 метров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м.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Юлия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  <w:p w:rsidR="009466AC" w:rsidRPr="009466AC" w:rsidRDefault="009466AC" w:rsidP="009466AC">
            <w:pPr>
              <w:jc w:val="center"/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100 метров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эстафета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Ярыгина Ксения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 Евгений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100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Первенство России по легкой атлетике среди юниоров г. Калуга 01-03.07.2017г. </w:t>
            </w:r>
            <w:r w:rsidRPr="009466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(2)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</w:rPr>
              <w:t xml:space="preserve">Адасько Диана  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Всероссийские соревнования Первенство России по легкой атлетике среди юношей и девушек 2002-2003 г.р., г. Пенза 07-09.07.2017г.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м.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м.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ХХ Спартакиада по национальным видам спорта «Игры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Манчары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с. Верхневилюйск </w:t>
            </w: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06-10.2017г.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</w:rPr>
              <w:lastRenderedPageBreak/>
              <w:t xml:space="preserve">Адасько Диана  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1000 метров</w:t>
            </w:r>
          </w:p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камня</w:t>
            </w:r>
          </w:p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ыстанга</w:t>
            </w:r>
            <w:proofErr w:type="spellEnd"/>
          </w:p>
          <w:p w:rsidR="009466AC" w:rsidRPr="009466AC" w:rsidRDefault="009466AC" w:rsidP="009466AC">
            <w:pPr>
              <w:tabs>
                <w:tab w:val="left" w:pos="2835"/>
              </w:tabs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троеборье (нац. троеборье)</w:t>
            </w:r>
          </w:p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кылыы</w:t>
            </w:r>
            <w:proofErr w:type="spellEnd"/>
          </w:p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ыстанга</w:t>
            </w:r>
            <w:proofErr w:type="spellEnd"/>
          </w:p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куобах</w:t>
            </w:r>
            <w:proofErr w:type="spellEnd"/>
          </w:p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троеборье (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якт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. прыжки)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Шабиева Исмира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100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Юлия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100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 Юрий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1000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Нечаев Александр  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ыстанга</w:t>
            </w:r>
            <w:proofErr w:type="spellEnd"/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6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Республиканский легкоатлетический кросс</w:t>
            </w: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«Долина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Энсиэли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с. Намцы 29.09.2017г. 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(12)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500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Открытый турнир по якутским прыжкам СК «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Модун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кутск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11.10.2017г. 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(33)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Ноева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ыстанга</w:t>
            </w:r>
            <w:proofErr w:type="spellEnd"/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Вера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куобах</w:t>
            </w:r>
            <w:proofErr w:type="spellEnd"/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ыстанга</w:t>
            </w:r>
            <w:proofErr w:type="spellEnd"/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Варфоломеева С.Ф.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Золотарева Валерия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кылыы</w:t>
            </w:r>
            <w:proofErr w:type="spellEnd"/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ыстанга</w:t>
            </w:r>
            <w:proofErr w:type="spellEnd"/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Валентин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кылыы</w:t>
            </w:r>
            <w:proofErr w:type="spellEnd"/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ыстанга</w:t>
            </w:r>
            <w:proofErr w:type="spellEnd"/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многоборье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Баканов Роман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ыстанга</w:t>
            </w:r>
            <w:proofErr w:type="spellEnd"/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Ядреев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куобах</w:t>
            </w:r>
            <w:proofErr w:type="spellEnd"/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Аверина Алина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кылыы</w:t>
            </w:r>
            <w:proofErr w:type="spellEnd"/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куобах</w:t>
            </w:r>
            <w:proofErr w:type="spellEnd"/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ыстанга</w:t>
            </w:r>
            <w:proofErr w:type="spellEnd"/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многоборье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Чачуа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Д.К.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Контрольные нормативы по ОФП и СФП, октябрь 2017 г. 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(199)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Открытое первенство ДЮСШ№1(отборочные этап ДФО) по легкой атлетике среди юношей и девушек 2000-2001, 2002-2003, 2004-2005 г.р. ЦСП «Триумф» 02-03.11.2017г.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(58)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 Юрий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300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Будищев Максим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/б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300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Юлия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300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Ольга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прыжок в длину </w:t>
            </w:r>
          </w:p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тройной прыжок </w:t>
            </w:r>
          </w:p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метров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 Алексей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Буд Максим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прыжок в высоту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тройной прыжок </w:t>
            </w:r>
          </w:p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ядро 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Шабиева Исмира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Александра</w:t>
            </w:r>
          </w:p>
        </w:tc>
        <w:tc>
          <w:tcPr>
            <w:tcW w:w="1276" w:type="dxa"/>
          </w:tcPr>
          <w:p w:rsidR="000D09C8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9466AC" w:rsidRPr="009466AC" w:rsidRDefault="009466AC" w:rsidP="009466AC">
            <w:pPr>
              <w:jc w:val="center"/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600 метров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Тюрин Андрей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 Василий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Ярыгина Ксения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 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 Евгений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 Роман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Скуратов Игорь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Берснев Дмитрий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300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Гузов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Открытое первенство РСДЮСШ по легкой атлетике среди юношей и девушек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2006-2007 г. р. с. Намцы 11.11.2017г.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(53)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Козырев Виктор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Панова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Аксиния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 Владимир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Ноева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 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Ахметова Алсу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Хомподоев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Варфоломеева С.Ф.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Вера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Варфоломеева С.Ф.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Валентин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Открытое первенство ДЮСШ№5 по легкой атлетике среди юношей и девушек 2001-2002, 2003-2004 г.р. ЦСП «Триумф» 18.11.2017г.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(13)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спринта (50м.) «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Туймада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18.11.2017г.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Юлия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Ольга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Лезнев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Будищев Максим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Шабиева Исмира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Ярыгина Ксения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Каюмов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Ольга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метров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Звонков Вячеслав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Скуратов Игорь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Топорков Артем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Берснев Дмитрий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метров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Гузов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Первенство ДФО по легкой атлетике «Старты надежд» г. Хабаровск 23-25.11.2016г. </w:t>
            </w:r>
            <w:r w:rsidRPr="009466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(12)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Шабиева Исмира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тройной прыжок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Ярыгина Ксения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 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Александра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 Алексей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Скуратов Игорь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эстафета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2002-2003г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2004-2005г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Открытое первенство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Амгинской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ДЮСШ по легкой атлетике,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Амга</w:t>
            </w:r>
            <w:proofErr w:type="spellEnd"/>
            <w:proofErr w:type="gramEnd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13-14.12.2017г.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Скуратов Игорь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300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 Владимир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800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Ноева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Ахматова Алсу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Зимний чемпионат СВФУ по легкой атлетике г. Якутск 16-17.12.2017г. 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(15)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 Юрий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300 метров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300 метров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Будищев Максим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Юлия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9466AC" w:rsidRPr="009466AC" w:rsidRDefault="009466AC" w:rsidP="00461C53">
            <w:pPr>
              <w:jc w:val="center"/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Ольга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Заворухина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1C53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9466AC" w:rsidRPr="009466AC" w:rsidRDefault="009466AC" w:rsidP="009466AC">
            <w:pPr>
              <w:jc w:val="center"/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тройной прыжок</w:t>
            </w:r>
          </w:p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</w:t>
            </w:r>
          </w:p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Шабиева Исмира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300 метров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Александра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Зимнее Первенство РС (Я) по легкой атлетике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кутск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24-25.12.2017г. 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(23)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 Юрий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400 метров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/б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Будищев Максим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60 м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/б 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эстафета 4х200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Нечаев П.А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Горбунова Юлия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461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461C53">
            <w:pPr>
              <w:jc w:val="center"/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Ольга</w:t>
            </w:r>
          </w:p>
        </w:tc>
        <w:tc>
          <w:tcPr>
            <w:tcW w:w="1276" w:type="dxa"/>
          </w:tcPr>
          <w:p w:rsidR="009466AC" w:rsidRPr="009466AC" w:rsidRDefault="009466AC" w:rsidP="00461C53">
            <w:pPr>
              <w:jc w:val="center"/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Заворухина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1C53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9466AC" w:rsidRPr="009466AC" w:rsidRDefault="009466AC" w:rsidP="009466AC">
            <w:pPr>
              <w:jc w:val="center"/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тройной прыжок</w:t>
            </w:r>
          </w:p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/б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Шабиева Исмира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400 метров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/б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Александра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800 метров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тройной прыжок</w:t>
            </w:r>
          </w:p>
        </w:tc>
        <w:tc>
          <w:tcPr>
            <w:tcW w:w="2409" w:type="dxa"/>
          </w:tcPr>
          <w:p w:rsidR="009466AC" w:rsidRPr="009466AC" w:rsidRDefault="009466AC" w:rsidP="00461C53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Ярыгина Ксения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тройной прыжок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 Алексей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Бут Максим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Скуратов Игорь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  <w:p w:rsidR="009466AC" w:rsidRPr="009466AC" w:rsidRDefault="009466AC" w:rsidP="0094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эстафета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Первенство ДЮСШ №1 по легкой атлетике на призы «Деда Мороза» г. Якутск 29.12.2017г. </w:t>
            </w:r>
            <w:r w:rsidR="000D09C8">
              <w:rPr>
                <w:rFonts w:ascii="Times New Roman" w:eastAsia="Times New Roman" w:hAnsi="Times New Roman" w:cs="Times New Roman"/>
                <w:sz w:val="24"/>
                <w:szCs w:val="24"/>
              </w:rPr>
              <w:t>(140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B4446" w:rsidRDefault="009B4446" w:rsidP="009466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6AC" w:rsidRPr="009466AC" w:rsidRDefault="009466AC" w:rsidP="009466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6AC">
        <w:rPr>
          <w:rFonts w:ascii="Times New Roman" w:eastAsia="Times New Roman" w:hAnsi="Times New Roman" w:cs="Times New Roman"/>
          <w:b/>
          <w:sz w:val="24"/>
          <w:szCs w:val="24"/>
        </w:rPr>
        <w:t>МАС - РЕСТЛИНГ</w:t>
      </w:r>
    </w:p>
    <w:tbl>
      <w:tblPr>
        <w:tblStyle w:val="a5"/>
        <w:tblW w:w="10065" w:type="dxa"/>
        <w:jc w:val="center"/>
        <w:tblInd w:w="-318" w:type="dxa"/>
        <w:tblLook w:val="04A0" w:firstRow="1" w:lastRow="0" w:firstColumn="1" w:lastColumn="0" w:noHBand="0" w:noVBand="1"/>
      </w:tblPr>
      <w:tblGrid>
        <w:gridCol w:w="2978"/>
        <w:gridCol w:w="1276"/>
        <w:gridCol w:w="3402"/>
        <w:gridCol w:w="2409"/>
      </w:tblGrid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tabs>
                <w:tab w:val="left" w:pos="4314"/>
              </w:tabs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6AC"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proofErr w:type="spell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 тренировочные</w:t>
            </w:r>
            <w:proofErr w:type="gram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 сборы по мас-рестлингу 02-09.01.2017г.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 xml:space="preserve">  (30)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Республиканский турнир на призы мастеров спорта по мас-рестлингу с. </w:t>
            </w:r>
            <w:proofErr w:type="spell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Черкех</w:t>
            </w:r>
            <w:proofErr w:type="spell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66AC" w:rsidRPr="009466AC" w:rsidRDefault="009466AC" w:rsidP="009466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25-26.02.2017г.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Винокуров Артем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34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Семенов Слава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свыше 42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Первенство города Якутска среди юношей 2002-2003 г.р. 21.03.2017г.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(17)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Прокопьев Николай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40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Попов Анатолий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45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Соловьев Максим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45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Сивцев Антон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55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Барашков Вячеслав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65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Винокуров Антон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70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Петров Леонид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свыше 70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Товарищеская встреча по мас-рестлингу ДЮСШ№1-ДЮСШ№7 с. </w:t>
            </w:r>
            <w:proofErr w:type="spell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Хатассы</w:t>
            </w:r>
            <w:proofErr w:type="spell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 24.03.2017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(23)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Винокуров Артем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34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lastRenderedPageBreak/>
              <w:t>Иванов Петр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34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 xml:space="preserve">Черкашин </w:t>
            </w: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Арылхан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34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Инокентьев Сайдам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color w:val="000000"/>
                <w:sz w:val="24"/>
                <w:szCs w:val="24"/>
              </w:rPr>
              <w:t>38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Шадрин Вадим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46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Григорьев Григорий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46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Буслаев Руслан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46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Афанасьев Василий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55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Горохов Герман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свыше 55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Сивцев Арсен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свыше 55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Первенство Р</w:t>
            </w:r>
            <w:proofErr w:type="gram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С(</w:t>
            </w:r>
            <w:proofErr w:type="gram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Я) среди юношей 2002-2003 г.р. г. Якутск 01-02.04.2017г.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Винокуров Антон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70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Открытый турнир, посвященный Дню Победы ВОВ г. Якутск 05.05.2017г.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(34)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Попов Сергей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color w:val="000000"/>
                <w:sz w:val="24"/>
                <w:szCs w:val="24"/>
              </w:rPr>
              <w:t>35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Иванов Петр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color w:val="000000"/>
                <w:sz w:val="24"/>
                <w:szCs w:val="24"/>
              </w:rPr>
              <w:t>35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Прокопьев Николай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40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Соловьев Максим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45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Буслаев Руслан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45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Сивцев Антон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55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Винокуров Антон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70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Сивцев Арсен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свыше 55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Петров Леонид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свыше 70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Семенов Вячеслав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свыше 70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нормативы по ОФП, СФП май 2017г.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(37)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Учебно-тренировочные сборы г. Якутск «Сосновый бор» 05-20.06.2017г.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(11)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Отборочный турнир Спартакиады России среди юношей 2002-2003 г.р. г. Якутск </w:t>
            </w:r>
          </w:p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22-24.09.2017г.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Винокуров Антон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80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Соревнования по мас-рестлингу ДЮСШ№1 «Открытие сезона» г. Якутск 08.10.2017г.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(36)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Иванов Петр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35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Саввина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Ирена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35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Винокуров Артем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35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Слепцов Аркадий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40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Лебедев Артур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40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Прокопьев Николай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45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Буслаев Руслан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45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Куприянова Алиса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45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Сивцев Антон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60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Дьячков Михаил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60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Попов Анатолий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60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Винокуров Антон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свыше 60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Барашков Вячеслав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свыше 60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Семенов Вячеслав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свыше 60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Саввина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Ирэна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Черноградская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нормативы по ОФП и СФП, октябрь 2017 г.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(36)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Первенство города Якутска среди школьников 2001-2002, 2003-2004 г.р. 20.10.2017г.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Иннокентьев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Сайдам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40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Прокопьев Николай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45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Шадрин Вадим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45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Соловьев Максим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50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Афонасьев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50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Дьчков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55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Павлов </w:t>
            </w: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Ариан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60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Барашков Вячеслав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65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Семенов Вячеслав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свыше 70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Попов Анатолий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50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Сивцев Антон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60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Винокуров Антон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75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Открытый турнир по мас-рестлингу на призы «</w:t>
            </w:r>
            <w:proofErr w:type="spell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Легей</w:t>
            </w:r>
            <w:proofErr w:type="spell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Мадьынылара</w:t>
            </w:r>
            <w:proofErr w:type="spell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» с. </w:t>
            </w:r>
            <w:proofErr w:type="spell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Кэптэни</w:t>
            </w:r>
            <w:proofErr w:type="spell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         Усть-Алданского района 01-03.12.2017г.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Прокопьев Николай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42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Винокуров Антон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свыше 60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Республиканский командный турнир «Кубок ДЮСШ№7» по мас-рестлингу с. </w:t>
            </w:r>
            <w:proofErr w:type="spell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Хатассы</w:t>
            </w:r>
            <w:proofErr w:type="spell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 15-17.12.2017г.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Открытый турнир «</w:t>
            </w:r>
            <w:proofErr w:type="spell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Аргаа</w:t>
            </w:r>
            <w:proofErr w:type="spell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Энэр</w:t>
            </w:r>
            <w:proofErr w:type="spell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» по мас-рестлингу среди юношей 2005-2006, 2003-2004г.р., посвященный 50-летию </w:t>
            </w:r>
            <w:proofErr w:type="spell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Копырина</w:t>
            </w:r>
            <w:proofErr w:type="spell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 И.И., г. Якутск 22.12.2017г.</w:t>
            </w:r>
            <w:r w:rsidR="000D09C8">
              <w:rPr>
                <w:rFonts w:ascii="Times New Roman" w:hAnsi="Times New Roman"/>
                <w:sz w:val="24"/>
                <w:szCs w:val="24"/>
              </w:rPr>
              <w:t xml:space="preserve"> (14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Иванов Петр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35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Ефимов Никита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40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Яковлев Игорь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45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Буслаев Руслан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50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Готовцев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свыше 50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Иннокентьев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Сайдам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40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Соловьев Максим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50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Афонасьев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55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Дьчков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55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 xml:space="preserve">Павлов </w:t>
            </w: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Ариан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60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Семенов Вячеслав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свыше 65 кг.</w:t>
            </w:r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Первенство ДЮСШ №1 по национальным видам на призы «Деда Мороза» г. Якутск 26.12.2017г. </w:t>
            </w:r>
            <w:r w:rsidR="000D09C8">
              <w:rPr>
                <w:rFonts w:ascii="Times New Roman" w:hAnsi="Times New Roman"/>
                <w:sz w:val="24"/>
                <w:szCs w:val="24"/>
              </w:rPr>
              <w:t>(18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B4446" w:rsidRDefault="009B4446" w:rsidP="009466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6AC" w:rsidRPr="009466AC" w:rsidRDefault="009466AC" w:rsidP="009466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6AC">
        <w:rPr>
          <w:rFonts w:ascii="Times New Roman" w:eastAsia="Times New Roman" w:hAnsi="Times New Roman" w:cs="Times New Roman"/>
          <w:b/>
          <w:sz w:val="24"/>
          <w:szCs w:val="24"/>
        </w:rPr>
        <w:t>СЕВЕРНОЕ МНОГОБОРЬЕ</w:t>
      </w:r>
    </w:p>
    <w:tbl>
      <w:tblPr>
        <w:tblStyle w:val="13"/>
        <w:tblW w:w="10065" w:type="dxa"/>
        <w:jc w:val="center"/>
        <w:tblInd w:w="-318" w:type="dxa"/>
        <w:tblLook w:val="04A0" w:firstRow="1" w:lastRow="0" w:firstColumn="1" w:lastColumn="0" w:noHBand="0" w:noVBand="1"/>
      </w:tblPr>
      <w:tblGrid>
        <w:gridCol w:w="2978"/>
        <w:gridCol w:w="1276"/>
        <w:gridCol w:w="3402"/>
        <w:gridCol w:w="2409"/>
      </w:tblGrid>
      <w:tr w:rsidR="009466AC" w:rsidRPr="009466AC" w:rsidTr="009B4446">
        <w:trPr>
          <w:jc w:val="center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AC" w:rsidRPr="009466AC" w:rsidRDefault="009466AC" w:rsidP="009466AC">
            <w:pPr>
              <w:tabs>
                <w:tab w:val="left" w:pos="4314"/>
              </w:tabs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6AC"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Чемпионат Р</w:t>
            </w:r>
            <w:proofErr w:type="gram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С(</w:t>
            </w:r>
            <w:proofErr w:type="gram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Я) по северному многоборью г. Якутск 06-09.2017г.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Открытый турнир по якутским прыжкам «Весенние ласточки» г. Якутск 20.03.2017г.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 xml:space="preserve">Скуратов Игорь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троеборье</w:t>
            </w:r>
          </w:p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кылыы</w:t>
            </w:r>
            <w:proofErr w:type="spellEnd"/>
          </w:p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ыстанга</w:t>
            </w:r>
            <w:proofErr w:type="spellEnd"/>
          </w:p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куобах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Алексеев В.Р.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Чемпионат России по северному многоборью г. Норильск 03-10.04.2017г.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Захаров Дмитрий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38 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многоборье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Шарга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Илясова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17 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многоборье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Алексеев В.Р.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Открытые соревнования по северному двоеборью г. Якутск 03.05.2017г.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Деляев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Мичил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северный тройной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Шарга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Кузьмин Данил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двоеборье</w:t>
            </w:r>
          </w:p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северный тройной</w:t>
            </w:r>
          </w:p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прыжки через нарты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Шарга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Иванов Тимур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двоеборье</w:t>
            </w:r>
          </w:p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прыжки через нарты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Шарга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нормативы по ОФП, СФП, май 2017 г.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(24)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Квалификационные соревнования к ХХ Играм </w:t>
            </w:r>
            <w:proofErr w:type="spellStart"/>
            <w:r w:rsidRPr="009466A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Манчары</w:t>
            </w:r>
            <w:proofErr w:type="spellEnd"/>
            <w:r w:rsidRPr="009466A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по национальным видам спорта </w:t>
            </w:r>
            <w:proofErr w:type="gramStart"/>
            <w:r w:rsidRPr="009466A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</w:t>
            </w:r>
            <w:proofErr w:type="gramEnd"/>
            <w:r w:rsidRPr="009466A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9466A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Чурапча</w:t>
            </w:r>
            <w:proofErr w:type="gramEnd"/>
            <w:r w:rsidRPr="009466A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03-04.06.2017г</w:t>
            </w:r>
            <w:r w:rsidRPr="009466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.(2)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</w:rPr>
              <w:lastRenderedPageBreak/>
              <w:t xml:space="preserve">Адасько Диана  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абсолютный</w:t>
            </w:r>
          </w:p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кылыы</w:t>
            </w:r>
            <w:proofErr w:type="spellEnd"/>
          </w:p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куобах</w:t>
            </w:r>
            <w:proofErr w:type="spellEnd"/>
          </w:p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ыстанга</w:t>
            </w:r>
            <w:proofErr w:type="spellEnd"/>
          </w:p>
        </w:tc>
        <w:tc>
          <w:tcPr>
            <w:tcW w:w="2409" w:type="dxa"/>
          </w:tcPr>
          <w:p w:rsidR="009466AC" w:rsidRPr="009466AC" w:rsidRDefault="009466AC" w:rsidP="009466AC">
            <w:r w:rsidRPr="009466AC">
              <w:rPr>
                <w:rFonts w:ascii="Times New Roman" w:hAnsi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 xml:space="preserve">Нечаев Александр  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абсолютный</w:t>
            </w:r>
          </w:p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кылыы</w:t>
            </w:r>
            <w:proofErr w:type="spellEnd"/>
          </w:p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ыстанга</w:t>
            </w:r>
            <w:proofErr w:type="spellEnd"/>
          </w:p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куобах</w:t>
            </w:r>
            <w:proofErr w:type="spellEnd"/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Учебно-тренировочные сборы г. Якутск «Сосновый бор» 05-20.06.2017г. </w:t>
            </w:r>
            <w:r w:rsidRPr="009466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(1)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0D09C8" w:rsidRDefault="009466AC" w:rsidP="009466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ХХ Спартакиада по национальным видам спорта «Игры </w:t>
            </w:r>
            <w:proofErr w:type="spell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Манч</w:t>
            </w:r>
            <w:r w:rsidR="000D09C8">
              <w:rPr>
                <w:rFonts w:ascii="Times New Roman" w:hAnsi="Times New Roman"/>
                <w:b/>
                <w:sz w:val="24"/>
                <w:szCs w:val="24"/>
              </w:rPr>
              <w:t>ары</w:t>
            </w:r>
            <w:proofErr w:type="spellEnd"/>
            <w:r w:rsidR="000D09C8">
              <w:rPr>
                <w:rFonts w:ascii="Times New Roman" w:hAnsi="Times New Roman"/>
                <w:b/>
                <w:sz w:val="24"/>
                <w:szCs w:val="24"/>
              </w:rPr>
              <w:t>» с. Верхневилюйск 06-10.07.</w:t>
            </w: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Илясова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куобах</w:t>
            </w:r>
            <w:proofErr w:type="spellEnd"/>
          </w:p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метание копья</w:t>
            </w:r>
          </w:p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прыжки через нарты</w:t>
            </w:r>
          </w:p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многоборье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Алексеев В.Р.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Соревнования по быстрым нартам на призы РЦНВС имени </w:t>
            </w:r>
            <w:proofErr w:type="spell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Манчары</w:t>
            </w:r>
            <w:proofErr w:type="spell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  СК «</w:t>
            </w:r>
            <w:proofErr w:type="spell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Модун</w:t>
            </w:r>
            <w:proofErr w:type="spell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г. Якутск 31.10.2017г.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 xml:space="preserve"> (6)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Деляев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Мичил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прыжки через нарты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Шарга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AC" w:rsidRPr="009466AC" w:rsidRDefault="009466AC" w:rsidP="009466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Межрегиональные соревнования по северному многоборью памяти </w:t>
            </w:r>
            <w:proofErr w:type="spell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В.П.Ефимова</w:t>
            </w:r>
            <w:proofErr w:type="spell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г. Якутск СК «</w:t>
            </w:r>
            <w:proofErr w:type="spell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Модун</w:t>
            </w:r>
            <w:proofErr w:type="spell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» 02-06.10.2017г.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Контрольные нормативы по ОФП и СФП, октябрь 2017 г. </w:t>
            </w:r>
            <w:r w:rsidRPr="009466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(12)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Кубок федерации по северному многоборью Р</w:t>
            </w:r>
            <w:proofErr w:type="gramStart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С(</w:t>
            </w:r>
            <w:proofErr w:type="gramEnd"/>
            <w:r w:rsidRPr="009466AC">
              <w:rPr>
                <w:rFonts w:ascii="Times New Roman" w:hAnsi="Times New Roman"/>
                <w:b/>
                <w:sz w:val="24"/>
                <w:szCs w:val="24"/>
              </w:rPr>
              <w:t xml:space="preserve">Я) г. Якутск 24-26.11.2017г. 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 xml:space="preserve">Максимова </w:t>
            </w:r>
            <w:proofErr w:type="gramStart"/>
            <w:r w:rsidRPr="009466AC">
              <w:rPr>
                <w:rFonts w:ascii="Times New Roman" w:hAnsi="Times New Roman"/>
                <w:sz w:val="24"/>
                <w:szCs w:val="24"/>
              </w:rPr>
              <w:t>Феня</w:t>
            </w:r>
            <w:proofErr w:type="gramEnd"/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многоборье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Шарга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Лобашева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многоборье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Шарга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Деляев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Сайдам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многоборье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Шарга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Чирков Юрий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многоборье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Нечаев П.А.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b/>
                <w:sz w:val="24"/>
                <w:szCs w:val="24"/>
              </w:rPr>
              <w:t>Открытый турнир по быстрым нартам г. Якутск 01.12.2017г.</w:t>
            </w:r>
            <w:r w:rsidRPr="009466AC">
              <w:rPr>
                <w:rFonts w:ascii="Times New Roman" w:hAnsi="Times New Roman"/>
                <w:sz w:val="24"/>
                <w:szCs w:val="24"/>
              </w:rPr>
              <w:t xml:space="preserve"> (11)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 xml:space="preserve">Максимова </w:t>
            </w:r>
            <w:proofErr w:type="gramStart"/>
            <w:r w:rsidRPr="009466AC">
              <w:rPr>
                <w:rFonts w:ascii="Times New Roman" w:hAnsi="Times New Roman"/>
                <w:sz w:val="24"/>
                <w:szCs w:val="24"/>
              </w:rPr>
              <w:t>Феня</w:t>
            </w:r>
            <w:proofErr w:type="gramEnd"/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hAnsi="Times New Roman"/>
                <w:sz w:val="24"/>
                <w:szCs w:val="24"/>
              </w:rPr>
              <w:t>быстрые нарты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hAnsi="Times New Roman"/>
                <w:sz w:val="24"/>
                <w:szCs w:val="24"/>
              </w:rPr>
              <w:t>Шарга</w:t>
            </w:r>
            <w:proofErr w:type="spellEnd"/>
            <w:r w:rsidRPr="009466AC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hAnsi="Times New Roman"/>
                <w:sz w:val="24"/>
                <w:szCs w:val="24"/>
              </w:rPr>
            </w:pPr>
            <w:r w:rsidRPr="009466A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Первенство ДЮСШ №1 по национальным видам на призы «Деда Мороза» г. Якутск 26.12.2017г. </w:t>
            </w:r>
            <w:r w:rsidR="000D09C8">
              <w:rPr>
                <w:rFonts w:ascii="Times New Roman" w:eastAsia="Calibri" w:hAnsi="Times New Roman"/>
                <w:sz w:val="24"/>
                <w:szCs w:val="24"/>
              </w:rPr>
              <w:t>(14</w:t>
            </w:r>
            <w:r w:rsidRPr="009466AC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</w:tbl>
    <w:p w:rsidR="009B4446" w:rsidRDefault="009B4446" w:rsidP="009466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6AC" w:rsidRPr="009466AC" w:rsidRDefault="009466AC" w:rsidP="009466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6AC">
        <w:rPr>
          <w:rFonts w:ascii="Times New Roman" w:eastAsia="Times New Roman" w:hAnsi="Times New Roman" w:cs="Times New Roman"/>
          <w:b/>
          <w:sz w:val="24"/>
          <w:szCs w:val="24"/>
        </w:rPr>
        <w:t>СПОРТИВНАЯ ГИМНАСТИКА</w:t>
      </w:r>
    </w:p>
    <w:p w:rsidR="009466AC" w:rsidRPr="009466AC" w:rsidRDefault="009466AC" w:rsidP="009466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065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1276"/>
        <w:gridCol w:w="3402"/>
        <w:gridCol w:w="2409"/>
      </w:tblGrid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tabs>
                <w:tab w:val="left" w:pos="3510"/>
                <w:tab w:val="left" w:pos="3969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Учебно-тренировочные сборы девочки г. Якутск 02-09.01 2016г. 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tabs>
                <w:tab w:val="left" w:pos="3510"/>
                <w:tab w:val="left" w:pos="396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Учебно-тренировочные сборы мальчики г. Якутск 02-09.01.2016г. 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(15)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турнир городов Дальнего Востока и Сибири по спортивной гимнастике на призы Главы администрации города Благовещенска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Благовещенск 12-16.01.2017г. 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МС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Елизавета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7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разряд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Скрябина Дарья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Роммель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Чемпионат ДФО по спортивной гимнастике г. Благовещенск 30.01-04.02.2017г. </w:t>
            </w:r>
            <w:r w:rsidRPr="009466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(3)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МС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Елизавета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  <w:p w:rsidR="009466AC" w:rsidRPr="009466AC" w:rsidRDefault="009466AC" w:rsidP="009466AC">
            <w:pPr>
              <w:jc w:val="center"/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брусья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бревно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вольные упражнения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Ощепкова Л.Л.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КОМАНДНОЕ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tabs>
                <w:tab w:val="left" w:pos="3510"/>
                <w:tab w:val="left" w:pos="396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Первенство 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РС(</w:t>
            </w:r>
            <w:proofErr w:type="gramEnd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Я) по спортивной гимнастике памяти ЗТ России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Н.В.Красавиной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г.Якутск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05-08.04.2017г. 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(87)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МС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Елизавета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3510"/>
                <w:tab w:val="left" w:pos="3969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разряд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Скрябина Дарья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Т.И.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Панина Анжелика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Роммель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Т.И.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Забарина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3510"/>
                <w:tab w:val="left" w:pos="3969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разряд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Козырева Лилия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</w:t>
            </w:r>
          </w:p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Т.И.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Жалилова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Ализа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Головных Валерия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Ирина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Валерия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разряд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Варламова Анастасия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</w:rPr>
            </w:pPr>
            <w:r w:rsidRPr="009466AC">
              <w:rPr>
                <w:rFonts w:ascii="Times New Roman" w:eastAsia="Times New Roman" w:hAnsi="Times New Roman" w:cs="Times New Roman"/>
              </w:rPr>
              <w:t>бревно</w:t>
            </w:r>
          </w:p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Лысак О.С.</w:t>
            </w:r>
          </w:p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Т.И.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Неупокоева Лейла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брусья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Дехтевич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Т.И.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Краснова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бревно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Батюшкина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Микаэла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Горохова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Саяна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</w:rPr>
            </w:pPr>
            <w:r w:rsidRPr="009466AC">
              <w:rPr>
                <w:rFonts w:ascii="Times New Roman" w:eastAsia="Times New Roman" w:hAnsi="Times New Roman" w:cs="Times New Roman"/>
              </w:rPr>
              <w:t>бревно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Т.И.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Матаркина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юношеский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Арюна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Васильева Полина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</w:t>
            </w:r>
          </w:p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Алина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</w:t>
            </w:r>
          </w:p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Т.И.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</w:rPr>
              <w:t>Кынтоярова</w:t>
            </w:r>
            <w:proofErr w:type="spellEnd"/>
            <w:r w:rsidRPr="009466AC">
              <w:rPr>
                <w:rFonts w:ascii="Times New Roman" w:eastAsia="Times New Roman" w:hAnsi="Times New Roman" w:cs="Times New Roman"/>
              </w:rPr>
              <w:t xml:space="preserve"> Ева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</w:rPr>
            </w:pPr>
            <w:r w:rsidRPr="009466AC">
              <w:rPr>
                <w:rFonts w:ascii="Times New Roman" w:eastAsia="Times New Roman" w:hAnsi="Times New Roman" w:cs="Times New Roman"/>
              </w:rPr>
              <w:t>Никулина В.В.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Черемкина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Далана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Т.И.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разряд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Вешников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Игнат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Саммель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 Илья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Саммель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Молгаров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 У.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юношеский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 Алексей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Им Артем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Александр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Саммель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юношеский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Кольцов Илья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Саммель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Еременко Максим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Саммель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Кобяков Георгий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Саммель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юношеский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Гаврильев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 У.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Перцев Владислав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 У.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 Саян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Первенство ДЮСШ№1 по спортивной гимнастике среди девочек г. Якутск 27.04.2017г. 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разряд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Ольга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Т.И.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Диана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 В.В.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Каратаева Каролина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юношеский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Моника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Т.И.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Антонина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Мая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юношеский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Прудецкая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 В.В.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Картавая Елизавета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Умеренко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9466AC" w:rsidRPr="009466AC" w:rsidTr="009B4446">
        <w:trPr>
          <w:jc w:val="center"/>
        </w:trPr>
        <w:tc>
          <w:tcPr>
            <w:tcW w:w="4254" w:type="dxa"/>
            <w:gridSpan w:val="2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юношеский 2009-2010 г.г.р.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Софья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Т.И.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Данилова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Элиана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Т.И.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Этигясова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Сандара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Т.И.</w:t>
            </w:r>
          </w:p>
        </w:tc>
      </w:tr>
      <w:tr w:rsidR="009466AC" w:rsidRPr="009466AC" w:rsidTr="009B4446">
        <w:trPr>
          <w:jc w:val="center"/>
        </w:trPr>
        <w:tc>
          <w:tcPr>
            <w:tcW w:w="4254" w:type="dxa"/>
            <w:gridSpan w:val="2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юношеский 2011-2012 г.г.р.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Кристина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Ермакова Анна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Шайхет Дарья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Учебно-тренировочные сборы мальчики г. Екатеринбург 23.04-03.05.2017г.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Кирилл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Самсонов Альберт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Яковенко Кирилл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Елохин Сергей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Перцев Владислав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Гаврильев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Айсен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Странков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Паньков Кирилл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Птущенко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Саммель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Кривошапкин У.П.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Открытый Чемпионат и Первенство г. Ангарска по спортивной гимнастике «На лучший балл» г. Ангарск 02-06.05.2017г. 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(16)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разряд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Скрябина Дарья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Т.И.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Панина Анжелика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разряд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Козырева Лилия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Т.И.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разряд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Ирина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юношеский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Дехтевич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</w:t>
            </w:r>
          </w:p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Т.И.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юношеский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trHeight w:val="334"/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Арюна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</w:rPr>
              <w:t>Кынтоярова</w:t>
            </w:r>
            <w:proofErr w:type="spellEnd"/>
            <w:r w:rsidRPr="009466AC">
              <w:rPr>
                <w:rFonts w:ascii="Times New Roman" w:eastAsia="Times New Roman" w:hAnsi="Times New Roman" w:cs="Times New Roman"/>
              </w:rPr>
              <w:t xml:space="preserve"> Ева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</w:rPr>
            </w:pPr>
            <w:r w:rsidRPr="009466AC">
              <w:rPr>
                <w:rFonts w:ascii="Times New Roman" w:eastAsia="Times New Roman" w:hAnsi="Times New Roman" w:cs="Times New Roman"/>
              </w:rPr>
              <w:t>Никулина В.В.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юношеский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Перцев Владислав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кольца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 У.П.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Гаврильев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 У.П.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юношеский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Яковенко Кирилл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конь-махи</w:t>
            </w:r>
            <w:proofErr w:type="gramEnd"/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кольца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 У.П.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 Альберт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 У.П.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Кирилл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кольца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Саммель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Первенство ДЮСШ№1 по спортивной гимнастике среди мальчиков г. Якутск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18.05., 26.05.2017г. 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(21)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юношеский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Сосин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Эрел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 У.П.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Уйгун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 У.П.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Еременко Володя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 У.П.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юношеский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Неустроев Дамир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Егор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Полушкин Иван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 юношеский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 Альберт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 У.П.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Яковенко Кирилл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 У.П.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Кулинский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 У.П.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юношеский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Рац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Саммель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Кирилл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Саммель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Жанынгулов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Эркин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Саммель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Контрольные нормативы по ОФП и СФП, май 2017 г. 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(206)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Всероссийские соревнования, посвященные «Дню защиты детей» г. Ленинск – Кузнецкий 31.05-03.06.2017г. </w:t>
            </w:r>
            <w:r w:rsidRPr="009466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(2)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разряд</w:t>
            </w:r>
          </w:p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Скрябина Дарья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бревно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Т.И.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разряд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Козырева Лилия</w:t>
            </w:r>
          </w:p>
        </w:tc>
        <w:tc>
          <w:tcPr>
            <w:tcW w:w="1276" w:type="dxa"/>
          </w:tcPr>
          <w:p w:rsidR="00461C53" w:rsidRDefault="00461C53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9 место</w:t>
            </w:r>
          </w:p>
        </w:tc>
        <w:tc>
          <w:tcPr>
            <w:tcW w:w="3402" w:type="dxa"/>
          </w:tcPr>
          <w:p w:rsidR="00461C53" w:rsidRDefault="00461C53" w:rsidP="009466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Т.И.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Учебно-тренировочные сборы (девочки) г. Якутск 01-18.06.2017г. 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(20)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Учебно-тренировочные сборы (мальчики) г. Якутск 01-18.06.2017г. 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(52)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Контрольные нормативы по ОФП и СФП, октябрь 2017 г. 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(152)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Первенство ДФО по спортивной гимнастике г. Благовещенск 03-08.10.2017г. </w:t>
            </w:r>
            <w:r w:rsidRPr="009466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(3)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разряд</w:t>
            </w:r>
          </w:p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Скрябина Дарья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Т.И.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Л.Р.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Первенство России по спортивной гимнастике среди девушек (9-12 лет) г. Пенза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20-25.11.2017г.</w:t>
            </w:r>
            <w:r w:rsidRPr="009466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(1)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разряд</w:t>
            </w:r>
          </w:p>
          <w:p w:rsidR="009466AC" w:rsidRPr="009466AC" w:rsidRDefault="009466AC" w:rsidP="009466AC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Скрябина Дарья</w:t>
            </w:r>
          </w:p>
        </w:tc>
        <w:tc>
          <w:tcPr>
            <w:tcW w:w="1276" w:type="dxa"/>
          </w:tcPr>
          <w:p w:rsidR="00461C53" w:rsidRDefault="00461C53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53 место</w:t>
            </w:r>
          </w:p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1C53" w:rsidRDefault="00461C53" w:rsidP="009466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Т.И.</w:t>
            </w:r>
          </w:p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Л.Р.</w:t>
            </w: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Кубок СШОР МСС УОР№1 по спортивной гимнастике г. Москва 18.12.2017г.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Кулинский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 У.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Первенство города «На призы Деда Мороза новогодний турнир» среди мальчиков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кутск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22.12.2017г.  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(71)</w:t>
            </w:r>
          </w:p>
        </w:tc>
      </w:tr>
      <w:tr w:rsidR="009466AC" w:rsidRPr="009466AC" w:rsidTr="009B4446">
        <w:trPr>
          <w:jc w:val="center"/>
        </w:trPr>
        <w:tc>
          <w:tcPr>
            <w:tcW w:w="4254" w:type="dxa"/>
            <w:gridSpan w:val="2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юношеский (2010-2012г.р.)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Пуляев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 Егор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Бугуславский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9466AC" w:rsidRPr="009466AC" w:rsidTr="009B4446">
        <w:trPr>
          <w:jc w:val="center"/>
        </w:trPr>
        <w:tc>
          <w:tcPr>
            <w:tcW w:w="4254" w:type="dxa"/>
            <w:gridSpan w:val="2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юношеский (2010-2012г.р.)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 Альберт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 У.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Айтал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 У.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 Тимофей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 У.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 Эльдар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 У.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юношеский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Пинчук Иван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Саммель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Кирилл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Саммель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Страмков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 У.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юношеский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Кобяков Георгий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Саммель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 Саян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Гаврильев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 У.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разряд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 Артем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 Алексей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Вешников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Игнат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 У.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Гаврильев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10065" w:type="dxa"/>
            <w:gridSpan w:val="4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Первенство города «На призы Деда Мороза новогодний турнир» среди девочек          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кутск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24.12.2017г.  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(66)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юношеский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Валерия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Т.И.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Бурнина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Т.И.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Диана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Т.И.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Дьячковская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Дайана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Т.И.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юношеский 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2011 г.р.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Дарья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Кристина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Шульгина Софья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юношеский 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2010 г.р.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Валентина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Этигясова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Сандара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Т.И.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Софья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Т.И.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юношеский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Васильева Моника 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Майя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Пустовит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юношеский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Арюна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Кынтоярова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Черемкина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Далана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Полина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разряд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Дехтевич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Ольга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Горохова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Саяна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Варламова Анастасия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разряд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Ирина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Жалилова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Ализа</w:t>
            </w:r>
            <w:proofErr w:type="spellEnd"/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Головных Валерия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разряд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Скрябина Дарья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Панина Анжелика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Забарина</w:t>
            </w:r>
            <w:proofErr w:type="spellEnd"/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МС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AC" w:rsidRPr="009466AC" w:rsidTr="009B4446">
        <w:trPr>
          <w:jc w:val="center"/>
        </w:trPr>
        <w:tc>
          <w:tcPr>
            <w:tcW w:w="2978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Елизавета</w:t>
            </w:r>
          </w:p>
        </w:tc>
        <w:tc>
          <w:tcPr>
            <w:tcW w:w="1276" w:type="dxa"/>
          </w:tcPr>
          <w:p w:rsidR="009466AC" w:rsidRPr="009466AC" w:rsidRDefault="009466AC" w:rsidP="00946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66AC" w:rsidRPr="009466AC" w:rsidRDefault="009466AC" w:rsidP="009466AC">
            <w:pPr>
              <w:rPr>
                <w:rFonts w:ascii="Calibri" w:eastAsia="Times New Roman" w:hAnsi="Calibri" w:cs="Times New Roman"/>
              </w:rPr>
            </w:pPr>
            <w:r w:rsidRPr="009466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466AC" w:rsidRPr="009466AC" w:rsidRDefault="009466AC" w:rsidP="0094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AC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</w:tbl>
    <w:p w:rsidR="009466AC" w:rsidRPr="00BC1DD3" w:rsidRDefault="009466AC" w:rsidP="00B62534">
      <w:pPr>
        <w:tabs>
          <w:tab w:val="left" w:pos="222"/>
        </w:tabs>
        <w:rPr>
          <w:rFonts w:ascii="Times New Roman" w:hAnsi="Times New Roman" w:cs="Times New Roman"/>
          <w:b/>
          <w:sz w:val="28"/>
          <w:szCs w:val="28"/>
        </w:rPr>
      </w:pPr>
    </w:p>
    <w:p w:rsidR="0044389E" w:rsidRPr="00BC1DD3" w:rsidRDefault="0044389E" w:rsidP="00AA75DF">
      <w:pPr>
        <w:rPr>
          <w:sz w:val="28"/>
          <w:szCs w:val="28"/>
        </w:rPr>
      </w:pPr>
      <w:bookmarkStart w:id="0" w:name="_GoBack"/>
      <w:bookmarkEnd w:id="0"/>
    </w:p>
    <w:sectPr w:rsidR="0044389E" w:rsidRPr="00BC1DD3" w:rsidSect="00A81BD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9C" w:rsidRDefault="0094649C" w:rsidP="00773D65">
      <w:pPr>
        <w:spacing w:after="0" w:line="240" w:lineRule="auto"/>
      </w:pPr>
      <w:r>
        <w:separator/>
      </w:r>
    </w:p>
  </w:endnote>
  <w:endnote w:type="continuationSeparator" w:id="0">
    <w:p w:rsidR="0094649C" w:rsidRDefault="0094649C" w:rsidP="0077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9C" w:rsidRDefault="0094649C" w:rsidP="00773D65">
      <w:pPr>
        <w:spacing w:after="0" w:line="240" w:lineRule="auto"/>
      </w:pPr>
      <w:r>
        <w:separator/>
      </w:r>
    </w:p>
  </w:footnote>
  <w:footnote w:type="continuationSeparator" w:id="0">
    <w:p w:rsidR="0094649C" w:rsidRDefault="0094649C" w:rsidP="00773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9AC"/>
    <w:multiLevelType w:val="hybridMultilevel"/>
    <w:tmpl w:val="45706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0A49"/>
    <w:multiLevelType w:val="multilevel"/>
    <w:tmpl w:val="814CBC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0C4F745B"/>
    <w:multiLevelType w:val="hybridMultilevel"/>
    <w:tmpl w:val="5038E9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E82EB0"/>
    <w:multiLevelType w:val="hybridMultilevel"/>
    <w:tmpl w:val="F520718C"/>
    <w:lvl w:ilvl="0" w:tplc="E612C9D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0C129B"/>
    <w:multiLevelType w:val="hybridMultilevel"/>
    <w:tmpl w:val="A920AE0C"/>
    <w:lvl w:ilvl="0" w:tplc="B832C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E03504"/>
    <w:multiLevelType w:val="hybridMultilevel"/>
    <w:tmpl w:val="DB52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1D78"/>
    <w:multiLevelType w:val="hybridMultilevel"/>
    <w:tmpl w:val="BBBCCBA6"/>
    <w:lvl w:ilvl="0" w:tplc="DEA63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960F55"/>
    <w:multiLevelType w:val="hybridMultilevel"/>
    <w:tmpl w:val="30AC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14A3E"/>
    <w:multiLevelType w:val="hybridMultilevel"/>
    <w:tmpl w:val="E0DCD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6132B4"/>
    <w:multiLevelType w:val="hybridMultilevel"/>
    <w:tmpl w:val="FC9468F4"/>
    <w:lvl w:ilvl="0" w:tplc="30D60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7D79BD"/>
    <w:multiLevelType w:val="hybridMultilevel"/>
    <w:tmpl w:val="4024F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6A"/>
    <w:rsid w:val="00010C4E"/>
    <w:rsid w:val="00026FFB"/>
    <w:rsid w:val="00055911"/>
    <w:rsid w:val="000D09C8"/>
    <w:rsid w:val="001364CF"/>
    <w:rsid w:val="00193244"/>
    <w:rsid w:val="001C07F5"/>
    <w:rsid w:val="001C11CE"/>
    <w:rsid w:val="00233C8A"/>
    <w:rsid w:val="002521EA"/>
    <w:rsid w:val="002B3E20"/>
    <w:rsid w:val="002E0A04"/>
    <w:rsid w:val="002E4740"/>
    <w:rsid w:val="002E4FC9"/>
    <w:rsid w:val="002E5984"/>
    <w:rsid w:val="002F689D"/>
    <w:rsid w:val="00304741"/>
    <w:rsid w:val="003141B7"/>
    <w:rsid w:val="00323B73"/>
    <w:rsid w:val="00347490"/>
    <w:rsid w:val="00355725"/>
    <w:rsid w:val="0036101C"/>
    <w:rsid w:val="00380A89"/>
    <w:rsid w:val="003B6A11"/>
    <w:rsid w:val="003C5F29"/>
    <w:rsid w:val="00411226"/>
    <w:rsid w:val="0043087A"/>
    <w:rsid w:val="0044389E"/>
    <w:rsid w:val="00461C53"/>
    <w:rsid w:val="004C76B2"/>
    <w:rsid w:val="004D7A72"/>
    <w:rsid w:val="00557C50"/>
    <w:rsid w:val="005667DC"/>
    <w:rsid w:val="005E1156"/>
    <w:rsid w:val="00604DF9"/>
    <w:rsid w:val="006353CE"/>
    <w:rsid w:val="006641FA"/>
    <w:rsid w:val="006674A4"/>
    <w:rsid w:val="006E31DD"/>
    <w:rsid w:val="006E321C"/>
    <w:rsid w:val="006F49C0"/>
    <w:rsid w:val="00773D65"/>
    <w:rsid w:val="00775575"/>
    <w:rsid w:val="00775FCC"/>
    <w:rsid w:val="00780B7D"/>
    <w:rsid w:val="00781732"/>
    <w:rsid w:val="00790B4B"/>
    <w:rsid w:val="007C78F1"/>
    <w:rsid w:val="007F4115"/>
    <w:rsid w:val="008633C6"/>
    <w:rsid w:val="008747E0"/>
    <w:rsid w:val="008B3717"/>
    <w:rsid w:val="008C2291"/>
    <w:rsid w:val="008E494B"/>
    <w:rsid w:val="008E7AAC"/>
    <w:rsid w:val="008F6C5D"/>
    <w:rsid w:val="0091064F"/>
    <w:rsid w:val="00934E99"/>
    <w:rsid w:val="00945BD1"/>
    <w:rsid w:val="0094649C"/>
    <w:rsid w:val="009466AC"/>
    <w:rsid w:val="00975C7E"/>
    <w:rsid w:val="009B20D4"/>
    <w:rsid w:val="009B4446"/>
    <w:rsid w:val="009B620A"/>
    <w:rsid w:val="009C0297"/>
    <w:rsid w:val="009E5F9F"/>
    <w:rsid w:val="00A81BD9"/>
    <w:rsid w:val="00AA75DF"/>
    <w:rsid w:val="00AB53EE"/>
    <w:rsid w:val="00B1147D"/>
    <w:rsid w:val="00B11AFF"/>
    <w:rsid w:val="00B5656C"/>
    <w:rsid w:val="00B62534"/>
    <w:rsid w:val="00B71A08"/>
    <w:rsid w:val="00B86886"/>
    <w:rsid w:val="00BC1DD3"/>
    <w:rsid w:val="00BE2696"/>
    <w:rsid w:val="00C20669"/>
    <w:rsid w:val="00C279C0"/>
    <w:rsid w:val="00C34186"/>
    <w:rsid w:val="00C72DAC"/>
    <w:rsid w:val="00C86D68"/>
    <w:rsid w:val="00CB2D75"/>
    <w:rsid w:val="00CB7926"/>
    <w:rsid w:val="00D023E2"/>
    <w:rsid w:val="00D15CD5"/>
    <w:rsid w:val="00DA5439"/>
    <w:rsid w:val="00DB1FAB"/>
    <w:rsid w:val="00DB6821"/>
    <w:rsid w:val="00E0218A"/>
    <w:rsid w:val="00E05A26"/>
    <w:rsid w:val="00E252D2"/>
    <w:rsid w:val="00E33C55"/>
    <w:rsid w:val="00E33DE8"/>
    <w:rsid w:val="00E36C3C"/>
    <w:rsid w:val="00E95CFC"/>
    <w:rsid w:val="00E97401"/>
    <w:rsid w:val="00ED08BC"/>
    <w:rsid w:val="00ED1768"/>
    <w:rsid w:val="00EE0F0F"/>
    <w:rsid w:val="00EE74B7"/>
    <w:rsid w:val="00F042A0"/>
    <w:rsid w:val="00F06294"/>
    <w:rsid w:val="00F13E24"/>
    <w:rsid w:val="00F21FCE"/>
    <w:rsid w:val="00F315C3"/>
    <w:rsid w:val="00F34326"/>
    <w:rsid w:val="00F5136A"/>
    <w:rsid w:val="00F621CD"/>
    <w:rsid w:val="00F6489D"/>
    <w:rsid w:val="00FA516D"/>
    <w:rsid w:val="00FB2663"/>
    <w:rsid w:val="00FE7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7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7A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7A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20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8E7AAC"/>
    <w:pPr>
      <w:spacing w:after="0" w:line="240" w:lineRule="auto"/>
    </w:pPr>
  </w:style>
  <w:style w:type="table" w:styleId="a5">
    <w:name w:val="Table Grid"/>
    <w:basedOn w:val="a1"/>
    <w:uiPriority w:val="59"/>
    <w:rsid w:val="008E7A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E7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7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7AA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8E7AAC"/>
    <w:rPr>
      <w:rFonts w:eastAsiaTheme="minorEastAsia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E7AAC"/>
    <w:pPr>
      <w:spacing w:line="240" w:lineRule="auto"/>
    </w:pPr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8E7AAC"/>
    <w:rPr>
      <w:rFonts w:eastAsiaTheme="minorEastAsia"/>
      <w:b/>
      <w:bCs/>
      <w:sz w:val="20"/>
      <w:szCs w:val="20"/>
      <w:lang w:eastAsia="ru-RU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8E7AAC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8E7AAC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8E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20669"/>
    <w:rPr>
      <w:sz w:val="16"/>
      <w:szCs w:val="16"/>
    </w:rPr>
  </w:style>
  <w:style w:type="paragraph" w:styleId="ad">
    <w:name w:val="Revision"/>
    <w:hidden/>
    <w:uiPriority w:val="99"/>
    <w:semiHidden/>
    <w:rsid w:val="00C20669"/>
    <w:pPr>
      <w:spacing w:after="0" w:line="240" w:lineRule="auto"/>
    </w:pPr>
  </w:style>
  <w:style w:type="paragraph" w:styleId="ae">
    <w:name w:val="header"/>
    <w:basedOn w:val="a"/>
    <w:link w:val="af"/>
    <w:uiPriority w:val="99"/>
    <w:semiHidden/>
    <w:unhideWhenUsed/>
    <w:rsid w:val="00C20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20669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C20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20669"/>
    <w:rPr>
      <w:rFonts w:eastAsiaTheme="minorEastAsia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C2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C20669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Normal (Web)"/>
    <w:basedOn w:val="a"/>
    <w:uiPriority w:val="99"/>
    <w:semiHidden/>
    <w:unhideWhenUsed/>
    <w:rsid w:val="00E3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8F6C5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5"/>
    <w:uiPriority w:val="59"/>
    <w:rsid w:val="008F6C5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5"/>
    <w:uiPriority w:val="59"/>
    <w:rsid w:val="00F13E2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5"/>
    <w:uiPriority w:val="59"/>
    <w:rsid w:val="00F13E2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5"/>
    <w:uiPriority w:val="59"/>
    <w:rsid w:val="00F13E2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5"/>
    <w:uiPriority w:val="59"/>
    <w:rsid w:val="00F13E2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5"/>
    <w:uiPriority w:val="59"/>
    <w:rsid w:val="00B5656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5656C"/>
  </w:style>
  <w:style w:type="table" w:customStyle="1" w:styleId="8">
    <w:name w:val="Сетка таблицы8"/>
    <w:basedOn w:val="a1"/>
    <w:next w:val="a5"/>
    <w:uiPriority w:val="59"/>
    <w:rsid w:val="00B5656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5"/>
    <w:uiPriority w:val="59"/>
    <w:rsid w:val="006E321C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6E321C"/>
  </w:style>
  <w:style w:type="table" w:customStyle="1" w:styleId="100">
    <w:name w:val="Сетка таблицы10"/>
    <w:basedOn w:val="a1"/>
    <w:next w:val="a5"/>
    <w:uiPriority w:val="59"/>
    <w:rsid w:val="006E321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5"/>
    <w:uiPriority w:val="59"/>
    <w:rsid w:val="006E321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6E321C"/>
  </w:style>
  <w:style w:type="table" w:customStyle="1" w:styleId="120">
    <w:name w:val="Сетка таблицы12"/>
    <w:basedOn w:val="a1"/>
    <w:next w:val="a5"/>
    <w:uiPriority w:val="59"/>
    <w:rsid w:val="006E321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9466AC"/>
  </w:style>
  <w:style w:type="numbering" w:customStyle="1" w:styleId="50">
    <w:name w:val="Нет списка5"/>
    <w:next w:val="a2"/>
    <w:uiPriority w:val="99"/>
    <w:semiHidden/>
    <w:unhideWhenUsed/>
    <w:rsid w:val="009466AC"/>
  </w:style>
  <w:style w:type="table" w:customStyle="1" w:styleId="13">
    <w:name w:val="Сетка таблицы13"/>
    <w:basedOn w:val="a1"/>
    <w:next w:val="a5"/>
    <w:uiPriority w:val="59"/>
    <w:rsid w:val="009466A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946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7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7A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7A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20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8E7AAC"/>
    <w:pPr>
      <w:spacing w:after="0" w:line="240" w:lineRule="auto"/>
    </w:pPr>
  </w:style>
  <w:style w:type="table" w:styleId="a5">
    <w:name w:val="Table Grid"/>
    <w:basedOn w:val="a1"/>
    <w:uiPriority w:val="59"/>
    <w:rsid w:val="008E7A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E7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7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7AA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8E7AAC"/>
    <w:rPr>
      <w:rFonts w:eastAsiaTheme="minorEastAsia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E7AAC"/>
    <w:pPr>
      <w:spacing w:line="240" w:lineRule="auto"/>
    </w:pPr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8E7AAC"/>
    <w:rPr>
      <w:rFonts w:eastAsiaTheme="minorEastAsia"/>
      <w:b/>
      <w:bCs/>
      <w:sz w:val="20"/>
      <w:szCs w:val="20"/>
      <w:lang w:eastAsia="ru-RU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8E7AAC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8E7AAC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8E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20669"/>
    <w:rPr>
      <w:sz w:val="16"/>
      <w:szCs w:val="16"/>
    </w:rPr>
  </w:style>
  <w:style w:type="paragraph" w:styleId="ad">
    <w:name w:val="Revision"/>
    <w:hidden/>
    <w:uiPriority w:val="99"/>
    <w:semiHidden/>
    <w:rsid w:val="00C20669"/>
    <w:pPr>
      <w:spacing w:after="0" w:line="240" w:lineRule="auto"/>
    </w:pPr>
  </w:style>
  <w:style w:type="paragraph" w:styleId="ae">
    <w:name w:val="header"/>
    <w:basedOn w:val="a"/>
    <w:link w:val="af"/>
    <w:uiPriority w:val="99"/>
    <w:semiHidden/>
    <w:unhideWhenUsed/>
    <w:rsid w:val="00C20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20669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C20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20669"/>
    <w:rPr>
      <w:rFonts w:eastAsiaTheme="minorEastAsia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C2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C20669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Normal (Web)"/>
    <w:basedOn w:val="a"/>
    <w:uiPriority w:val="99"/>
    <w:semiHidden/>
    <w:unhideWhenUsed/>
    <w:rsid w:val="00E3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8F6C5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5"/>
    <w:uiPriority w:val="59"/>
    <w:rsid w:val="008F6C5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5"/>
    <w:uiPriority w:val="59"/>
    <w:rsid w:val="00F13E2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5"/>
    <w:uiPriority w:val="59"/>
    <w:rsid w:val="00F13E2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5"/>
    <w:uiPriority w:val="59"/>
    <w:rsid w:val="00F13E2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5"/>
    <w:uiPriority w:val="59"/>
    <w:rsid w:val="00F13E2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5"/>
    <w:uiPriority w:val="59"/>
    <w:rsid w:val="00B5656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5656C"/>
  </w:style>
  <w:style w:type="table" w:customStyle="1" w:styleId="8">
    <w:name w:val="Сетка таблицы8"/>
    <w:basedOn w:val="a1"/>
    <w:next w:val="a5"/>
    <w:uiPriority w:val="59"/>
    <w:rsid w:val="00B5656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5"/>
    <w:uiPriority w:val="59"/>
    <w:rsid w:val="006E321C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6E321C"/>
  </w:style>
  <w:style w:type="table" w:customStyle="1" w:styleId="100">
    <w:name w:val="Сетка таблицы10"/>
    <w:basedOn w:val="a1"/>
    <w:next w:val="a5"/>
    <w:uiPriority w:val="59"/>
    <w:rsid w:val="006E321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5"/>
    <w:uiPriority w:val="59"/>
    <w:rsid w:val="006E321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6E321C"/>
  </w:style>
  <w:style w:type="table" w:customStyle="1" w:styleId="120">
    <w:name w:val="Сетка таблицы12"/>
    <w:basedOn w:val="a1"/>
    <w:next w:val="a5"/>
    <w:uiPriority w:val="59"/>
    <w:rsid w:val="006E321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9466AC"/>
  </w:style>
  <w:style w:type="numbering" w:customStyle="1" w:styleId="50">
    <w:name w:val="Нет списка5"/>
    <w:next w:val="a2"/>
    <w:uiPriority w:val="99"/>
    <w:semiHidden/>
    <w:unhideWhenUsed/>
    <w:rsid w:val="009466AC"/>
  </w:style>
  <w:style w:type="table" w:customStyle="1" w:styleId="13">
    <w:name w:val="Сетка таблицы13"/>
    <w:basedOn w:val="a1"/>
    <w:next w:val="a5"/>
    <w:uiPriority w:val="59"/>
    <w:rsid w:val="009466A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946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00A2-80B8-423F-A7F5-B6E7D8FA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10316</Words>
  <Characters>58807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ПК-ДЮСШ-1</cp:lastModifiedBy>
  <cp:revision>2</cp:revision>
  <dcterms:created xsi:type="dcterms:W3CDTF">2018-01-12T07:27:00Z</dcterms:created>
  <dcterms:modified xsi:type="dcterms:W3CDTF">2018-01-12T07:27:00Z</dcterms:modified>
</cp:coreProperties>
</file>